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E2" w:rsidRDefault="005071C9" w:rsidP="005071C9">
      <w:pPr>
        <w:ind w:firstLineChars="150" w:firstLine="330"/>
        <w:rPr>
          <w:rFonts w:ascii="HG丸ｺﾞｼｯｸM-PRO" w:eastAsia="HG丸ｺﾞｼｯｸM-PRO"/>
          <w:b/>
          <w:sz w:val="56"/>
          <w:szCs w:val="56"/>
        </w:rPr>
      </w:pPr>
      <w:r>
        <w:rPr>
          <w:rFonts w:ascii="HG丸ｺﾞｼｯｸM-PRO" w:eastAsia="HG丸ｺﾞｼｯｸM-PRO"/>
          <w:noProof/>
          <w:sz w:val="22"/>
          <w:szCs w:val="22"/>
        </w:rPr>
        <w:drawing>
          <wp:anchor distT="0" distB="0" distL="114300" distR="114300" simplePos="0" relativeHeight="251765760" behindDoc="0" locked="0" layoutInCell="1" allowOverlap="1" wp14:anchorId="49F86AFD" wp14:editId="5A2D3C75">
            <wp:simplePos x="0" y="0"/>
            <wp:positionH relativeFrom="column">
              <wp:posOffset>5483225</wp:posOffset>
            </wp:positionH>
            <wp:positionV relativeFrom="paragraph">
              <wp:posOffset>-411480</wp:posOffset>
            </wp:positionV>
            <wp:extent cx="1209675" cy="1176895"/>
            <wp:effectExtent l="0" t="0" r="0" b="4445"/>
            <wp:wrapNone/>
            <wp:docPr id="28" name="図 28" descr="C:\Users\te068.TEACHERS\Desktop\pyoko12_toshin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068.TEACHERS\Desktop\pyoko12_toshinose.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09675" cy="117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4C7">
        <w:rPr>
          <w:noProof/>
        </w:rPr>
        <mc:AlternateContent>
          <mc:Choice Requires="wps">
            <w:drawing>
              <wp:anchor distT="0" distB="0" distL="114300" distR="114300" simplePos="0" relativeHeight="251648000" behindDoc="0" locked="0" layoutInCell="1" allowOverlap="1" wp14:anchorId="11A51DA6" wp14:editId="066F2E8B">
                <wp:simplePos x="0" y="0"/>
                <wp:positionH relativeFrom="column">
                  <wp:posOffset>4244975</wp:posOffset>
                </wp:positionH>
                <wp:positionV relativeFrom="paragraph">
                  <wp:posOffset>124460</wp:posOffset>
                </wp:positionV>
                <wp:extent cx="1238250" cy="479425"/>
                <wp:effectExtent l="0" t="0" r="0" b="0"/>
                <wp:wrapNone/>
                <wp:docPr id="18"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962" w:rsidRPr="00EF7B89" w:rsidRDefault="000C0C0F" w:rsidP="00F65B9C">
                            <w:pPr>
                              <w:ind w:firstLineChars="50" w:firstLine="141"/>
                              <w:rPr>
                                <w:sz w:val="28"/>
                                <w:szCs w:val="28"/>
                              </w:rPr>
                            </w:pPr>
                            <w:r>
                              <w:rPr>
                                <w:rFonts w:ascii="HG丸ｺﾞｼｯｸM-PRO" w:eastAsia="HG丸ｺﾞｼｯｸM-PRO" w:hint="eastAsia"/>
                                <w:b/>
                                <w:color w:val="262626"/>
                                <w:sz w:val="28"/>
                                <w:szCs w:val="28"/>
                              </w:rPr>
                              <w:t>１１</w:t>
                            </w:r>
                            <w:r w:rsidR="00DB2962">
                              <w:rPr>
                                <w:rFonts w:ascii="HG丸ｺﾞｼｯｸM-PRO" w:eastAsia="HG丸ｺﾞｼｯｸM-PRO" w:hint="eastAsia"/>
                                <w:b/>
                                <w:color w:val="262626"/>
                                <w:sz w:val="28"/>
                                <w:szCs w:val="28"/>
                              </w:rPr>
                              <w:t xml:space="preserve"> </w:t>
                            </w:r>
                            <w:r w:rsidR="00DB2962" w:rsidRPr="00D844CA">
                              <w:rPr>
                                <w:rFonts w:ascii="HG丸ｺﾞｼｯｸM-PRO" w:eastAsia="HG丸ｺﾞｼｯｸM-PRO" w:hint="eastAsia"/>
                                <w:b/>
                                <w:color w:val="262626"/>
                                <w:sz w:val="28"/>
                                <w:szCs w:val="28"/>
                              </w:rPr>
                              <w:t>月</w:t>
                            </w:r>
                            <w:r w:rsidR="00DB2962">
                              <w:rPr>
                                <w:rFonts w:ascii="HG丸ｺﾞｼｯｸM-PRO" w:eastAsia="HG丸ｺﾞｼｯｸM-PRO" w:hint="eastAsia"/>
                                <w:b/>
                                <w:color w:val="262626"/>
                                <w:sz w:val="28"/>
                                <w:szCs w:val="28"/>
                              </w:rPr>
                              <w:t xml:space="preserve"> </w:t>
                            </w:r>
                            <w:r w:rsidR="00DB2962" w:rsidRPr="00D844CA">
                              <w:rPr>
                                <w:rFonts w:ascii="HG丸ｺﾞｼｯｸM-PRO" w:eastAsia="HG丸ｺﾞｼｯｸM-PRO" w:hint="eastAsia"/>
                                <w:b/>
                                <w:color w:val="262626"/>
                                <w:sz w:val="28"/>
                                <w:szCs w:val="28"/>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2" o:spid="_x0000_s1026" type="#_x0000_t202" style="position:absolute;left:0;text-align:left;margin-left:334.25pt;margin-top:9.8pt;width:97.5pt;height:3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mmtQIAAL0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SKLIVmjodQqO9z24mhEs4O3Y6v5Oll81EnLVULFlN0rJoWG0ggxDe9M/&#10;uzrhaAuyGT7ICiLRnZEOaKxVZ8sHBUGADp16PHXHZlPakNFlHM3AVIKNLBISzVwImh5v90qbd0x2&#10;yC4yrKD7Dp3u77Sx2dD06GKDCVnwtnUKaMWzA3CcTiA2XLU2m4Vr6I8kSNbxOiYeieZrjwR57t0U&#10;K+LNi3Axyy/z1SoPf9q4IUkbXlVM2DBHcYXkz5p3kPkki5O8tGx5ZeFsSlptN6tWoT0FcRfuOxTk&#10;zM1/noYrAnB5QSmMSHAbJV4xjxceKcjMSxZB7AVhcpvMA5KQvHhO6Y4L9u+U0JDhZAZ9dHR+yy1w&#10;32tuNO24gfHR8i7D8cmJplaCa1G51hrK22l9Vgqb/lMpoN3HRjvBWo1OajXjZgQUq+KNrB5BukqC&#10;skCEMPNg0Uj1HaMB5keG9bcdVQyj9r0A+SchIXbguA2ZLSLYqHPL5txCRQlQGTYYTcuVmYbUrld8&#10;20Ck6cEJeQNPpuZOzU9ZHR4azAhH6jDP7BA63zuvp6m7/AUAAP//AwBQSwMEFAAGAAgAAAAhAEsL&#10;JtvdAAAACQEAAA8AAABkcnMvZG93bnJldi54bWxMj01PwzAMhu9I/IfISNxYMqBRW5pOCMQVxPiQ&#10;uGWN11Y0TtVka/n3mBM72u+j14+rzeIHccQp9oEMrFcKBFITXE+tgfe3p6scREyWnB0CoYEfjLCp&#10;z88qW7ow0yset6kVXEKxtAa6lMZSyth06G1chRGJs32YvE08Tq10k5253A/yWiktve2JL3R2xIcO&#10;m+/twRv4eN5/fd6ql/bRZ+McFiXJF9KYy4vl/g5EwiX9w/Cnz+pQs9MuHMhFMRjQOs8Y5aDQIBjI&#10;9Q0vdgaKbA2yruTpB/UvAAAA//8DAFBLAQItABQABgAIAAAAIQC2gziS/gAAAOEBAAATAAAAAAAA&#10;AAAAAAAAAAAAAABbQ29udGVudF9UeXBlc10ueG1sUEsBAi0AFAAGAAgAAAAhADj9If/WAAAAlAEA&#10;AAsAAAAAAAAAAAAAAAAALwEAAF9yZWxzLy5yZWxzUEsBAi0AFAAGAAgAAAAhAOLvqaa1AgAAvQUA&#10;AA4AAAAAAAAAAAAAAAAALgIAAGRycy9lMm9Eb2MueG1sUEsBAi0AFAAGAAgAAAAhAEsLJtvdAAAA&#10;CQEAAA8AAAAAAAAAAAAAAAAADwUAAGRycy9kb3ducmV2LnhtbFBLBQYAAAAABAAEAPMAAAAZBgAA&#10;AAA=&#10;" filled="f" stroked="f">
                <v:textbox>
                  <w:txbxContent>
                    <w:p w:rsidR="00DB2962" w:rsidRPr="00EF7B89" w:rsidRDefault="000C0C0F" w:rsidP="00F65B9C">
                      <w:pPr>
                        <w:ind w:firstLineChars="50" w:firstLine="141"/>
                        <w:rPr>
                          <w:sz w:val="28"/>
                          <w:szCs w:val="28"/>
                        </w:rPr>
                      </w:pPr>
                      <w:r>
                        <w:rPr>
                          <w:rFonts w:ascii="HG丸ｺﾞｼｯｸM-PRO" w:eastAsia="HG丸ｺﾞｼｯｸM-PRO" w:hint="eastAsia"/>
                          <w:b/>
                          <w:color w:val="262626"/>
                          <w:sz w:val="28"/>
                          <w:szCs w:val="28"/>
                        </w:rPr>
                        <w:t>１１</w:t>
                      </w:r>
                      <w:r w:rsidR="00DB2962">
                        <w:rPr>
                          <w:rFonts w:ascii="HG丸ｺﾞｼｯｸM-PRO" w:eastAsia="HG丸ｺﾞｼｯｸM-PRO" w:hint="eastAsia"/>
                          <w:b/>
                          <w:color w:val="262626"/>
                          <w:sz w:val="28"/>
                          <w:szCs w:val="28"/>
                        </w:rPr>
                        <w:t xml:space="preserve"> </w:t>
                      </w:r>
                      <w:r w:rsidR="00DB2962" w:rsidRPr="00D844CA">
                        <w:rPr>
                          <w:rFonts w:ascii="HG丸ｺﾞｼｯｸM-PRO" w:eastAsia="HG丸ｺﾞｼｯｸM-PRO" w:hint="eastAsia"/>
                          <w:b/>
                          <w:color w:val="262626"/>
                          <w:sz w:val="28"/>
                          <w:szCs w:val="28"/>
                        </w:rPr>
                        <w:t>月</w:t>
                      </w:r>
                      <w:r w:rsidR="00DB2962">
                        <w:rPr>
                          <w:rFonts w:ascii="HG丸ｺﾞｼｯｸM-PRO" w:eastAsia="HG丸ｺﾞｼｯｸM-PRO" w:hint="eastAsia"/>
                          <w:b/>
                          <w:color w:val="262626"/>
                          <w:sz w:val="28"/>
                          <w:szCs w:val="28"/>
                        </w:rPr>
                        <w:t xml:space="preserve"> </w:t>
                      </w:r>
                      <w:r w:rsidR="00DB2962" w:rsidRPr="00D844CA">
                        <w:rPr>
                          <w:rFonts w:ascii="HG丸ｺﾞｼｯｸM-PRO" w:eastAsia="HG丸ｺﾞｼｯｸM-PRO" w:hint="eastAsia"/>
                          <w:b/>
                          <w:color w:val="262626"/>
                          <w:sz w:val="28"/>
                          <w:szCs w:val="28"/>
                        </w:rPr>
                        <w:t>号</w:t>
                      </w:r>
                    </w:p>
                  </w:txbxContent>
                </v:textbox>
              </v:shape>
            </w:pict>
          </mc:Fallback>
        </mc:AlternateContent>
      </w:r>
      <w:r w:rsidR="007914C7">
        <w:rPr>
          <w:rFonts w:ascii="HG丸ｺﾞｼｯｸM-PRO" w:eastAsia="HG丸ｺﾞｼｯｸM-PRO"/>
          <w:b/>
          <w:noProof/>
          <w:color w:val="262626"/>
          <w:sz w:val="40"/>
          <w:szCs w:val="40"/>
        </w:rPr>
        <mc:AlternateContent>
          <mc:Choice Requires="wps">
            <w:drawing>
              <wp:anchor distT="0" distB="0" distL="114300" distR="114300" simplePos="0" relativeHeight="251646976" behindDoc="0" locked="0" layoutInCell="1" allowOverlap="1" wp14:anchorId="725937AD" wp14:editId="63B9D5FE">
                <wp:simplePos x="0" y="0"/>
                <wp:positionH relativeFrom="column">
                  <wp:posOffset>4244975</wp:posOffset>
                </wp:positionH>
                <wp:positionV relativeFrom="paragraph">
                  <wp:posOffset>-147955</wp:posOffset>
                </wp:positionV>
                <wp:extent cx="1152525" cy="534670"/>
                <wp:effectExtent l="0" t="0" r="0" b="0"/>
                <wp:wrapNone/>
                <wp:docPr id="17"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962" w:rsidRPr="00D844CA" w:rsidRDefault="00DB2962" w:rsidP="00F65B9C">
                            <w:pPr>
                              <w:ind w:firstLineChars="50" w:firstLine="141"/>
                              <w:rPr>
                                <w:rFonts w:ascii="HG丸ｺﾞｼｯｸM-PRO" w:eastAsia="HG丸ｺﾞｼｯｸM-PRO"/>
                                <w:b/>
                                <w:color w:val="262626"/>
                                <w:sz w:val="28"/>
                                <w:szCs w:val="28"/>
                              </w:rPr>
                            </w:pPr>
                            <w:r>
                              <w:rPr>
                                <w:rFonts w:ascii="HG丸ｺﾞｼｯｸM-PRO" w:eastAsia="HG丸ｺﾞｼｯｸM-PRO" w:hint="eastAsia"/>
                                <w:b/>
                                <w:color w:val="262626"/>
                                <w:sz w:val="28"/>
                                <w:szCs w:val="28"/>
                              </w:rPr>
                              <w:t>２０</w:t>
                            </w:r>
                            <w:r w:rsidR="00E82204">
                              <w:rPr>
                                <w:rFonts w:ascii="HG丸ｺﾞｼｯｸM-PRO" w:eastAsia="HG丸ｺﾞｼｯｸM-PRO" w:hint="eastAsia"/>
                                <w:b/>
                                <w:color w:val="262626"/>
                                <w:sz w:val="28"/>
                                <w:szCs w:val="28"/>
                              </w:rPr>
                              <w:t>１８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21" o:spid="_x0000_s1027" type="#_x0000_t202" style="position:absolute;left:0;text-align:left;margin-left:334.25pt;margin-top:-11.65pt;width:90.75pt;height:42.1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BCuAIAAMQFAAAOAAAAZHJzL2Uyb0RvYy54bWysVG1vmzAQ/j5p/8Hyd8pLnRdQSZWEME3q&#10;XqR2P8ABE6yBzWwn0E377zubJk1aTZq2gYRs7vzcPXeP7+Z2aBt0YEpzKVIcXgUYMVHIkotdir88&#10;5N4cI22oKGkjBUvxI9P4dvH2zU3fJSyStWxKphCACJ30XYprY7rE93VRs5bqK9kxAcZKqpYa2Kqd&#10;XyraA3rb+FEQTP1eqrJTsmBaw99sNOKFw68qVphPVaWZQU2KITfjvsp9t/brL25oslO0q3nxlAb9&#10;iyxaygUEPUFl1FC0V/wVVMsLJbWszFUhW19WFS+Y4wBswuAFm/uadsxxgeLo7lQm/f9gi4+Hzwrx&#10;Eno3w0jQFnr0wAaDVnJAIYlCW6G+0wk43nfgagawgLdjq7s7WXzVSMh1TcWOLZWSfc1oCRm6k/7Z&#10;0RFHW5Bt/0GWEInujXRAQ6VaWz4oCAJ06NTjqTs2m8KGDCcRvBgVYJtck+nMtc+nyfF0p7R5x2SL&#10;7CLFCrrv0OnhThvgAa5HFxtMyJw3jVNAIy5+gOP4B2LDUWuzWbiG/oiDeDPfzIlHounGI0GWect8&#10;TbxpHs4m2XW2XmfhTxs3JEnNy5IJG+YorpD8WfOeZD7K4iQvLRteWjibkla77bpR6EBB3Ll7bLcg&#10;+TM3/zINZwYuLyiFEQlWUezl0/nMIzmZePEsmHtBGK/iaUBikuWXlO64YP9OCfUpjm1PHZ3fcgvc&#10;85obTVpuYHw0vE3x/OREEyvBjShdaw3lzbg+K4VN/7kUULFjo51grUZHtZphO4y343gPtrJ8BAUr&#10;CQIDmcLog0Ut1XeMehgjKdbf9lQxjJr3Am5BHBJi547bkMksgo06t2zPLVQUAJVig9G4XJtxVu07&#10;xXc1RDreuyXcnJw7UdsrNmYFjOwGRoXj9jTW7Cw63zuv5+G7+AUAAP//AwBQSwMEFAAGAAgAAAAh&#10;AJBk8dXeAAAACgEAAA8AAABkcnMvZG93bnJldi54bWxMj8FOwzAQRO9I/IO1SNxam1QNIcSpKtSW&#10;I1Aizm5skoh4bdluGv6e5QTH1TzNvqk2sx3ZZEIcHEq4WwpgBlunB+wkNO/7RQEsJoVajQ6NhG8T&#10;YVNfX1Wq1O6Cb2Y6po5RCcZSSehT8iXnse2NVXHpvEHKPl2wKtEZOq6DulC5HXkmRM6tGpA+9Mqb&#10;p960X8ezleCTP9w/h5fX7W4/iebj0GRDt5Py9mbePgJLZk5/MPzqkzrU5HRyZ9SRjRLyvFgTKmGR&#10;rVbAiCjWgtadKBIPwOuK/59Q/wAAAP//AwBQSwECLQAUAAYACAAAACEAtoM4kv4AAADhAQAAEwAA&#10;AAAAAAAAAAAAAAAAAAAAW0NvbnRlbnRfVHlwZXNdLnhtbFBLAQItABQABgAIAAAAIQA4/SH/1gAA&#10;AJQBAAALAAAAAAAAAAAAAAAAAC8BAABfcmVscy8ucmVsc1BLAQItABQABgAIAAAAIQAwK5BCuAIA&#10;AMQFAAAOAAAAAAAAAAAAAAAAAC4CAABkcnMvZTJvRG9jLnhtbFBLAQItABQABgAIAAAAIQCQZPHV&#10;3gAAAAoBAAAPAAAAAAAAAAAAAAAAABIFAABkcnMvZG93bnJldi54bWxQSwUGAAAAAAQABADzAAAA&#10;HQYAAAAA&#10;" filled="f" stroked="f">
                <v:textbox style="mso-fit-shape-to-text:t">
                  <w:txbxContent>
                    <w:p w:rsidR="00DB2962" w:rsidRPr="00D844CA" w:rsidRDefault="00DB2962" w:rsidP="00F65B9C">
                      <w:pPr>
                        <w:ind w:firstLineChars="50" w:firstLine="141"/>
                        <w:rPr>
                          <w:rFonts w:ascii="HG丸ｺﾞｼｯｸM-PRO" w:eastAsia="HG丸ｺﾞｼｯｸM-PRO"/>
                          <w:b/>
                          <w:color w:val="262626"/>
                          <w:sz w:val="28"/>
                          <w:szCs w:val="28"/>
                        </w:rPr>
                      </w:pPr>
                      <w:r>
                        <w:rPr>
                          <w:rFonts w:ascii="HG丸ｺﾞｼｯｸM-PRO" w:eastAsia="HG丸ｺﾞｼｯｸM-PRO" w:hint="eastAsia"/>
                          <w:b/>
                          <w:color w:val="262626"/>
                          <w:sz w:val="28"/>
                          <w:szCs w:val="28"/>
                        </w:rPr>
                        <w:t>２０</w:t>
                      </w:r>
                      <w:r w:rsidR="00E82204">
                        <w:rPr>
                          <w:rFonts w:ascii="HG丸ｺﾞｼｯｸM-PRO" w:eastAsia="HG丸ｺﾞｼｯｸM-PRO" w:hint="eastAsia"/>
                          <w:b/>
                          <w:color w:val="262626"/>
                          <w:sz w:val="28"/>
                          <w:szCs w:val="28"/>
                        </w:rPr>
                        <w:t>１８</w:t>
                      </w:r>
                    </w:p>
                  </w:txbxContent>
                </v:textbox>
              </v:shape>
            </w:pict>
          </mc:Fallback>
        </mc:AlternateContent>
      </w:r>
      <w:r w:rsidR="000A5710">
        <w:rPr>
          <w:noProof/>
          <w:sz w:val="68"/>
          <w:szCs w:val="68"/>
        </w:rPr>
        <mc:AlternateContent>
          <mc:Choice Requires="wps">
            <w:drawing>
              <wp:anchor distT="0" distB="0" distL="114300" distR="114300" simplePos="0" relativeHeight="251640832" behindDoc="0" locked="0" layoutInCell="1" allowOverlap="1" wp14:anchorId="6B534B8F" wp14:editId="7586A86E">
                <wp:simplePos x="0" y="0"/>
                <wp:positionH relativeFrom="column">
                  <wp:posOffset>-9525</wp:posOffset>
                </wp:positionH>
                <wp:positionV relativeFrom="paragraph">
                  <wp:posOffset>-76835</wp:posOffset>
                </wp:positionV>
                <wp:extent cx="4140835" cy="866140"/>
                <wp:effectExtent l="12700" t="8255" r="8890" b="1143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6614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75pt;margin-top:-6.05pt;width:326.05pt;height:6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puiwIAACcFAAAOAAAAZHJzL2Uyb0RvYy54bWysVNuO0zAQfUfiHyy/d3PZtJtGm65WTYuQ&#10;Flhp4QPc2GkMvgTbbbqs+HfGTlpa9gUh8uDYnvHxnJkzvr07SIH2zFiuVYmTqxgjpmpNudqW+Mvn&#10;9STHyDqiKBFasRI/M4vvFm/f3PZdwVLdakGZQQCibNF3JW6d64oosnXLJLFXumMKjI02kjhYmm1E&#10;DekBXYoojeNZ1GtDO6NrZi3sVoMRLwJ+07DafWoayxwSJYbYXBhNGDd+jBa3pNga0rW8HsMg/xCF&#10;JFzBpSeoijiCdoa/gpK8Ntrqxl3VWka6aXjNAgdgk8R/sHlqSccCF0iO7U5psv8Ptv64fzSIU6jd&#10;HCNFJNTofud0uBqlPj99Zwtwe+oejWdouwddf7NI6WVL1JbdG6P7lhEKUSXeP7o44BcWjqJN/0FT&#10;QCeAHlJ1aIz0gJAEdAgVeT5VhB0cqmEzS7I4v55iVIMtn81gGa4gxfF0Z6x7x7REflLiDdszEeDJ&#10;/sG6UBI68iL0K0aNFFDgPREoSafxEW10jkhxxPMnlV5zIYJEhEJ9iefTdBrArRacemPIiNlulsIg&#10;AAUC4RuDvHCT3IHUBZfA5ORECp+6laLhFke4GOYQiVAeHDIx8vA5CZJ6mcfzVb7Ks0mWzlaTLK6q&#10;yf16mU1m6+RmWl1Xy2WV/PRxJlnRckqZ8qEe5Z1kfyefsdEGYZ4EfkHJnjNfh+818+gyDBBIYHX8&#10;B3ZBM14mg9w2mj6DZIwe+hXeF5i02vzAqIdeLbH9viOGYSTeK5DdTZbOQSMuLPJ8Do1uzg2bMwNR&#10;NQCV2GE0TJdueA52neHbFu5JQoWV9m3QcHdU9BDTKG/oxhD/+HL4dj9fB6/f79viFwAAAP//AwBQ&#10;SwMEFAAGAAgAAAAhANLrOwbfAAAACgEAAA8AAABkcnMvZG93bnJldi54bWxMj8FOwzAMhu9IvENk&#10;JG5b2tJVUJpOExM30MSGBNyyxrTVGqdKsq28Pd4JTpblT7+/v1pOdhAn9KF3pCCdJyCQGmd6ahW8&#10;755n9yBC1GT04AgV/GCAZX19VenSuDO94WkbW8EhFEqtoItxLKUMTYdWh7kbkfj27bzVkVffSuP1&#10;mcPtILMkKaTVPfGHTo/41GFz2B6tgrVdP+Q+fvWrzSF/3W0M0cvnh1K3N9PqEUTEKf7BcNFndajZ&#10;ae+OZIIYFMzSBZOXmaUgGCgWSQFiz2SW34GsK/m/Qv0LAAD//wMAUEsBAi0AFAAGAAgAAAAhALaD&#10;OJL+AAAA4QEAABMAAAAAAAAAAAAAAAAAAAAAAFtDb250ZW50X1R5cGVzXS54bWxQSwECLQAUAAYA&#10;CAAAACEAOP0h/9YAAACUAQAACwAAAAAAAAAAAAAAAAAvAQAAX3JlbHMvLnJlbHNQSwECLQAUAAYA&#10;CAAAACEAK6sabosCAAAnBQAADgAAAAAAAAAAAAAAAAAuAgAAZHJzL2Uyb0RvYy54bWxQSwECLQAU&#10;AAYACAAAACEA0us7Bt8AAAAKAQAADwAAAAAAAAAAAAAAAADlBAAAZHJzL2Rvd25yZXYueG1sUEsF&#10;BgAAAAAEAAQA8wAAAPEFAAAAAA==&#10;" filled="f">
                <v:textbox inset="5.85pt,.7pt,5.85pt,.7pt"/>
              </v:shape>
            </w:pict>
          </mc:Fallback>
        </mc:AlternateContent>
      </w:r>
      <w:r w:rsidR="00672F9C" w:rsidRPr="00EF062D">
        <w:rPr>
          <w:rFonts w:ascii="HG丸ｺﾞｼｯｸM-PRO" w:eastAsia="HG丸ｺﾞｼｯｸM-PRO" w:hint="eastAsia"/>
          <w:b/>
          <w:sz w:val="68"/>
          <w:szCs w:val="68"/>
        </w:rPr>
        <w:t>プチパピ</w:t>
      </w:r>
      <w:r w:rsidR="002161E2" w:rsidRPr="00EA3F80">
        <w:rPr>
          <w:rFonts w:ascii="HG丸ｺﾞｼｯｸM-PRO" w:eastAsia="HG丸ｺﾞｼｯｸM-PRO" w:hint="eastAsia"/>
          <w:b/>
          <w:sz w:val="48"/>
          <w:szCs w:val="48"/>
        </w:rPr>
        <w:t xml:space="preserve">　</w:t>
      </w:r>
      <w:r w:rsidR="002161E2" w:rsidRPr="002161E2">
        <w:rPr>
          <w:rFonts w:ascii="HG丸ｺﾞｼｯｸM-PRO" w:eastAsia="HG丸ｺﾞｼｯｸM-PRO" w:hint="eastAsia"/>
          <w:b/>
          <w:sz w:val="40"/>
          <w:szCs w:val="40"/>
        </w:rPr>
        <w:t>図書館だより</w:t>
      </w:r>
      <w:r w:rsidR="00672F9C" w:rsidRPr="002161E2">
        <w:rPr>
          <w:rFonts w:hint="eastAsia"/>
          <w:sz w:val="40"/>
          <w:szCs w:val="40"/>
        </w:rPr>
        <w:t xml:space="preserve">  </w:t>
      </w:r>
      <w:r w:rsidR="00F1593D">
        <w:rPr>
          <w:rFonts w:hint="eastAsia"/>
        </w:rPr>
        <w:t xml:space="preserve">　</w:t>
      </w:r>
      <w:r w:rsidR="00EF062D">
        <w:rPr>
          <w:rFonts w:hint="eastAsia"/>
        </w:rPr>
        <w:t xml:space="preserve"> </w:t>
      </w:r>
      <w:r w:rsidR="008F71CA" w:rsidRPr="00D844CA">
        <w:rPr>
          <w:rFonts w:ascii="HG丸ｺﾞｼｯｸM-PRO" w:eastAsia="HG丸ｺﾞｼｯｸM-PRO" w:hint="eastAsia"/>
          <w:b/>
          <w:color w:val="262626"/>
          <w:sz w:val="40"/>
          <w:szCs w:val="40"/>
        </w:rPr>
        <w:t xml:space="preserve"> </w:t>
      </w:r>
    </w:p>
    <w:p w:rsidR="00CF45F3" w:rsidRDefault="00CF45F3" w:rsidP="006815F4">
      <w:pPr>
        <w:snapToGrid w:val="0"/>
        <w:spacing w:line="120" w:lineRule="atLeast"/>
        <w:jc w:val="right"/>
        <w:rPr>
          <w:rFonts w:ascii="HG丸ｺﾞｼｯｸM-PRO" w:eastAsia="HG丸ｺﾞｼｯｸM-PRO"/>
          <w:b/>
          <w:szCs w:val="21"/>
        </w:rPr>
      </w:pPr>
    </w:p>
    <w:p w:rsidR="00F1593D" w:rsidRPr="00D01F39" w:rsidRDefault="00F539C9" w:rsidP="00F1593D">
      <w:pPr>
        <w:snapToGrid w:val="0"/>
        <w:spacing w:line="120" w:lineRule="atLeast"/>
        <w:jc w:val="right"/>
        <w:rPr>
          <w:rFonts w:ascii="ＭＳ ゴシック" w:eastAsia="ＭＳ ゴシック" w:hAnsi="ＭＳ ゴシック"/>
          <w:b/>
          <w:w w:val="90"/>
          <w:szCs w:val="21"/>
        </w:rPr>
      </w:pPr>
      <w:r>
        <w:rPr>
          <w:noProof/>
          <w:w w:val="9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25pt;margin-top:4.2pt;width:271pt;height:9pt;z-index:251642880">
            <v:shadow color="#868686"/>
            <v:textpath style="font-family:&quot;HG丸ｺﾞｼｯｸM-PRO&quot;;font-size:10pt;v-text-reverse:t;v-text-kern:t" trim="t" fitpath="t" string="＊図書館報『パピルス』のプチ版ということでプチパピです＊"/>
          </v:shape>
        </w:pict>
      </w:r>
      <w:r w:rsidR="00D01F39" w:rsidRPr="00D01F39">
        <w:rPr>
          <w:rFonts w:ascii="ＭＳ ゴシック" w:eastAsia="ＭＳ ゴシック" w:hAnsi="ＭＳ ゴシック" w:hint="eastAsia"/>
          <w:w w:val="90"/>
          <w:szCs w:val="21"/>
        </w:rPr>
        <w:t>磐城桜が丘高等学校図書館・図書委員会</w:t>
      </w:r>
      <w:r w:rsidR="00F1593D" w:rsidRPr="00D01F39">
        <w:rPr>
          <w:rFonts w:ascii="ＭＳ ゴシック" w:eastAsia="ＭＳ ゴシック" w:hAnsi="ＭＳ ゴシック" w:hint="eastAsia"/>
          <w:w w:val="90"/>
          <w:szCs w:val="21"/>
        </w:rPr>
        <w:t>発行</w:t>
      </w:r>
    </w:p>
    <w:p w:rsidR="00677F53" w:rsidRDefault="00677F53" w:rsidP="007C766E">
      <w:pPr>
        <w:snapToGrid w:val="0"/>
        <w:spacing w:line="120" w:lineRule="atLeast"/>
        <w:rPr>
          <w:rFonts w:ascii="HG丸ｺﾞｼｯｸM-PRO" w:eastAsia="HG丸ｺﾞｼｯｸM-PRO"/>
          <w:sz w:val="22"/>
          <w:szCs w:val="22"/>
        </w:rPr>
      </w:pPr>
    </w:p>
    <w:p w:rsidR="008D38B5" w:rsidRDefault="00214820" w:rsidP="002E744A">
      <w:pPr>
        <w:rPr>
          <w:rFonts w:ascii="HG丸ｺﾞｼｯｸM-PRO" w:eastAsia="HG丸ｺﾞｼｯｸM-PRO"/>
          <w:sz w:val="22"/>
          <w:szCs w:val="22"/>
        </w:rPr>
      </w:pPr>
      <w:r>
        <w:rPr>
          <w:rFonts w:ascii="HG丸ｺﾞｼｯｸM-PRO" w:eastAsia="HG丸ｺﾞｼｯｸM-PRO"/>
          <w:sz w:val="22"/>
          <w:szCs w:val="22"/>
        </w:rPr>
        <w:t xml:space="preserve">　</w:t>
      </w:r>
      <w:r w:rsidR="000C0C0F">
        <w:rPr>
          <w:rFonts w:ascii="HG丸ｺﾞｼｯｸM-PRO" w:eastAsia="HG丸ｺﾞｼｯｸM-PRO"/>
          <w:sz w:val="22"/>
          <w:szCs w:val="22"/>
        </w:rPr>
        <w:t>１１</w:t>
      </w:r>
      <w:r w:rsidR="00385F38">
        <w:rPr>
          <w:rFonts w:ascii="HG丸ｺﾞｼｯｸM-PRO" w:eastAsia="HG丸ｺﾞｼｯｸM-PRO"/>
          <w:sz w:val="22"/>
          <w:szCs w:val="22"/>
        </w:rPr>
        <w:t>月</w:t>
      </w:r>
      <w:r w:rsidR="00604283">
        <w:rPr>
          <w:rFonts w:ascii="HG丸ｺﾞｼｯｸM-PRO" w:eastAsia="HG丸ｺﾞｼｯｸM-PRO"/>
          <w:sz w:val="22"/>
          <w:szCs w:val="22"/>
        </w:rPr>
        <w:t>も</w:t>
      </w:r>
      <w:r w:rsidR="000C0C0F">
        <w:rPr>
          <w:rFonts w:ascii="HG丸ｺﾞｼｯｸM-PRO" w:eastAsia="HG丸ｺﾞｼｯｸM-PRO"/>
          <w:sz w:val="22"/>
          <w:szCs w:val="22"/>
        </w:rPr>
        <w:t>末になりました。</w:t>
      </w:r>
      <w:r w:rsidR="00AA4787">
        <w:rPr>
          <w:rFonts w:ascii="HG丸ｺﾞｼｯｸM-PRO" w:eastAsia="HG丸ｺﾞｼｯｸM-PRO"/>
          <w:sz w:val="22"/>
          <w:szCs w:val="22"/>
        </w:rPr>
        <w:t>今年</w:t>
      </w:r>
      <w:r w:rsidR="000C0C0F">
        <w:rPr>
          <w:rFonts w:ascii="HG丸ｺﾞｼｯｸM-PRO" w:eastAsia="HG丸ｺﾞｼｯｸM-PRO"/>
          <w:sz w:val="22"/>
          <w:szCs w:val="22"/>
        </w:rPr>
        <w:t>もあとひと月ですね。</w:t>
      </w:r>
      <w:r w:rsidR="00AA4787">
        <w:rPr>
          <w:rFonts w:ascii="HG丸ｺﾞｼｯｸM-PRO" w:eastAsia="HG丸ｺﾞｼｯｸM-PRO"/>
          <w:sz w:val="22"/>
          <w:szCs w:val="22"/>
        </w:rPr>
        <w:t>皆さんの2018年の</w:t>
      </w:r>
      <w:r w:rsidR="000C0C0F">
        <w:rPr>
          <w:rFonts w:ascii="HG丸ｺﾞｼｯｸM-PRO" w:eastAsia="HG丸ｺﾞｼｯｸM-PRO"/>
          <w:sz w:val="22"/>
          <w:szCs w:val="22"/>
        </w:rPr>
        <w:t>読書生活</w:t>
      </w:r>
      <w:r w:rsidR="00AA4787">
        <w:rPr>
          <w:rFonts w:ascii="HG丸ｺﾞｼｯｸM-PRO" w:eastAsia="HG丸ｺﾞｼｯｸM-PRO"/>
          <w:sz w:val="22"/>
          <w:szCs w:val="22"/>
        </w:rPr>
        <w:t>は充実していましたか？</w:t>
      </w:r>
    </w:p>
    <w:p w:rsidR="000C0C0F" w:rsidRDefault="000C0C0F" w:rsidP="002E744A">
      <w:pPr>
        <w:rPr>
          <w:rFonts w:ascii="HG丸ｺﾞｼｯｸM-PRO" w:eastAsia="HG丸ｺﾞｼｯｸM-PRO"/>
          <w:sz w:val="22"/>
          <w:szCs w:val="22"/>
        </w:rPr>
      </w:pPr>
      <w:r>
        <w:rPr>
          <w:rFonts w:ascii="HG丸ｺﾞｼｯｸM-PRO" w:eastAsia="HG丸ｺﾞｼｯｸM-PRO" w:hint="eastAsia"/>
          <w:sz w:val="22"/>
          <w:szCs w:val="22"/>
        </w:rPr>
        <w:t>図書館では来週から「冬休み長期貸出」がはじまります。</w:t>
      </w:r>
      <w:r w:rsidR="00AA4787">
        <w:rPr>
          <w:rFonts w:ascii="HG丸ｺﾞｼｯｸM-PRO" w:eastAsia="HG丸ｺﾞｼｯｸM-PRO" w:hint="eastAsia"/>
          <w:sz w:val="22"/>
          <w:szCs w:val="22"/>
        </w:rPr>
        <w:t>常連の人もそうでない人も、この機会に是非図書館へ♪</w:t>
      </w:r>
      <w:r w:rsidR="00770946">
        <w:rPr>
          <w:rFonts w:ascii="HG丸ｺﾞｼｯｸM-PRO" w:eastAsia="HG丸ｺﾞｼｯｸM-PRO" w:hint="eastAsia"/>
          <w:sz w:val="22"/>
          <w:szCs w:val="22"/>
        </w:rPr>
        <w:t>たくさんの本とともに</w:t>
      </w:r>
      <w:r>
        <w:rPr>
          <w:rFonts w:ascii="HG丸ｺﾞｼｯｸM-PRO" w:eastAsia="HG丸ｺﾞｼｯｸM-PRO" w:hint="eastAsia"/>
          <w:sz w:val="22"/>
          <w:szCs w:val="22"/>
        </w:rPr>
        <w:t>来館お待ちしています！</w:t>
      </w:r>
    </w:p>
    <w:p w:rsidR="000C0C0F" w:rsidRPr="00385F38" w:rsidRDefault="005071C9" w:rsidP="002E744A">
      <w:pPr>
        <w:rPr>
          <w:rFonts w:ascii="HG丸ｺﾞｼｯｸM-PRO" w:eastAsia="HG丸ｺﾞｼｯｸM-PRO"/>
          <w:sz w:val="22"/>
          <w:szCs w:val="22"/>
        </w:rPr>
      </w:pPr>
      <w:r>
        <w:rPr>
          <w:rFonts w:ascii="HG丸ｺﾞｼｯｸM-PRO" w:eastAsia="HG丸ｺﾞｼｯｸM-PRO"/>
          <w:noProof/>
          <w:sz w:val="22"/>
          <w:szCs w:val="22"/>
        </w:rPr>
        <w:drawing>
          <wp:anchor distT="0" distB="0" distL="114300" distR="114300" simplePos="0" relativeHeight="251729920" behindDoc="1" locked="0" layoutInCell="1" allowOverlap="1" wp14:anchorId="33C73171" wp14:editId="7BC08687">
            <wp:simplePos x="0" y="0"/>
            <wp:positionH relativeFrom="column">
              <wp:posOffset>-3175</wp:posOffset>
            </wp:positionH>
            <wp:positionV relativeFrom="paragraph">
              <wp:posOffset>133985</wp:posOffset>
            </wp:positionV>
            <wp:extent cx="6838950" cy="113665"/>
            <wp:effectExtent l="0" t="0" r="0" b="635"/>
            <wp:wrapNone/>
            <wp:docPr id="24" name="図 24"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OFFICE14\Lines\BD2137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127" w:rsidRDefault="00F368CE">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737088" behindDoc="0" locked="0" layoutInCell="1" allowOverlap="1" wp14:anchorId="024B2EA7" wp14:editId="1949802E">
                <wp:simplePos x="0" y="0"/>
                <wp:positionH relativeFrom="column">
                  <wp:posOffset>6350</wp:posOffset>
                </wp:positionH>
                <wp:positionV relativeFrom="paragraph">
                  <wp:posOffset>104140</wp:posOffset>
                </wp:positionV>
                <wp:extent cx="3325694" cy="1485900"/>
                <wp:effectExtent l="0" t="0" r="27305" b="19050"/>
                <wp:wrapNone/>
                <wp:docPr id="1499" name="横巻き 1499"/>
                <wp:cNvGraphicFramePr/>
                <a:graphic xmlns:a="http://schemas.openxmlformats.org/drawingml/2006/main">
                  <a:graphicData uri="http://schemas.microsoft.com/office/word/2010/wordprocessingShape">
                    <wps:wsp>
                      <wps:cNvSpPr/>
                      <wps:spPr>
                        <a:xfrm>
                          <a:off x="0" y="0"/>
                          <a:ext cx="3325694" cy="1485900"/>
                        </a:xfrm>
                        <a:prstGeom prst="horizontalScroll">
                          <a:avLst/>
                        </a:prstGeom>
                        <a:noFill/>
                        <a:ln w="15875">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99" o:spid="_x0000_s1026" type="#_x0000_t98" style="position:absolute;left:0;text-align:left;margin-left:.5pt;margin-top:8.2pt;width:261.8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n1xAIAALUFAAAOAAAAZHJzL2Uyb0RvYy54bWysVN1u0zAUvkfiHSzfsyRdu7XR0qnaNIQ0&#10;tokO7dpz7DXC8TG227S74wF4D8QLcMHjIHgOjp00rcYkJMRNYp//8/k75+R0XSuyEtZVoAuaHaSU&#10;CM2hrPRDQd/fXrwaU+I80yVToEVBN8LR0+nLFyeNycUAFqBKYQkG0S5vTEEX3ps8SRxfiJq5AzBC&#10;o1KCrZnHq31ISssajF6rZJCmR0kDtjQWuHAOpeetkk5jfCkF99dSOuGJKijW5uPXxu99+CbTE5Y/&#10;WGYWFe/KYP9QRc0qjUn7UOfMM7K01R+h6opbcCD9AYc6ASkrLmIP2E2WPulmvmBGxF4QHGd6mNz/&#10;C8uvVjeWVCW+3XAyoUSzGl/p15evP799//HpM4lSBKkxLkfbubmx3c3hMXS8lrYOf+yFrCOwmx5Y&#10;sfaEo/DwcDA6mgwp4ajLhuPRJI3QJzt3Y51/LaAm4YD9ga0eQXum5giYUhFctrp0HtOj29Y8ZNZw&#10;USkVX1Jp0mCG0fh4FD0cqKoM2mAXSSXOlCUrhnTw6yzaqGX9FspWdjxK28pYjmKkTisebMWYuY8S&#10;69hLgDqlURigasGJJ79RImRX+p2QiDTCMWhrCxzflcM4F9ofBUbGSGgd3CQW3zu2BfcVtMUpn3VO&#10;nW1wE5H7vWP694y9R8yK0PfOdaXBPheg/NBnbu233bc9h/bvodwgwSy0k+cMv6jwgS+Z8zfM4qjh&#10;UOL68Nf4kQrw8aA7UYIceHxOHuwjQx4paXB0C+o+LpkVlKg3Gmdjkg2HYdbjZTg6HuDF7mvu9zV6&#10;WZ8B0iHDRWV4PAZ7r7ZHaaG+wy0zC1lRxTTHygrKvd1ezny7UnBPcTGbRTOcb8P8pZ4bHoIHVANp&#10;b9d3zJqO5R4H5Aq2Y87yJwRvbYOnhtnSg6wi+3e4dnjjboik6fZYWD7792i127bT3wAAAP//AwBQ&#10;SwMEFAAGAAgAAAAhACmpNcbgAAAACAEAAA8AAABkcnMvZG93bnJldi54bWxMj81OwzAQhO9IvIO1&#10;SNyoQ5S2KMSpUCUuQPkpFXB04iUJiddR7Kbh7dme6Gk1mtHsN9lqsp0YcfCNIwXXswgEUulMQ5WC&#10;3fv91Q0IHzQZ3TlCBb/oYZWfn2U6Ne5AbzhuQyW4hHyqFdQh9KmUvqzRaj9zPRJ7326wOrAcKmkG&#10;feBy28k4ihbS6ob4Q617XNdYttu9VdBuflrz8DwWL+tm91W+fvrH4uNJqcuL6e4WRMAp/IfhiM/o&#10;kDNT4fZkvOhY85LAZ5GAYHseJ0sQhYJ4HiUg80yeDsj/AAAA//8DAFBLAQItABQABgAIAAAAIQC2&#10;gziS/gAAAOEBAAATAAAAAAAAAAAAAAAAAAAAAABbQ29udGVudF9UeXBlc10ueG1sUEsBAi0AFAAG&#10;AAgAAAAhADj9If/WAAAAlAEAAAsAAAAAAAAAAAAAAAAALwEAAF9yZWxzLy5yZWxzUEsBAi0AFAAG&#10;AAgAAAAhADBUCfXEAgAAtQUAAA4AAAAAAAAAAAAAAAAALgIAAGRycy9lMm9Eb2MueG1sUEsBAi0A&#10;FAAGAAgAAAAhACmpNcbgAAAACAEAAA8AAAAAAAAAAAAAAAAAHgUAAGRycy9kb3ducmV2LnhtbFBL&#10;BQYAAAAABAAEAPMAAAArBgAAAAA=&#10;" filled="f" strokecolor="#404040 [2429]" strokeweight="1.25pt"/>
            </w:pict>
          </mc:Fallback>
        </mc:AlternateContent>
      </w:r>
    </w:p>
    <w:p w:rsidR="00726127" w:rsidRDefault="00F539C9">
      <w:pPr>
        <w:rPr>
          <w:rFonts w:ascii="HG丸ｺﾞｼｯｸM-PRO" w:eastAsia="HG丸ｺﾞｼｯｸM-PRO"/>
          <w:sz w:val="22"/>
          <w:szCs w:val="22"/>
        </w:rPr>
      </w:pPr>
      <w:r>
        <w:rPr>
          <w:noProof/>
        </w:rPr>
        <w:pict>
          <v:shape id="_x0000_s3503" type="#_x0000_t136" style="position:absolute;left:0;text-align:left;margin-left:77.5pt;margin-top:20.15pt;width:130pt;height:18.55pt;z-index:251650048;mso-position-horizontal-relative:text;mso-position-vertical-relative:text" adj=",10802" fillcolor="#17365d [2415]">
            <v:stroke r:id="rId10" o:title=""/>
            <v:shadow color="#868686"/>
            <v:textpath style="font-family:&quot;ＭＳ Ｐゴシック&quot;;v-text-reverse:t;v-text-kern:t" trim="t" fitpath="t" string="図書委員"/>
          </v:shape>
        </w:pict>
      </w:r>
      <w:r>
        <w:rPr>
          <w:noProof/>
        </w:rPr>
        <w:pict>
          <v:shape id="_x0000_s3432" type="#_x0000_t136" style="position:absolute;left:0;text-align:left;margin-left:356.75pt;margin-top:27.3pt;width:93.2pt;height:11.4pt;z-index:251645952" fillcolor="#404040" strokecolor="#272727">
            <v:shadow color="#868686"/>
            <v:textpath style="font-family:&quot;HG丸ｺﾞｼｯｸM-PRO&quot;;font-size:12pt;v-text-reverse:t;v-text-kern:t" trim="t" fitpath="t" string="松岡司／戎光祥出版"/>
          </v:shape>
        </w:pict>
      </w:r>
      <w:r>
        <w:rPr>
          <w:noProof/>
          <w:color w:val="FF0000"/>
        </w:rPr>
        <w:pict>
          <v:shape id="_x0000_s3431" type="#_x0000_t136" style="position:absolute;left:0;text-align:left;margin-left:352.45pt;margin-top:8.45pt;width:97.5pt;height:13.6pt;z-index:251644928;mso-position-horizontal-relative:text;mso-position-vertical-relative:text" fillcolor="black" strokecolor="#272727">
            <v:shadow color="#868686"/>
            <v:textpath style="font-family:&quot;HG丸ｺﾞｼｯｸM-PRO&quot;;font-size:12pt;v-text-reverse:t;v-text-kern:t" trim="t" fitpath="t" string="『正伝・岡田以蔵』"/>
          </v:shape>
        </w:pict>
      </w:r>
      <w:r w:rsidR="00E54B47">
        <w:rPr>
          <w:noProof/>
        </w:rPr>
        <mc:AlternateContent>
          <mc:Choice Requires="wps">
            <w:drawing>
              <wp:inline distT="0" distB="0" distL="0" distR="0" wp14:anchorId="2158E8C1" wp14:editId="6AE60050">
                <wp:extent cx="304800" cy="304800"/>
                <wp:effectExtent l="0" t="0" r="0" b="0"/>
                <wp:docPr id="3" name="AutoShape 1" descr="000286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000286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BswQIAAMwFAAAOAAAAZHJzL2Uyb0RvYy54bWysVFFvmzAQfp+0/2D5nWAoSQCVVG0I06Ru&#10;q9TtBzhggjewme2EdNP++84mSZP2ZdrGA7Lv7O++u/t81zf7rkU7pjSXIsPBhGDERCkrLjYZ/vK5&#10;8GKMtKGioq0ULMNPTOObxds310OfslA2sq2YQgAidDr0GW6M6VPf12XDOqonsmcCnLVUHTWwVRu/&#10;UnQA9K71Q0Jm/iBV1StZMq3Bmo9OvHD4dc1K86muNTOozTBwM+6v3H9t//7imqYbRfuGlwca9C9Y&#10;dJQLCHqCyqmhaKv4K6iOl0pqWZtJKTtf1jUvmcsBsgnIi2weG9ozlwsUR/enMun/B1t+3D0oxKsM&#10;X2EkaActut0a6SKjAKOK6dKWi5AwnpFw8rXf2JoNvU7h6mP/oGzWur+X5TeNhFw2VGzYre6h8qAH&#10;wDyalJJDw2gF5AML4V9g2I0GNLQePsgKWFBg4Sq6r1VnY0Ct0N417unUOLY3qATjFYliAu0twXVY&#10;2wg0PV7ulTbvmOyQXWRYATsHTnf32oxHj0dsLCEL3rZgp2krLgyAOVogNFy1PkvCtfpnQpJVvIoj&#10;LwpnKy8iee7dFsvImxXBfJpf5ctlHvyycYMobXhVMWHDHGUXRH/W1sMDGAVzEp6WLa8snKWk1Wa9&#10;bBXaUZB94T5XcvA8H/Mvabh6QS4vUgrCiNyFiVfM4rkXFdHUS+Yk9kiQ3CUzEiVRXlymdM8F+/eU&#10;0JDhZBpOXZfOSL/IDXQJ3+vcaNpxA4Ol5V2GQRqHQzS1ClyJyrXWUN6O67NSWPrPpYB2Hxvt9Gol&#10;Oqp/LasnkKuSICdQHoxAWDRS/cBogHGSYf19SxXDqH0vQPJJEEV2/rhNNJ2HsFHnnvW5h4oSoDJs&#10;MBqXSzPOrG2v+KaBSIErjJD2sdbcSdg+oZHV4XHByHCZHMabnUnne3fqeQg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MYBs&#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726127" w:rsidRDefault="00F539C9">
      <w:pPr>
        <w:rPr>
          <w:rFonts w:ascii="HG丸ｺﾞｼｯｸM-PRO" w:eastAsia="HG丸ｺﾞｼｯｸM-PRO"/>
          <w:sz w:val="22"/>
          <w:szCs w:val="22"/>
        </w:rPr>
      </w:pPr>
      <w:r>
        <w:rPr>
          <w:rFonts w:ascii="HG丸ｺﾞｼｯｸM-PRO" w:eastAsia="HG丸ｺﾞｼｯｸM-PRO"/>
          <w:noProof/>
          <w:sz w:val="22"/>
          <w:szCs w:val="22"/>
        </w:rPr>
        <w:pict>
          <v:shape id="_x0000_s3593" type="#_x0000_t136" style="position:absolute;left:0;text-align:left;margin-left:73.75pt;margin-top:12.8pt;width:133.75pt;height:20.25pt;z-index:251696128;mso-position-horizontal-relative:text;mso-position-vertical-relative:text" adj=",10802" fillcolor="#0f243e [1615]">
            <v:stroke r:id="rId10" o:title=""/>
            <v:shadow color="#868686"/>
            <v:textpath style="font-family:&quot;ＭＳ Ｐゴシック&quot;;v-text-reverse:t;v-text-kern:t" trim="t" fitpath="t" string="オススメの本"/>
          </v:shape>
        </w:pict>
      </w:r>
      <w:r w:rsidR="00C158CE">
        <w:rPr>
          <w:noProof/>
        </w:rPr>
        <mc:AlternateContent>
          <mc:Choice Requires="wps">
            <w:drawing>
              <wp:anchor distT="0" distB="0" distL="114300" distR="114300" simplePos="0" relativeHeight="251643904" behindDoc="0" locked="0" layoutInCell="1" allowOverlap="1" wp14:anchorId="40B060B9" wp14:editId="497B7059">
                <wp:simplePos x="0" y="0"/>
                <wp:positionH relativeFrom="column">
                  <wp:posOffset>3587750</wp:posOffset>
                </wp:positionH>
                <wp:positionV relativeFrom="paragraph">
                  <wp:posOffset>149859</wp:posOffset>
                </wp:positionV>
                <wp:extent cx="3088640" cy="1590675"/>
                <wp:effectExtent l="0" t="0" r="0" b="9525"/>
                <wp:wrapNone/>
                <wp:docPr id="10"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BC1" w:rsidRDefault="00670BC1" w:rsidP="00C158CE">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幕末の京都を、天誅、暗殺で震撼させた岡田以蔵。彼の半生についてや、特徴的なしぐさ、そして人斬りとして怖れられた彼の意外な性格を知ることができる一冊です。</w:t>
                            </w:r>
                          </w:p>
                          <w:p w:rsidR="00670BC1" w:rsidRPr="00670BC1" w:rsidRDefault="00670BC1" w:rsidP="00C158CE">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幕末の裏の人物、時代に翻弄された岡田以蔵の事を知ってみませんか？</w:t>
                            </w:r>
                          </w:p>
                          <w:p w:rsidR="00DB2962" w:rsidRPr="00996601" w:rsidRDefault="008608C4" w:rsidP="00C158CE">
                            <w:pPr>
                              <w:ind w:firstLineChars="100" w:firstLine="200"/>
                              <w:rPr>
                                <w:rFonts w:ascii="Arial" w:eastAsia="ＭＳ Ｐゴシック" w:hAnsi="Arial" w:cs="Arial"/>
                                <w:kern w:val="0"/>
                                <w:sz w:val="20"/>
                                <w:szCs w:val="20"/>
                              </w:rPr>
                            </w:pPr>
                            <w:r>
                              <w:rPr>
                                <w:rFonts w:ascii="HG丸ｺﾞｼｯｸM-PRO" w:eastAsia="HG丸ｺﾞｼｯｸM-PRO" w:hAnsi="ＭＳ ゴシック" w:hint="eastAsia"/>
                                <w:sz w:val="20"/>
                                <w:szCs w:val="20"/>
                              </w:rPr>
                              <w:t>（１</w:t>
                            </w:r>
                            <w:r w:rsidR="00DB2962" w:rsidRPr="00996601">
                              <w:rPr>
                                <w:rFonts w:ascii="HG丸ｺﾞｼｯｸM-PRO" w:eastAsia="HG丸ｺﾞｼｯｸM-PRO" w:hAnsi="ＭＳ ゴシック" w:hint="eastAsia"/>
                                <w:sz w:val="20"/>
                                <w:szCs w:val="20"/>
                              </w:rPr>
                              <w:t>年</w:t>
                            </w:r>
                            <w:r w:rsidR="00CF325E">
                              <w:rPr>
                                <w:rFonts w:ascii="HG丸ｺﾞｼｯｸM-PRO" w:eastAsia="HG丸ｺﾞｼｯｸM-PRO" w:hAnsi="ＭＳ ゴシック" w:hint="eastAsia"/>
                                <w:sz w:val="20"/>
                                <w:szCs w:val="20"/>
                              </w:rPr>
                              <w:t>・</w:t>
                            </w:r>
                            <w:r w:rsidR="00670BC1">
                              <w:rPr>
                                <w:rFonts w:ascii="HG丸ｺﾞｼｯｸM-PRO" w:eastAsia="HG丸ｺﾞｼｯｸM-PRO" w:hAnsi="ＭＳ ゴシック" w:hint="eastAsia"/>
                                <w:sz w:val="20"/>
                                <w:szCs w:val="20"/>
                              </w:rPr>
                              <w:t>男子</w:t>
                            </w:r>
                            <w:r w:rsidR="00DB2962" w:rsidRPr="00996601">
                              <w:rPr>
                                <w:rFonts w:ascii="HG丸ｺﾞｼｯｸM-PRO" w:eastAsia="HG丸ｺﾞｼｯｸM-PRO" w:hAnsi="ＭＳ ゴシック" w:hint="eastAsia"/>
                                <w:sz w:val="20"/>
                                <w:szCs w:val="20"/>
                              </w:rPr>
                              <w:t>）</w:t>
                            </w:r>
                          </w:p>
                          <w:p w:rsidR="00DB2962" w:rsidRPr="00996601" w:rsidRDefault="00DB2962">
                            <w:pPr>
                              <w:rPr>
                                <w:rFonts w:ascii="HG丸ｺﾞｼｯｸM-PRO" w:eastAsia="HG丸ｺﾞｼｯｸM-PRO" w:hAnsi="ＭＳ ゴシック"/>
                                <w:sz w:val="20"/>
                                <w:szCs w:val="20"/>
                              </w:rPr>
                            </w:pPr>
                          </w:p>
                          <w:p w:rsidR="00DB2962" w:rsidRPr="00D844CA" w:rsidRDefault="00DB2962">
                            <w:pPr>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1" o:spid="_x0000_s1028" type="#_x0000_t202" style="position:absolute;left:0;text-align:left;margin-left:282.5pt;margin-top:11.8pt;width:243.2pt;height:1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WE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oDyc99OiBThrdign5l4lvKjQOKgPH+wFc9QQW8LZs1XAnqq8KcbFqCd/SGynF2FJSQ4b2pnt2&#10;dcZRBmQzfhA1RCI7LSzQ1MjelA8KggAdUnk8dcdkU8HhpZckcQimCmx+lHrxIjLZuSQ7Xh+k0u+o&#10;6JFZ5FhC+y082d8pPbseXUw0LkrWdVYCHX92AJjzCQSHq8Zm0rAd/ZF66TpZJ6ETBvHaCb2icG7K&#10;VejEpb+IistitSr8nyauH2Ytq2vKTZijuvzwz7p30Pmsi5O+lOhYbeBMSkpuN6tOoj0BdZf2OxTk&#10;zM19noatF3B5QckPQu82SJ0yThZOWIaRky68xPH89DaNvTANi/I5pTvG6b9TQmOO0yiIZjX9lptn&#10;v9fcSNYzDfOjY32Ok5MTyYwG17y2rdWEdfP6rBQm/adSQLuPjbaKNSKd5aqnzWSfR3B8CBtRP4KE&#10;pQCBgRhh9sGiFfI7RiPMkRyrbzsiKUbdew7PIPVDo1ltN2G0CGAjzy2bcwvhFUDlWGM0L1d6Hla7&#10;QbJtC5Hmh8fFDTydhllRmzc2ZwWMzAZmheV2mGtmGJ3vrdfT9F3+AgAA//8DAFBLAwQUAAYACAAA&#10;ACEAuH0Z0t8AAAALAQAADwAAAGRycy9kb3ducmV2LnhtbEyPwU7DMBBE70j8g7VI3KidkgQIcSoE&#10;4gpqoZW4ufE2iYjXUew24e/ZnuA4O6PZN+Vqdr044Rg6TxqShQKBVHvbUaPh8+P15h5EiIas6T2h&#10;hh8MsKouL0pTWD/RGk+b2AguoVAYDW2MQyFlqFt0Jiz8gMTewY/ORJZjI+1oJi53vVwqlUtnOuIP&#10;rRnwucX6e3N0GrZvh69dqt6bF5cNk5+VJPcgtb6+mp8eQUSc418YzviMDhUz7f2RbBC9hizPeEvU&#10;sLzNQZwDKktSEHu+3KUJyKqU/zdUvwAAAP//AwBQSwECLQAUAAYACAAAACEAtoM4kv4AAADhAQAA&#10;EwAAAAAAAAAAAAAAAAAAAAAAW0NvbnRlbnRfVHlwZXNdLnhtbFBLAQItABQABgAIAAAAIQA4/SH/&#10;1gAAAJQBAAALAAAAAAAAAAAAAAAAAC8BAABfcmVscy8ucmVsc1BLAQItABQABgAIAAAAIQDBqLWE&#10;ugIAAMUFAAAOAAAAAAAAAAAAAAAAAC4CAABkcnMvZTJvRG9jLnhtbFBLAQItABQABgAIAAAAIQC4&#10;fRnS3wAAAAsBAAAPAAAAAAAAAAAAAAAAABQFAABkcnMvZG93bnJldi54bWxQSwUGAAAAAAQABADz&#10;AAAAIAYAAAAA&#10;" filled="f" stroked="f">
                <v:textbox>
                  <w:txbxContent>
                    <w:p w:rsidR="00670BC1" w:rsidRDefault="00670BC1" w:rsidP="00C158CE">
                      <w:pPr>
                        <w:ind w:firstLineChars="100" w:firstLine="200"/>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幕末の京都を、天誅、暗殺で震撼させた岡田以蔵。彼の半生についてや、特徴的なしぐさ、そして人斬りとして怖れられた彼の意外な性格を知ることができる一冊です。</w:t>
                      </w:r>
                    </w:p>
                    <w:p w:rsidR="00670BC1" w:rsidRPr="00670BC1" w:rsidRDefault="00670BC1" w:rsidP="00C158CE">
                      <w:pPr>
                        <w:ind w:firstLineChars="100" w:firstLine="200"/>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幕末の裏の人物、時代に翻弄された岡田以蔵の事を知ってみませんか？</w:t>
                      </w:r>
                    </w:p>
                    <w:p w:rsidR="00DB2962" w:rsidRPr="00996601" w:rsidRDefault="008608C4" w:rsidP="00C158CE">
                      <w:pPr>
                        <w:ind w:firstLineChars="100" w:firstLine="200"/>
                        <w:rPr>
                          <w:rFonts w:ascii="Arial" w:eastAsia="ＭＳ Ｐゴシック" w:hAnsi="Arial" w:cs="Arial"/>
                          <w:kern w:val="0"/>
                          <w:sz w:val="20"/>
                          <w:szCs w:val="20"/>
                        </w:rPr>
                      </w:pPr>
                      <w:r>
                        <w:rPr>
                          <w:rFonts w:ascii="HG丸ｺﾞｼｯｸM-PRO" w:eastAsia="HG丸ｺﾞｼｯｸM-PRO" w:hAnsi="ＭＳ ゴシック" w:hint="eastAsia"/>
                          <w:sz w:val="20"/>
                          <w:szCs w:val="20"/>
                        </w:rPr>
                        <w:t>（１</w:t>
                      </w:r>
                      <w:r w:rsidR="00DB2962" w:rsidRPr="00996601">
                        <w:rPr>
                          <w:rFonts w:ascii="HG丸ｺﾞｼｯｸM-PRO" w:eastAsia="HG丸ｺﾞｼｯｸM-PRO" w:hAnsi="ＭＳ ゴシック" w:hint="eastAsia"/>
                          <w:sz w:val="20"/>
                          <w:szCs w:val="20"/>
                        </w:rPr>
                        <w:t>年</w:t>
                      </w:r>
                      <w:r w:rsidR="00CF325E">
                        <w:rPr>
                          <w:rFonts w:ascii="HG丸ｺﾞｼｯｸM-PRO" w:eastAsia="HG丸ｺﾞｼｯｸM-PRO" w:hAnsi="ＭＳ ゴシック" w:hint="eastAsia"/>
                          <w:sz w:val="20"/>
                          <w:szCs w:val="20"/>
                        </w:rPr>
                        <w:t>・</w:t>
                      </w:r>
                      <w:r w:rsidR="00670BC1">
                        <w:rPr>
                          <w:rFonts w:ascii="HG丸ｺﾞｼｯｸM-PRO" w:eastAsia="HG丸ｺﾞｼｯｸM-PRO" w:hAnsi="ＭＳ ゴシック" w:hint="eastAsia"/>
                          <w:sz w:val="20"/>
                          <w:szCs w:val="20"/>
                        </w:rPr>
                        <w:t>男子</w:t>
                      </w:r>
                      <w:r w:rsidR="00DB2962" w:rsidRPr="00996601">
                        <w:rPr>
                          <w:rFonts w:ascii="HG丸ｺﾞｼｯｸM-PRO" w:eastAsia="HG丸ｺﾞｼｯｸM-PRO" w:hAnsi="ＭＳ ゴシック" w:hint="eastAsia"/>
                          <w:sz w:val="20"/>
                          <w:szCs w:val="20"/>
                        </w:rPr>
                        <w:t>）</w:t>
                      </w:r>
                    </w:p>
                    <w:p w:rsidR="00DB2962" w:rsidRPr="00996601" w:rsidRDefault="00DB2962">
                      <w:pPr>
                        <w:rPr>
                          <w:rFonts w:ascii="HG丸ｺﾞｼｯｸM-PRO" w:eastAsia="HG丸ｺﾞｼｯｸM-PRO" w:hAnsi="ＭＳ ゴシック"/>
                          <w:sz w:val="20"/>
                          <w:szCs w:val="20"/>
                        </w:rPr>
                      </w:pPr>
                    </w:p>
                    <w:p w:rsidR="00DB2962" w:rsidRPr="00D844CA" w:rsidRDefault="00DB2962">
                      <w:pPr>
                        <w:rPr>
                          <w:rFonts w:ascii="HG丸ｺﾞｼｯｸM-PRO" w:eastAsia="HG丸ｺﾞｼｯｸM-PRO" w:hAnsi="ＭＳ ゴシック"/>
                        </w:rPr>
                      </w:pPr>
                    </w:p>
                  </w:txbxContent>
                </v:textbox>
              </v:shape>
            </w:pict>
          </mc:Fallback>
        </mc:AlternateContent>
      </w:r>
    </w:p>
    <w:p w:rsidR="005C20B8" w:rsidRDefault="005C20B8">
      <w:pPr>
        <w:rPr>
          <w:rFonts w:ascii="HG丸ｺﾞｼｯｸM-PRO" w:eastAsia="HG丸ｺﾞｼｯｸM-PRO"/>
          <w:sz w:val="22"/>
          <w:szCs w:val="22"/>
        </w:rPr>
      </w:pPr>
    </w:p>
    <w:p w:rsidR="009F5597" w:rsidRDefault="002F4F27">
      <w:pPr>
        <w:rPr>
          <w:rFonts w:ascii="HG丸ｺﾞｼｯｸM-PRO" w:eastAsia="HG丸ｺﾞｼｯｸM-PRO"/>
          <w:sz w:val="22"/>
          <w:szCs w:val="22"/>
        </w:rPr>
      </w:pPr>
      <w:r w:rsidRPr="00D8142A">
        <w:rPr>
          <w:rFonts w:ascii="HG丸ｺﾞｼｯｸM-PRO" w:eastAsia="HG丸ｺﾞｼｯｸM-PRO"/>
          <w:noProof/>
          <w:sz w:val="22"/>
          <w:szCs w:val="22"/>
        </w:rPr>
        <mc:AlternateContent>
          <mc:Choice Requires="wps">
            <w:drawing>
              <wp:anchor distT="0" distB="0" distL="114300" distR="114300" simplePos="0" relativeHeight="251725824" behindDoc="0" locked="0" layoutInCell="1" allowOverlap="1" wp14:anchorId="4F028B04" wp14:editId="2F9BF777">
                <wp:simplePos x="0" y="0"/>
                <wp:positionH relativeFrom="column">
                  <wp:posOffset>320675</wp:posOffset>
                </wp:positionH>
                <wp:positionV relativeFrom="paragraph">
                  <wp:posOffset>70485</wp:posOffset>
                </wp:positionV>
                <wp:extent cx="2831465"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314325"/>
                        </a:xfrm>
                        <a:prstGeom prst="rect">
                          <a:avLst/>
                        </a:prstGeom>
                        <a:noFill/>
                        <a:ln w="9525">
                          <a:noFill/>
                          <a:miter lim="800000"/>
                          <a:headEnd/>
                          <a:tailEnd/>
                        </a:ln>
                      </wps:spPr>
                      <wps:txbx>
                        <w:txbxContent>
                          <w:p w:rsidR="00DB2962" w:rsidRPr="00F368CE" w:rsidRDefault="00DB2962" w:rsidP="00D8142A">
                            <w:pPr>
                              <w:jc w:val="center"/>
                              <w:rPr>
                                <w:rFonts w:asciiTheme="majorEastAsia" w:eastAsiaTheme="majorEastAsia" w:hAnsiTheme="majorEastAsia"/>
                              </w:rPr>
                            </w:pPr>
                            <w:r>
                              <w:rPr>
                                <w:rFonts w:asciiTheme="majorEastAsia" w:eastAsiaTheme="majorEastAsia" w:hAnsiTheme="majorEastAsia" w:hint="eastAsia"/>
                              </w:rPr>
                              <w:t>今月のテーマ：「</w:t>
                            </w:r>
                            <w:r w:rsidR="00770946">
                              <w:rPr>
                                <w:rFonts w:asciiTheme="majorEastAsia" w:eastAsiaTheme="majorEastAsia" w:hAnsiTheme="majorEastAsia" w:hint="eastAsia"/>
                              </w:rPr>
                              <w:t>歴史</w:t>
                            </w:r>
                            <w:r w:rsidR="00E82204">
                              <w:rPr>
                                <w:rFonts w:asciiTheme="majorEastAsia" w:eastAsiaTheme="majorEastAsia" w:hAnsiTheme="majorEastAsia" w:hint="eastAsia"/>
                              </w:rPr>
                              <w:t>」</w:t>
                            </w:r>
                          </w:p>
                          <w:p w:rsidR="00DB2962" w:rsidRDefault="00DB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5.25pt;margin-top:5.55pt;width:222.9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hJKwIAAAwEAAAOAAAAZHJzL2Uyb0RvYy54bWysU82O0zAQviPxDpbvNOnfbjdqulp2WYS0&#10;C0gLD+A6TmPheIztNlmOrYR4CF4BceZ58iKMnbZUyw2RgzXjyXwz883n+WVbK7IR1knQOR0OUkqE&#10;5lBIvcrpxw+3L2aUOM90wRRokdNH4ejl4vmzeWMyMYIKVCEsQRDtssbktPLeZEnieCVq5gZghMZg&#10;CbZmHl27SgrLGkSvVTJK07OkAVsYC1w4h7c3fZAuIn5ZCu7flaUTnqicYm8+njaey3AmiznLVpaZ&#10;SvJ9G+wfuqiZ1Fj0CHXDPCNrK/+CqiW34KD0Aw51AmUpuYgz4DTD9Mk0DxUzIs6C5DhzpMn9P1j+&#10;dvPeElnkdJyeU6JZjUvqdl+77Y9u+6vbfSPd7nu323Xbn+iTUSCsMS7DvAeDmb59CS0uPg7vzB3w&#10;T45ouK6YXokra6GpBCuw4WHITE5SexwXQJbNPRRYl609RKC2tHVgE/khiI6LezwuS7SecLwczcbD&#10;ydmUEo4xNMejaSzBskO2sc6/FlCTYOTUohgiOtvcOR+6Ydnhl1BMw61UKgpCadLk9GKKkE8itfSo&#10;VyXrnM7S8PUKCkO+0kVM9kyq3sYCSu+nDoP2I/t22faMH8hcQvGINFjo5YnPCY0K7BdKGpRmTt3n&#10;NbOCEvVGI5UXw8kkaDk6k+n5CB17GlmeRpjmCJVTT0lvXvuo/36wK6S8lJGNsJu+k33LKLlI0v55&#10;BE2f+vGvP4948RsAAP//AwBQSwMEFAAGAAgAAAAhAO7FcKjcAAAACAEAAA8AAABkcnMvZG93bnJl&#10;di54bWxMj8FOwzAQRO9I/IO1SNyoHZREbRqnqoq4gigUiZsbb5Oo8TqK3Sb8PcsJjrMzmnlbbmbX&#10;iyuOofOkIVkoEEi1tx01Gj7enx+WIEI0ZE3vCTV8Y4BNdXtTmsL6id7wuo+N4BIKhdHQxjgUUoa6&#10;RWfCwg9I7J386ExkOTbSjmbictfLR6Vy6UxHvNCaAXct1uf9xWk4vJy+PlP12jy5bJj8rCS5ldT6&#10;/m7erkFEnONfGH7xGR0qZjr6C9kgeg2ZyjjJ9yQBwX66ylMQRw25ykFWpfz/QPUDAAD//wMAUEsB&#10;Ai0AFAAGAAgAAAAhALaDOJL+AAAA4QEAABMAAAAAAAAAAAAAAAAAAAAAAFtDb250ZW50X1R5cGVz&#10;XS54bWxQSwECLQAUAAYACAAAACEAOP0h/9YAAACUAQAACwAAAAAAAAAAAAAAAAAvAQAAX3JlbHMv&#10;LnJlbHNQSwECLQAUAAYACAAAACEAfeZISSsCAAAMBAAADgAAAAAAAAAAAAAAAAAuAgAAZHJzL2Uy&#10;b0RvYy54bWxQSwECLQAUAAYACAAAACEA7sVwqNwAAAAIAQAADwAAAAAAAAAAAAAAAACFBAAAZHJz&#10;L2Rvd25yZXYueG1sUEsFBgAAAAAEAAQA8wAAAI4FAAAAAA==&#10;" filled="f" stroked="f">
                <v:textbox>
                  <w:txbxContent>
                    <w:p w:rsidR="00DB2962" w:rsidRPr="00F368CE" w:rsidRDefault="00DB2962" w:rsidP="00D8142A">
                      <w:pPr>
                        <w:jc w:val="center"/>
                        <w:rPr>
                          <w:rFonts w:asciiTheme="majorEastAsia" w:eastAsiaTheme="majorEastAsia" w:hAnsiTheme="majorEastAsia"/>
                        </w:rPr>
                      </w:pPr>
                      <w:r>
                        <w:rPr>
                          <w:rFonts w:asciiTheme="majorEastAsia" w:eastAsiaTheme="majorEastAsia" w:hAnsiTheme="majorEastAsia" w:hint="eastAsia"/>
                        </w:rPr>
                        <w:t>今月のテーマ：「</w:t>
                      </w:r>
                      <w:r w:rsidR="00770946">
                        <w:rPr>
                          <w:rFonts w:asciiTheme="majorEastAsia" w:eastAsiaTheme="majorEastAsia" w:hAnsiTheme="majorEastAsia" w:hint="eastAsia"/>
                        </w:rPr>
                        <w:t>歴史</w:t>
                      </w:r>
                      <w:r w:rsidR="00E82204">
                        <w:rPr>
                          <w:rFonts w:asciiTheme="majorEastAsia" w:eastAsiaTheme="majorEastAsia" w:hAnsiTheme="majorEastAsia" w:hint="eastAsia"/>
                        </w:rPr>
                        <w:t>」</w:t>
                      </w:r>
                    </w:p>
                    <w:p w:rsidR="00DB2962" w:rsidRDefault="00DB2962"/>
                  </w:txbxContent>
                </v:textbox>
              </v:shape>
            </w:pict>
          </mc:Fallback>
        </mc:AlternateContent>
      </w:r>
    </w:p>
    <w:p w:rsidR="00CD7946" w:rsidRDefault="00CD7946">
      <w:pPr>
        <w:rPr>
          <w:rFonts w:ascii="HG丸ｺﾞｼｯｸM-PRO" w:eastAsia="HG丸ｺﾞｼｯｸM-PRO"/>
          <w:sz w:val="22"/>
          <w:szCs w:val="22"/>
        </w:rPr>
      </w:pPr>
    </w:p>
    <w:p w:rsidR="000B66E8" w:rsidRDefault="005071C9">
      <w:pPr>
        <w:rPr>
          <w:rFonts w:ascii="HG丸ｺﾞｼｯｸM-PRO" w:eastAsia="HG丸ｺﾞｼｯｸM-PRO"/>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5922B4F6" wp14:editId="23851EE1">
                <wp:simplePos x="0" y="0"/>
                <wp:positionH relativeFrom="column">
                  <wp:posOffset>3302000</wp:posOffset>
                </wp:positionH>
                <wp:positionV relativeFrom="paragraph">
                  <wp:posOffset>140970</wp:posOffset>
                </wp:positionV>
                <wp:extent cx="0" cy="2333625"/>
                <wp:effectExtent l="0" t="0" r="19050" b="9525"/>
                <wp:wrapNone/>
                <wp:docPr id="12"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chemeClr val="tx1">
                              <a:lumMod val="75000"/>
                              <a:lumOff val="25000"/>
                            </a:schemeClr>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1" o:spid="_x0000_s1026" type="#_x0000_t32" style="position:absolute;left:0;text-align:left;margin-left:260pt;margin-top:11.1pt;width:0;height:18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b/SAIAAJQEAAAOAAAAZHJzL2Uyb0RvYy54bWysVE1v2zAMvQ/YfxB8T/0RJ22NOkVhJ7t0&#10;W4F2P0CV5FiYLAqSEicY9t9HyUm2bpdh2EWWKPHxkXz03f1hUGQvrJOg6yS/yhIiNAMu9bZOvrxs&#10;ZjcJcZ5qThVoUSdH4ZL71ft3d6OpRAE9KC4sQRDtqtHUSe+9qdLUsV4M1F2BERovO7AD9Xi025Rb&#10;OiL6oNIiy5bpCJYbC0w4h9Z2ukxWEb/rBPOfu84JT1SdIDcfVxvX17CmqztabS01vWQnGvQfWAxU&#10;agx6gWqpp2Rn5R9Qg2QWHHT+isGQQtdJJmIOmE2e/ZbNc0+NiLlgcZy5lMn9P1j2af9kieTYuyIh&#10;mg7Yo4edhxia5OV1Hko0Glfhy0Y/2ZAkO+hn8wjsqyMamp7qrYjvX44G3aNH+sYlHJzBQK/jR+D4&#10;hmKIWK9DZ4cAiZUgh9iW46Ut4uAJm4wMrcV8Pl8Wi8AnpdXZ0VjnPwgYSNjUifOWym3vG9Aamw82&#10;j2Ho/tH5yfHsEKJq2EilogaUJmOd3C4wQLhxoCQPl/EQ1CgaZcmeoo78YQJVuwGzmWzXiyw7qQnN&#10;qLnJXJzNyDhqOqBE/m8CBE4tdf3kxHHXgp+0aWGneWTYC8rXp72nUk17BFY6kMRqYY6n3aS9b7fZ&#10;7fpmfVPOymK5npVZ284eNk05W27y60U7b5umzb+HfPOy6iXnQoeUz3OQl3+ns9NETgq+TMKltulb&#10;9Jg9kj1/I+kol6CQSWuvwI9PNvQrKAelHx+fxjTM1q/n+Ornz2T1AwAA//8DAFBLAwQUAAYACAAA&#10;ACEAqH4bvN0AAAAKAQAADwAAAGRycy9kb3ducmV2LnhtbEyPwU7DMAyG70i8Q2Qkbiyl00bX1Z0Q&#10;EqeJAwMEx6zx2mqNUzVZ1709RhzgaPvX5+8vNpPr1EhDaD0j3M8SUMSVty3XCO9vz3cZqBANW9N5&#10;JoQLBdiU11eFya0/8yuNu1grgXDIDUITY59rHaqGnAkz3xPL7eAHZ6KMQ63tYM4Cd51Ok2SpnWlZ&#10;PjSmp6eGquPu5BC++ssh2equXWX19uNl/mnH5cIi3t5Mj2tQkab4F4YffVGHUpz2/sQ2qA5hIXiJ&#10;IqRpCkoCv4s9wjxbPYAuC/2/QvkNAAD//wMAUEsBAi0AFAAGAAgAAAAhALaDOJL+AAAA4QEAABMA&#10;AAAAAAAAAAAAAAAAAAAAAFtDb250ZW50X1R5cGVzXS54bWxQSwECLQAUAAYACAAAACEAOP0h/9YA&#10;AACUAQAACwAAAAAAAAAAAAAAAAAvAQAAX3JlbHMvLnJlbHNQSwECLQAUAAYACAAAACEAEgmm/0gC&#10;AACUBAAADgAAAAAAAAAAAAAAAAAuAgAAZHJzL2Uyb0RvYy54bWxQSwECLQAUAAYACAAAACEAqH4b&#10;vN0AAAAKAQAADwAAAAAAAAAAAAAAAACiBAAAZHJzL2Rvd25yZXYueG1sUEsFBgAAAAAEAAQA8wAA&#10;AKwFAAAAAA==&#10;" strokecolor="#404040 [2429]">
                <v:stroke dashstyle="dashDot"/>
              </v:shape>
            </w:pict>
          </mc:Fallback>
        </mc:AlternateContent>
      </w:r>
      <w:r w:rsidR="00F539C9">
        <w:rPr>
          <w:rFonts w:ascii="ＭＳ ゴシック" w:eastAsia="ＭＳ ゴシック" w:hAnsi="ＭＳ ゴシック"/>
          <w:noProof/>
        </w:rPr>
        <w:pict>
          <v:shape id="_x0000_s3594" type="#_x0000_t136" style="position:absolute;left:0;text-align:left;margin-left:73.75pt;margin-top:10.35pt;width:112pt;height:13.05pt;z-index:251703296;mso-position-horizontal-relative:text;mso-position-vertical-relative:text" fillcolor="black" strokecolor="#272727">
            <v:shadow color="#868686"/>
            <v:textpath style="font-family:&quot;HG丸ｺﾞｼｯｸM-PRO&quot;;font-size:12pt;v-text-reverse:t;v-text-kern:t" trim="t" fitpath="t" string="『オウム裁判と日本人』"/>
          </v:shape>
        </w:pict>
      </w:r>
    </w:p>
    <w:p w:rsidR="000B66E8" w:rsidRDefault="00F539C9">
      <w:pPr>
        <w:rPr>
          <w:rFonts w:ascii="HG丸ｺﾞｼｯｸM-PRO" w:eastAsia="HG丸ｺﾞｼｯｸM-PRO"/>
          <w:sz w:val="22"/>
          <w:szCs w:val="22"/>
        </w:rPr>
      </w:pPr>
      <w:r>
        <w:rPr>
          <w:rFonts w:ascii="ＭＳ ゴシック" w:eastAsia="ＭＳ ゴシック" w:hAnsi="ＭＳ ゴシック"/>
          <w:noProof/>
        </w:rPr>
        <w:pict>
          <v:shape id="_x0000_s3595" type="#_x0000_t136" style="position:absolute;left:0;text-align:left;margin-left:82.25pt;margin-top:13.1pt;width:92.25pt;height:11.4pt;z-index:251704320;mso-position-horizontal-relative:text;mso-position-vertical-relative:text" fillcolor="#404040" strokecolor="#272727">
            <v:shadow color="#868686"/>
            <v:textpath style="font-family:&quot;HG丸ｺﾞｼｯｸM-PRO&quot;;font-size:12pt;v-text-reverse:t;v-text-kern:t" trim="t" fitpath="t" string="降幡賢一／平凡社新書"/>
          </v:shape>
        </w:pict>
      </w:r>
    </w:p>
    <w:p w:rsidR="00CB3364" w:rsidRPr="00CB3364" w:rsidRDefault="005071C9">
      <w:pPr>
        <w:rPr>
          <w:rFonts w:ascii="HG丸ｺﾞｼｯｸM-PRO" w:eastAsia="HG丸ｺﾞｼｯｸM-PRO"/>
          <w:sz w:val="22"/>
          <w:szCs w:val="22"/>
        </w:rPr>
      </w:pPr>
      <w:r>
        <w:rPr>
          <w:noProof/>
        </w:rPr>
        <mc:AlternateContent>
          <mc:Choice Requires="wps">
            <w:drawing>
              <wp:anchor distT="0" distB="0" distL="114300" distR="114300" simplePos="0" relativeHeight="251706368" behindDoc="0" locked="0" layoutInCell="1" allowOverlap="1" wp14:anchorId="7621A4D7" wp14:editId="03BDC678">
                <wp:simplePos x="0" y="0"/>
                <wp:positionH relativeFrom="column">
                  <wp:posOffset>63500</wp:posOffset>
                </wp:positionH>
                <wp:positionV relativeFrom="paragraph">
                  <wp:posOffset>174625</wp:posOffset>
                </wp:positionV>
                <wp:extent cx="3152775" cy="2038350"/>
                <wp:effectExtent l="0" t="0" r="0" b="0"/>
                <wp:wrapNone/>
                <wp:docPr id="5"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962" w:rsidRPr="00316080" w:rsidRDefault="00F273F3" w:rsidP="00372DE6">
                            <w:pPr>
                              <w:ind w:firstLineChars="100" w:firstLine="180"/>
                              <w:rPr>
                                <w:rFonts w:ascii="HG丸ｺﾞｼｯｸM-PRO" w:eastAsia="HG丸ｺﾞｼｯｸM-PRO" w:hAnsi="HG丸ｺﾞｼｯｸM-PRO" w:cs="メイリオ"/>
                                <w:sz w:val="20"/>
                                <w:szCs w:val="20"/>
                                <w:shd w:val="clear" w:color="auto" w:fill="FFFFFF"/>
                              </w:rPr>
                            </w:pPr>
                            <w:r w:rsidRPr="00372DE6">
                              <w:rPr>
                                <w:rFonts w:ascii="HG丸ｺﾞｼｯｸM-PRO" w:eastAsia="HG丸ｺﾞｼｯｸM-PRO" w:hAnsi="HG丸ｺﾞｼｯｸM-PRO" w:cs="メイリオ" w:hint="eastAsia"/>
                                <w:w w:val="90"/>
                                <w:sz w:val="20"/>
                                <w:szCs w:val="20"/>
                                <w:shd w:val="clear" w:color="auto" w:fill="FFFFFF"/>
                              </w:rPr>
                              <w:t>今年の夏、世間を騒がせたオウム真理教教祖の麻原晃光・死刑執行の大ニュース。裁判で明らかになった、「修行」と称したおぞましい人体実験、教団に洗脳され、未だ信仰心を捨てきれない信者たち－。彼らが求めた「真理」とは何だったのか。本書では、教団が膨れ上がり凶行に走るに至った経緯、</w:t>
                            </w:r>
                            <w:r w:rsidR="00670BC1" w:rsidRPr="00372DE6">
                              <w:rPr>
                                <w:rFonts w:ascii="HG丸ｺﾞｼｯｸM-PRO" w:eastAsia="HG丸ｺﾞｼｯｸM-PRO" w:hAnsi="HG丸ｺﾞｼｯｸM-PRO" w:cs="メイリオ" w:hint="eastAsia"/>
                                <w:w w:val="90"/>
                                <w:sz w:val="20"/>
                                <w:szCs w:val="20"/>
                                <w:shd w:val="clear" w:color="auto" w:fill="FFFFFF"/>
                              </w:rPr>
                              <w:t>抜けたくても抜けられなくなるカラクリを、当時の詳細な裁判記録をもとに読み解いていく。この機会にいま一度、現代日本が生んでしまった人々の心の闇と向き合ってみてはいかがだろうか。</w:t>
                            </w:r>
                            <w:r w:rsidR="00670BC1">
                              <w:rPr>
                                <w:rFonts w:ascii="HG丸ｺﾞｼｯｸM-PRO" w:eastAsia="HG丸ｺﾞｼｯｸM-PRO" w:hAnsi="HG丸ｺﾞｼｯｸM-PRO" w:cs="メイリオ" w:hint="eastAsia"/>
                                <w:sz w:val="20"/>
                                <w:szCs w:val="20"/>
                                <w:shd w:val="clear" w:color="auto" w:fill="FFFFFF"/>
                              </w:rPr>
                              <w:t xml:space="preserve">　</w:t>
                            </w:r>
                            <w:r w:rsidR="00372DE6">
                              <w:rPr>
                                <w:rFonts w:ascii="HG丸ｺﾞｼｯｸM-PRO" w:eastAsia="HG丸ｺﾞｼｯｸM-PRO" w:hAnsi="HG丸ｺﾞｼｯｸM-PRO" w:cs="メイリオ" w:hint="eastAsia"/>
                                <w:sz w:val="20"/>
                                <w:szCs w:val="20"/>
                                <w:shd w:val="clear" w:color="auto" w:fill="FFFFFF"/>
                              </w:rPr>
                              <w:t xml:space="preserve">　　</w:t>
                            </w:r>
                            <w:r w:rsidR="00770946">
                              <w:rPr>
                                <w:rFonts w:ascii="HG丸ｺﾞｼｯｸM-PRO" w:eastAsia="HG丸ｺﾞｼｯｸM-PRO" w:hAnsi="ＭＳ ゴシック" w:hint="eastAsia"/>
                                <w:sz w:val="20"/>
                                <w:szCs w:val="20"/>
                              </w:rPr>
                              <w:t>（1</w:t>
                            </w:r>
                            <w:r w:rsidR="00A7311D" w:rsidRPr="00996601">
                              <w:rPr>
                                <w:rFonts w:ascii="HG丸ｺﾞｼｯｸM-PRO" w:eastAsia="HG丸ｺﾞｼｯｸM-PRO" w:hAnsi="ＭＳ ゴシック" w:hint="eastAsia"/>
                                <w:sz w:val="20"/>
                                <w:szCs w:val="20"/>
                              </w:rPr>
                              <w:t>年</w:t>
                            </w:r>
                            <w:r w:rsidR="00A7311D">
                              <w:rPr>
                                <w:rFonts w:ascii="HG丸ｺﾞｼｯｸM-PRO" w:eastAsia="HG丸ｺﾞｼｯｸM-PRO" w:hAnsi="ＭＳ ゴシック" w:hint="eastAsia"/>
                                <w:sz w:val="20"/>
                                <w:szCs w:val="20"/>
                              </w:rPr>
                              <w:t>・女子</w:t>
                            </w:r>
                            <w:r w:rsidR="00A7311D" w:rsidRPr="00996601">
                              <w:rPr>
                                <w:rFonts w:ascii="HG丸ｺﾞｼｯｸM-PRO" w:eastAsia="HG丸ｺﾞｼｯｸM-PRO" w:hAnsi="ＭＳ 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3" o:spid="_x0000_s1030" type="#_x0000_t202" style="position:absolute;left:0;text-align:left;margin-left:5pt;margin-top:13.75pt;width:248.25pt;height:1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oNvg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cYCdpBiR7Z3qA7uUchmU1sgoZep3DvoYebZg8WKLQLVvf3svyukZDLhooNu1VKDg2jFRAM7Uv/&#10;4umIoy3IevgkK/BEt0Y6oH2tOps9yAcCdCjU06k4lk0Jh5MwjmYzYFmCLQom80nsyufT9Pi8V9p8&#10;YLJDdpFhBdV38HR3r42lQ9PjFetNyIK3rVNAK14cwMXxBJzDU2uzNFxBn5MgWc1Xc+KRaLrySJDn&#10;3m2xJN60CGdxPsmXyzz8Zf2GJG14VTFh3RzFFZI/K95B5qMsTvLSsuWVhbOUtNqsl61COwriLtzn&#10;kg6W8zX/JQ2XBIjlVUhhRIK7KPGK6XzmkYLEXjIL5l4QJnfJNCAJyYuXId1zwf49JDRkOImjeFTT&#10;mfSr2AL3vY2Nph03MD5a3mV4frpEU6vBlahcaQ3l7bi+SIWlf04FlPtYaKdYK9JRrma/3rvuIMdG&#10;WMvqCSSsJAgMdAqjDxaNVD8xGmCMZFj/2FLFMGo/CmiDJCTEzh23IfEsgo26tKwvLVSUAJVhg9G4&#10;XJpxVm17xTcNeBobT8hbaJ2aO1HbHhtZHRoORoWL7TDW7Cy63Ltb5+G7+A0AAP//AwBQSwMEFAAG&#10;AAgAAAAhALty0zLdAAAACQEAAA8AAABkcnMvZG93bnJldi54bWxMj8FOwzAQRO9I/IO1SNyoTWna&#10;EuJUCMQVRKFI3LbxNomI11HsNuHvWU5w29GMZt8Um8l36kRDbANbuJ4ZUMRVcC3XFt7fnq7WoGJC&#10;dtgFJgvfFGFTnp8VmLsw8iudtqlWUsIxRwtNSn2udawa8hhnoScW7xAGj0nkUGs34CjlvtNzY5ba&#10;Y8vyocGeHhqqvrZHb2H3fPj8WJiX+tFn/Rgmo9nfamsvL6b7O1CJpvQXhl98QYdSmPbhyC6qTrSR&#10;KcnCfJWBEj8zSzn2Fm4W6wx0Wej/C8ofAAAA//8DAFBLAQItABQABgAIAAAAIQC2gziS/gAAAOEB&#10;AAATAAAAAAAAAAAAAAAAAAAAAABbQ29udGVudF9UeXBlc10ueG1sUEsBAi0AFAAGAAgAAAAhADj9&#10;If/WAAAAlAEAAAsAAAAAAAAAAAAAAAAALwEAAF9yZWxzLy5yZWxzUEsBAi0AFAAGAAgAAAAhAMY4&#10;Cg2+AgAAxAUAAA4AAAAAAAAAAAAAAAAALgIAAGRycy9lMm9Eb2MueG1sUEsBAi0AFAAGAAgAAAAh&#10;ALty0zLdAAAACQEAAA8AAAAAAAAAAAAAAAAAGAUAAGRycy9kb3ducmV2LnhtbFBLBQYAAAAABAAE&#10;APMAAAAiBgAAAAA=&#10;" filled="f" stroked="f">
                <v:textbox>
                  <w:txbxContent>
                    <w:p w:rsidR="00DB2962" w:rsidRPr="00316080" w:rsidRDefault="00F273F3" w:rsidP="00372DE6">
                      <w:pPr>
                        <w:ind w:firstLineChars="100" w:firstLine="180"/>
                        <w:rPr>
                          <w:rFonts w:ascii="HG丸ｺﾞｼｯｸM-PRO" w:eastAsia="HG丸ｺﾞｼｯｸM-PRO" w:hAnsi="HG丸ｺﾞｼｯｸM-PRO" w:cs="メイリオ"/>
                          <w:sz w:val="20"/>
                          <w:szCs w:val="20"/>
                          <w:shd w:val="clear" w:color="auto" w:fill="FFFFFF"/>
                        </w:rPr>
                      </w:pPr>
                      <w:r w:rsidRPr="00372DE6">
                        <w:rPr>
                          <w:rFonts w:ascii="HG丸ｺﾞｼｯｸM-PRO" w:eastAsia="HG丸ｺﾞｼｯｸM-PRO" w:hAnsi="HG丸ｺﾞｼｯｸM-PRO" w:cs="メイリオ" w:hint="eastAsia"/>
                          <w:w w:val="90"/>
                          <w:sz w:val="20"/>
                          <w:szCs w:val="20"/>
                          <w:shd w:val="clear" w:color="auto" w:fill="FFFFFF"/>
                        </w:rPr>
                        <w:t>今年の夏、世間を騒がせたオウム真理教教祖の麻原晃光・死刑執行の大ニュース。裁判で明らかになった、「修行」と称したおぞましい人体実験、教団に洗脳され、未だ信仰心を捨てきれない信者たち－。彼らが求めた「真理」とは何だったのか。本書では、教団が膨れ上がり凶行に走るに至った経緯、</w:t>
                      </w:r>
                      <w:r w:rsidR="00670BC1" w:rsidRPr="00372DE6">
                        <w:rPr>
                          <w:rFonts w:ascii="HG丸ｺﾞｼｯｸM-PRO" w:eastAsia="HG丸ｺﾞｼｯｸM-PRO" w:hAnsi="HG丸ｺﾞｼｯｸM-PRO" w:cs="メイリオ" w:hint="eastAsia"/>
                          <w:w w:val="90"/>
                          <w:sz w:val="20"/>
                          <w:szCs w:val="20"/>
                          <w:shd w:val="clear" w:color="auto" w:fill="FFFFFF"/>
                        </w:rPr>
                        <w:t>抜けたくても抜けられなくなるカラクリを、当時の詳細な裁判記録をもとに読み解いていく。この機会にいま一度、現代日本が生んでしまった人々の心の闇と向き合ってみてはいかがだろうか。</w:t>
                      </w:r>
                      <w:r w:rsidR="00670BC1">
                        <w:rPr>
                          <w:rFonts w:ascii="HG丸ｺﾞｼｯｸM-PRO" w:eastAsia="HG丸ｺﾞｼｯｸM-PRO" w:hAnsi="HG丸ｺﾞｼｯｸM-PRO" w:cs="メイリオ" w:hint="eastAsia"/>
                          <w:sz w:val="20"/>
                          <w:szCs w:val="20"/>
                          <w:shd w:val="clear" w:color="auto" w:fill="FFFFFF"/>
                        </w:rPr>
                        <w:t xml:space="preserve">　</w:t>
                      </w:r>
                      <w:r w:rsidR="00372DE6">
                        <w:rPr>
                          <w:rFonts w:ascii="HG丸ｺﾞｼｯｸM-PRO" w:eastAsia="HG丸ｺﾞｼｯｸM-PRO" w:hAnsi="HG丸ｺﾞｼｯｸM-PRO" w:cs="メイリオ" w:hint="eastAsia"/>
                          <w:sz w:val="20"/>
                          <w:szCs w:val="20"/>
                          <w:shd w:val="clear" w:color="auto" w:fill="FFFFFF"/>
                        </w:rPr>
                        <w:t xml:space="preserve">　　</w:t>
                      </w:r>
                      <w:r w:rsidR="00770946">
                        <w:rPr>
                          <w:rFonts w:ascii="HG丸ｺﾞｼｯｸM-PRO" w:eastAsia="HG丸ｺﾞｼｯｸM-PRO" w:hAnsi="ＭＳ ゴシック" w:hint="eastAsia"/>
                          <w:sz w:val="20"/>
                          <w:szCs w:val="20"/>
                        </w:rPr>
                        <w:t>（1</w:t>
                      </w:r>
                      <w:r w:rsidR="00A7311D" w:rsidRPr="00996601">
                        <w:rPr>
                          <w:rFonts w:ascii="HG丸ｺﾞｼｯｸM-PRO" w:eastAsia="HG丸ｺﾞｼｯｸM-PRO" w:hAnsi="ＭＳ ゴシック" w:hint="eastAsia"/>
                          <w:sz w:val="20"/>
                          <w:szCs w:val="20"/>
                        </w:rPr>
                        <w:t>年</w:t>
                      </w:r>
                      <w:r w:rsidR="00A7311D">
                        <w:rPr>
                          <w:rFonts w:ascii="HG丸ｺﾞｼｯｸM-PRO" w:eastAsia="HG丸ｺﾞｼｯｸM-PRO" w:hAnsi="ＭＳ ゴシック" w:hint="eastAsia"/>
                          <w:sz w:val="20"/>
                          <w:szCs w:val="20"/>
                        </w:rPr>
                        <w:t>・女子</w:t>
                      </w:r>
                      <w:r w:rsidR="00A7311D" w:rsidRPr="00996601">
                        <w:rPr>
                          <w:rFonts w:ascii="HG丸ｺﾞｼｯｸM-PRO" w:eastAsia="HG丸ｺﾞｼｯｸM-PRO" w:hAnsi="ＭＳ ゴシック" w:hint="eastAsia"/>
                          <w:sz w:val="20"/>
                          <w:szCs w:val="20"/>
                        </w:rPr>
                        <w:t>）</w:t>
                      </w:r>
                    </w:p>
                  </w:txbxContent>
                </v:textbox>
              </v:shape>
            </w:pict>
          </mc:Fallback>
        </mc:AlternateContent>
      </w:r>
    </w:p>
    <w:p w:rsidR="00850665" w:rsidRDefault="00850665">
      <w:pPr>
        <w:rPr>
          <w:rFonts w:ascii="HG丸ｺﾞｼｯｸM-PRO" w:eastAsia="HG丸ｺﾞｼｯｸM-PRO"/>
          <w:sz w:val="22"/>
          <w:szCs w:val="22"/>
        </w:rPr>
      </w:pPr>
    </w:p>
    <w:p w:rsidR="00783C51" w:rsidRDefault="005071C9">
      <w:pPr>
        <w:rPr>
          <w:rFonts w:ascii="HG丸ｺﾞｼｯｸM-PRO" w:eastAsia="HG丸ｺﾞｼｯｸM-PRO"/>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08416" behindDoc="0" locked="0" layoutInCell="1" allowOverlap="1" wp14:anchorId="57A39D67" wp14:editId="3ADA509C">
                <wp:simplePos x="0" y="0"/>
                <wp:positionH relativeFrom="column">
                  <wp:posOffset>3531870</wp:posOffset>
                </wp:positionH>
                <wp:positionV relativeFrom="paragraph">
                  <wp:posOffset>139065</wp:posOffset>
                </wp:positionV>
                <wp:extent cx="3267075" cy="0"/>
                <wp:effectExtent l="0" t="0" r="9525" b="19050"/>
                <wp:wrapNone/>
                <wp:docPr id="7"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0"/>
                        </a:xfrm>
                        <a:prstGeom prst="straightConnector1">
                          <a:avLst/>
                        </a:prstGeom>
                        <a:noFill/>
                        <a:ln w="9525">
                          <a:solidFill>
                            <a:schemeClr val="tx1">
                              <a:lumMod val="75000"/>
                              <a:lumOff val="25000"/>
                            </a:schemeClr>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1" o:spid="_x0000_s1026" type="#_x0000_t32" style="position:absolute;left:0;text-align:left;margin-left:278.1pt;margin-top:10.95pt;width:257.2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C+TgIAAJ0EAAAOAAAAZHJzL2Uyb0RvYy54bWysVE2P2yAQvVfqf0Dcs7azzpe1zmplJ+1h&#10;u4202x/AAo5RMSAgcaKq/70DTtxue6mqXjAMM2/mDW98d3/qJDpy64RWJc5uUoy4opoJtS/xl5ft&#10;ZImR80QxIrXiJT5zh+/X79/d9abgU91qybhFAKJc0ZsSt96bIkkcbXlH3I02XMFlo21HPBztPmGW&#10;9IDeyWSapvOk15YZqyl3Dqz1cInXEb9pOPWfm8Zxj2SJoTYfVxvX17Am6ztS7C0xraCXMsg/VNER&#10;oSDpCFUTT9DBij+gOkGtdrrxN1R3iW4aQXnkAGyy9Dc2zy0xPHKB5jgztsn9P1j6dNxZJFiJFxgp&#10;0sETPRy8jplRli+y0KHeuAIcK7WzgSM9qWfzqOlXh5SuWqL2PPq/nA2Ex4jkTUg4OAN5XvtPmoEP&#10;gRSxXafGdqiRwnwMgQEcWoJO8X3O4/vwk0cUjLfT+SJdzDCi17uEFAEiBBrr/AeuOxQ2JXbeErFv&#10;faWVAhVoO8CT46PzQAkCrwEhWOmtkDKKQSrUl3g1m85iPU5LwcJlcIuy5JW06EhAUP40gMpDB7wG&#10;22KWphdZgRnEN5inVzMkHlFiGW8ShJpq4tohiMGu1n4QqdUHxWKFLSdsc9l7IuSwB2CpQpHQLeB4&#10;2Q0i/LZKV5vlZplP8ul8M8nTup48bKt8Mt9mi1l9W1dVnX0PfLO8aAVjXAXK14HI8r8T3GU0BymP&#10;IzH2NnmLHtlDsddvLDoKJ2hlUN2rZuedDe8VNAQzEJ0v8xqG7Ndz9Pr5V1n/AAAA//8DAFBLAwQU&#10;AAYACAAAACEAS1hPUuAAAAAKAQAADwAAAGRycy9kb3ducmV2LnhtbEyPwUrDQBCG74LvsIzgzU4S&#10;aKMxmyKFgnoQbBX1ts2OSXB3NmQ3berTu8WDHmfm45/vL5eTNWJPg+8cS0hnCQji2umOGwkv2/XV&#10;NQgfFGtlHJOEI3lYVudnpSq0O/Az7TehETGEfaEktCH0BaKvW7LKz1xPHG+fbrAqxHFoUA/qEMOt&#10;wSxJFmhVx/FDq3patVR/bUYr4Vub9Jg/mPUbjh/v96tXfOofUcrLi+nuFkSgKfzBcNKP6lBFp50b&#10;WXthJMzniyyiErL0BsQJSPIkB7H73WBV4v8K1Q8AAAD//wMAUEsBAi0AFAAGAAgAAAAhALaDOJL+&#10;AAAA4QEAABMAAAAAAAAAAAAAAAAAAAAAAFtDb250ZW50X1R5cGVzXS54bWxQSwECLQAUAAYACAAA&#10;ACEAOP0h/9YAAACUAQAACwAAAAAAAAAAAAAAAAAvAQAAX3JlbHMvLnJlbHNQSwECLQAUAAYACAAA&#10;ACEAu9Bgvk4CAACdBAAADgAAAAAAAAAAAAAAAAAuAgAAZHJzL2Uyb0RvYy54bWxQSwECLQAUAAYA&#10;CAAAACEAS1hPUuAAAAAKAQAADwAAAAAAAAAAAAAAAACoBAAAZHJzL2Rvd25yZXYueG1sUEsFBgAA&#10;AAAEAAQA8wAAALUFAAAAAA==&#10;" strokecolor="#404040 [2429]">
                <v:stroke dashstyle="dashDot"/>
              </v:shape>
            </w:pict>
          </mc:Fallback>
        </mc:AlternateContent>
      </w:r>
    </w:p>
    <w:p w:rsidR="00850665" w:rsidRPr="009E6AD5" w:rsidRDefault="00F539C9">
      <w:pPr>
        <w:rPr>
          <w:rFonts w:ascii="HG丸ｺﾞｼｯｸM-PRO" w:eastAsia="HG丸ｺﾞｼｯｸM-PRO"/>
          <w:sz w:val="22"/>
          <w:szCs w:val="22"/>
        </w:rPr>
      </w:pPr>
      <w:r>
        <w:rPr>
          <w:noProof/>
          <w:color w:val="FF0000"/>
        </w:rPr>
        <w:pict>
          <v:shape id="_x0000_s3522" type="#_x0000_t136" style="position:absolute;left:0;text-align:left;margin-left:338.75pt;margin-top:9.45pt;width:136.3pt;height:13.6pt;z-index:251654144;mso-position-horizontal-relative:text;mso-position-vertical-relative:text" fillcolor="black" strokecolor="#272727">
            <v:shadow color="#868686"/>
            <v:textpath style="font-family:&quot;HG丸ｺﾞｼｯｸM-PRO&quot;;font-size:12pt;v-text-reverse:t;v-text-kern:t" trim="t" fitpath="t" string="『日本の歴史　角川マンガ学習シリーズ』"/>
          </v:shape>
        </w:pict>
      </w:r>
    </w:p>
    <w:p w:rsidR="009E6AD5" w:rsidRDefault="00F539C9">
      <w:pPr>
        <w:rPr>
          <w:rFonts w:ascii="HG丸ｺﾞｼｯｸM-PRO" w:eastAsia="HG丸ｺﾞｼｯｸM-PRO"/>
          <w:sz w:val="22"/>
          <w:szCs w:val="22"/>
        </w:rPr>
      </w:pPr>
      <w:r>
        <w:rPr>
          <w:rFonts w:ascii="ＭＳ ゴシック" w:eastAsia="ＭＳ ゴシック" w:hAnsi="ＭＳ ゴシック"/>
          <w:noProof/>
          <w:sz w:val="22"/>
          <w:szCs w:val="22"/>
        </w:rPr>
        <w:pict>
          <v:shape id="_x0000_s3596" type="#_x0000_t136" style="position:absolute;left:0;text-align:left;margin-left:362pt;margin-top:15.15pt;width:93.2pt;height:11.4pt;z-index:251723776;mso-position-horizontal-relative:text;mso-position-vertical-relative:text" fillcolor="#404040" strokecolor="#272727">
            <v:shadow color="#868686"/>
            <v:textpath style="font-family:&quot;HG丸ｺﾞｼｯｸM-PRO&quot;;font-size:12pt;v-text-reverse:t;v-text-kern:t" trim="t" fitpath="t" string="山本博文／角川書店"/>
          </v:shape>
        </w:pict>
      </w:r>
    </w:p>
    <w:p w:rsidR="00672F9C" w:rsidRDefault="000A5710">
      <w:r>
        <w:rPr>
          <w:noProof/>
        </w:rPr>
        <w:drawing>
          <wp:anchor distT="0" distB="0" distL="114300" distR="114300" simplePos="0" relativeHeight="251639808" behindDoc="0" locked="0" layoutInCell="1" allowOverlap="1" wp14:anchorId="1AA65437" wp14:editId="79F978E6">
            <wp:simplePos x="0" y="0"/>
            <wp:positionH relativeFrom="column">
              <wp:posOffset>7797800</wp:posOffset>
            </wp:positionH>
            <wp:positionV relativeFrom="paragraph">
              <wp:posOffset>1489710</wp:posOffset>
            </wp:positionV>
            <wp:extent cx="1257300" cy="1019175"/>
            <wp:effectExtent l="0" t="0" r="0" b="9525"/>
            <wp:wrapNone/>
            <wp:docPr id="1500" name="図 13" descr="C:\Documents and Settings\te068\Local Settings\Temporary Internet Files\Content.IE5\9RX0FUIC\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C:\Documents and Settings\te068\Local Settings\Temporary Internet Files\Content.IE5\9RX0FUIC\MC90038938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36A" w:rsidRDefault="00670BC1">
      <w:r>
        <w:rPr>
          <w:noProof/>
        </w:rPr>
        <mc:AlternateContent>
          <mc:Choice Requires="wps">
            <w:drawing>
              <wp:anchor distT="0" distB="0" distL="114300" distR="114300" simplePos="0" relativeHeight="251653120" behindDoc="0" locked="0" layoutInCell="1" allowOverlap="1" wp14:anchorId="556AB896" wp14:editId="7A383252">
                <wp:simplePos x="0" y="0"/>
                <wp:positionH relativeFrom="column">
                  <wp:posOffset>3587750</wp:posOffset>
                </wp:positionH>
                <wp:positionV relativeFrom="paragraph">
                  <wp:posOffset>-635</wp:posOffset>
                </wp:positionV>
                <wp:extent cx="3088640" cy="1209675"/>
                <wp:effectExtent l="0" t="0" r="0" b="9525"/>
                <wp:wrapNone/>
                <wp:docPr id="11"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6" w:rsidRDefault="00372DE6" w:rsidP="00120A4F">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歴史モノはよく分からない、読まないという人に</w:t>
                            </w:r>
                          </w:p>
                          <w:p w:rsidR="00372DE6" w:rsidRDefault="00372DE6" w:rsidP="00372DE6">
                            <w:pPr>
                              <w:rPr>
                                <w:rFonts w:ascii="HG丸ｺﾞｼｯｸM-PRO" w:eastAsia="HG丸ｺﾞｼｯｸM-PRO"/>
                                <w:sz w:val="20"/>
                                <w:szCs w:val="20"/>
                              </w:rPr>
                            </w:pPr>
                            <w:r>
                              <w:rPr>
                                <w:rFonts w:ascii="HG丸ｺﾞｼｯｸM-PRO" w:eastAsia="HG丸ｺﾞｼｯｸM-PRO" w:hint="eastAsia"/>
                                <w:sz w:val="20"/>
                                <w:szCs w:val="20"/>
                              </w:rPr>
                              <w:t>オススメ。歴史上の人物や歴史の流れをマンガでわかりやすく教えてくれます。読みやすく、勉強にもなります。</w:t>
                            </w:r>
                          </w:p>
                          <w:p w:rsidR="00DB2962" w:rsidRPr="00996601" w:rsidRDefault="008608C4" w:rsidP="00372DE6">
                            <w:pPr>
                              <w:ind w:firstLineChars="100" w:firstLine="200"/>
                              <w:jc w:val="right"/>
                              <w:rPr>
                                <w:rFonts w:ascii="Arial" w:eastAsia="ＭＳ Ｐゴシック" w:hAnsi="Arial" w:cs="Arial"/>
                                <w:kern w:val="0"/>
                                <w:sz w:val="20"/>
                                <w:szCs w:val="20"/>
                              </w:rPr>
                            </w:pPr>
                            <w:r>
                              <w:rPr>
                                <w:rFonts w:ascii="HG丸ｺﾞｼｯｸM-PRO" w:eastAsia="HG丸ｺﾞｼｯｸM-PRO" w:hAnsi="ＭＳ ゴシック" w:hint="eastAsia"/>
                                <w:sz w:val="20"/>
                                <w:szCs w:val="20"/>
                              </w:rPr>
                              <w:t>（１</w:t>
                            </w:r>
                            <w:r w:rsidR="00DB2962" w:rsidRPr="00996601">
                              <w:rPr>
                                <w:rFonts w:ascii="HG丸ｺﾞｼｯｸM-PRO" w:eastAsia="HG丸ｺﾞｼｯｸM-PRO" w:hAnsi="ＭＳ ゴシック" w:hint="eastAsia"/>
                                <w:sz w:val="20"/>
                                <w:szCs w:val="20"/>
                              </w:rPr>
                              <w:t>年</w:t>
                            </w:r>
                            <w:r w:rsidR="00CF325E">
                              <w:rPr>
                                <w:rFonts w:ascii="HG丸ｺﾞｼｯｸM-PRO" w:eastAsia="HG丸ｺﾞｼｯｸM-PRO" w:hAnsi="ＭＳ ゴシック" w:hint="eastAsia"/>
                                <w:sz w:val="20"/>
                                <w:szCs w:val="20"/>
                              </w:rPr>
                              <w:t>・男子</w:t>
                            </w:r>
                            <w:r w:rsidR="00DB2962" w:rsidRPr="00996601">
                              <w:rPr>
                                <w:rFonts w:ascii="HG丸ｺﾞｼｯｸM-PRO" w:eastAsia="HG丸ｺﾞｼｯｸM-PRO" w:hAnsi="ＭＳ ゴシック" w:hint="eastAsia"/>
                                <w:sz w:val="20"/>
                                <w:szCs w:val="20"/>
                              </w:rPr>
                              <w:t>）</w:t>
                            </w:r>
                          </w:p>
                          <w:p w:rsidR="00DB2962" w:rsidRPr="0074263E" w:rsidRDefault="00DB2962" w:rsidP="00481DC4">
                            <w:pPr>
                              <w:rPr>
                                <w:rFonts w:ascii="HG丸ｺﾞｼｯｸM-PRO" w:eastAsia="HG丸ｺﾞｼｯｸM-PRO"/>
                                <w:color w:val="FF0000"/>
                              </w:rPr>
                            </w:pPr>
                          </w:p>
                          <w:p w:rsidR="00DB2962" w:rsidRPr="00E522F3" w:rsidRDefault="00DB2962" w:rsidP="00481DC4">
                            <w:pPr>
                              <w:ind w:firstLineChars="1900" w:firstLine="3990"/>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2.5pt;margin-top:-.05pt;width:243.2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bO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QjK/tBUaB52B4/0ArmYPFvB2bPVwJ6uvGgm5bKnYsBul5NgyWkOGob3p&#10;n12dcLQFWY8fZA2R6NZIB7RvVG/LBwVBgA6dejx1x2ZTweFlkCQxAVMFtjAK0ng+czFodrw+KG3e&#10;Mdkju8ixgvY7eLq708amQ7Oji40mZMm7zkmgE88OwHE6geBw1dpsGq6jP9IgXSWrhHgkilceCYrC&#10;uymXxIvLcD4rLovlsgh/2rghyVpe10zYMEd1heTPunfQ+aSLk7607Hht4WxKWm3Wy06hHQV1l+47&#10;FOTMzX+ehisCcHlBKYxIcBulXhknc4+UZOal8yDxgjC9TeOApKQon1O644L9OyU05jidRbNJTb/l&#10;FrjvNTea9dzA/Oh4n+Pk5EQzq8GVqF1rDeXdtD4rhU3/qRTQ7mOjnWKtSCe5mv16756Hk5pV81rW&#10;jyBhJUFgIEaYfbBopfqO0QhzJMf625YqhlH3XsAzSENiNWvchszmEWzUuWV9bqGiAqgcG4ym5dJM&#10;w2o7KL5pIdL08IS8gafTcCfqp6wODw5mheN2mGt2GJ3vndfT9F38AgAA//8DAFBLAwQUAAYACAAA&#10;ACEACVVeA94AAAAKAQAADwAAAGRycy9kb3ducmV2LnhtbEyPzW7CMBCE75X6DtZW4gZ2qgSVkA1C&#10;VFxblf5IvZl4SSLidRQbkr59zam9zWpWM98Um8l24kqDbx0jJAsFgrhypuUa4eN9P38C4YNmozvH&#10;hPBDHjbl/V2hc+NGfqPrIdQihrDPNUITQp9L6auGrPYL1xNH7+QGq0M8h1qaQY8x3HbyUamltLrl&#10;2NDonnYNVefDxSJ8vpy+v1L1Wj/brB/dpCTblUScPUzbNYhAU/h7hht+RIcyMh3dhY0XHUK2zOKW&#10;gDBPQNx8lSUpiGNUK5WCLAv5f0L5CwAA//8DAFBLAQItABQABgAIAAAAIQC2gziS/gAAAOEBAAAT&#10;AAAAAAAAAAAAAAAAAAAAAABbQ29udGVudF9UeXBlc10ueG1sUEsBAi0AFAAGAAgAAAAhADj9If/W&#10;AAAAlAEAAAsAAAAAAAAAAAAAAAAALwEAAF9yZWxzLy5yZWxzUEsBAi0AFAAGAAgAAAAhACTols66&#10;AgAAxQUAAA4AAAAAAAAAAAAAAAAALgIAAGRycy9lMm9Eb2MueG1sUEsBAi0AFAAGAAgAAAAhAAlV&#10;XgPeAAAACgEAAA8AAAAAAAAAAAAAAAAAFAUAAGRycy9kb3ducmV2LnhtbFBLBQYAAAAABAAEAPMA&#10;AAAfBgAAAAA=&#10;" filled="f" stroked="f">
                <v:textbox>
                  <w:txbxContent>
                    <w:p w:rsidR="00372DE6" w:rsidRDefault="00372DE6" w:rsidP="00120A4F">
                      <w:pPr>
                        <w:ind w:firstLineChars="100" w:firstLine="200"/>
                        <w:rPr>
                          <w:rFonts w:ascii="HG丸ｺﾞｼｯｸM-PRO" w:eastAsia="HG丸ｺﾞｼｯｸM-PRO" w:hint="eastAsia"/>
                          <w:sz w:val="20"/>
                          <w:szCs w:val="20"/>
                        </w:rPr>
                      </w:pPr>
                      <w:r>
                        <w:rPr>
                          <w:rFonts w:ascii="HG丸ｺﾞｼｯｸM-PRO" w:eastAsia="HG丸ｺﾞｼｯｸM-PRO" w:hint="eastAsia"/>
                          <w:sz w:val="20"/>
                          <w:szCs w:val="20"/>
                        </w:rPr>
                        <w:t>歴史モノはよく分からない、読まないという人に</w:t>
                      </w:r>
                    </w:p>
                    <w:p w:rsidR="00372DE6" w:rsidRDefault="00372DE6" w:rsidP="00372DE6">
                      <w:pPr>
                        <w:rPr>
                          <w:rFonts w:ascii="HG丸ｺﾞｼｯｸM-PRO" w:eastAsia="HG丸ｺﾞｼｯｸM-PRO" w:hint="eastAsia"/>
                          <w:sz w:val="20"/>
                          <w:szCs w:val="20"/>
                        </w:rPr>
                      </w:pPr>
                      <w:r>
                        <w:rPr>
                          <w:rFonts w:ascii="HG丸ｺﾞｼｯｸM-PRO" w:eastAsia="HG丸ｺﾞｼｯｸM-PRO" w:hint="eastAsia"/>
                          <w:sz w:val="20"/>
                          <w:szCs w:val="20"/>
                        </w:rPr>
                        <w:t>オススメ。歴史上の人物や歴史の流れをマンガでわかりやすく教えてくれます。読みやすく、勉強にもなります。</w:t>
                      </w:r>
                    </w:p>
                    <w:p w:rsidR="00DB2962" w:rsidRPr="00996601" w:rsidRDefault="008608C4" w:rsidP="00372DE6">
                      <w:pPr>
                        <w:ind w:firstLineChars="100" w:firstLine="200"/>
                        <w:jc w:val="right"/>
                        <w:rPr>
                          <w:rFonts w:ascii="Arial" w:eastAsia="ＭＳ Ｐゴシック" w:hAnsi="Arial" w:cs="Arial"/>
                          <w:kern w:val="0"/>
                          <w:sz w:val="20"/>
                          <w:szCs w:val="20"/>
                        </w:rPr>
                      </w:pPr>
                      <w:r>
                        <w:rPr>
                          <w:rFonts w:ascii="HG丸ｺﾞｼｯｸM-PRO" w:eastAsia="HG丸ｺﾞｼｯｸM-PRO" w:hAnsi="ＭＳ ゴシック" w:hint="eastAsia"/>
                          <w:sz w:val="20"/>
                          <w:szCs w:val="20"/>
                        </w:rPr>
                        <w:t>（１</w:t>
                      </w:r>
                      <w:r w:rsidR="00DB2962" w:rsidRPr="00996601">
                        <w:rPr>
                          <w:rFonts w:ascii="HG丸ｺﾞｼｯｸM-PRO" w:eastAsia="HG丸ｺﾞｼｯｸM-PRO" w:hAnsi="ＭＳ ゴシック" w:hint="eastAsia"/>
                          <w:sz w:val="20"/>
                          <w:szCs w:val="20"/>
                        </w:rPr>
                        <w:t>年</w:t>
                      </w:r>
                      <w:r w:rsidR="00CF325E">
                        <w:rPr>
                          <w:rFonts w:ascii="HG丸ｺﾞｼｯｸM-PRO" w:eastAsia="HG丸ｺﾞｼｯｸM-PRO" w:hAnsi="ＭＳ ゴシック" w:hint="eastAsia"/>
                          <w:sz w:val="20"/>
                          <w:szCs w:val="20"/>
                        </w:rPr>
                        <w:t>・男子</w:t>
                      </w:r>
                      <w:r w:rsidR="00DB2962" w:rsidRPr="00996601">
                        <w:rPr>
                          <w:rFonts w:ascii="HG丸ｺﾞｼｯｸM-PRO" w:eastAsia="HG丸ｺﾞｼｯｸM-PRO" w:hAnsi="ＭＳ ゴシック" w:hint="eastAsia"/>
                          <w:sz w:val="20"/>
                          <w:szCs w:val="20"/>
                        </w:rPr>
                        <w:t>）</w:t>
                      </w:r>
                    </w:p>
                    <w:p w:rsidR="00DB2962" w:rsidRPr="0074263E" w:rsidRDefault="00DB2962" w:rsidP="00481DC4">
                      <w:pPr>
                        <w:rPr>
                          <w:rFonts w:ascii="HG丸ｺﾞｼｯｸM-PRO" w:eastAsia="HG丸ｺﾞｼｯｸM-PRO"/>
                          <w:color w:val="FF0000"/>
                        </w:rPr>
                      </w:pPr>
                    </w:p>
                    <w:p w:rsidR="00DB2962" w:rsidRPr="00E522F3" w:rsidRDefault="00DB2962" w:rsidP="00481DC4">
                      <w:pPr>
                        <w:ind w:firstLineChars="1900" w:firstLine="3990"/>
                        <w:rPr>
                          <w:rFonts w:ascii="HG丸ｺﾞｼｯｸM-PRO" w:eastAsia="HG丸ｺﾞｼｯｸM-PRO"/>
                        </w:rPr>
                      </w:pPr>
                    </w:p>
                  </w:txbxContent>
                </v:textbox>
              </v:shape>
            </w:pict>
          </mc:Fallback>
        </mc:AlternateContent>
      </w:r>
    </w:p>
    <w:p w:rsidR="005B5452" w:rsidRDefault="005B5452">
      <w:pPr>
        <w:rPr>
          <w:rFonts w:ascii="ＭＳ ゴシック" w:eastAsia="ＭＳ ゴシック" w:hAnsi="ＭＳ ゴシック"/>
        </w:rPr>
      </w:pPr>
    </w:p>
    <w:p w:rsidR="00D02786" w:rsidRDefault="00D02786" w:rsidP="00120A4F">
      <w:pPr>
        <w:ind w:leftChars="2500" w:left="5250"/>
        <w:rPr>
          <w:rFonts w:ascii="HG丸ｺﾞｼｯｸM-PRO" w:eastAsia="HG丸ｺﾞｼｯｸM-PRO" w:hAnsi="HG丸ｺﾞｼｯｸM-PRO"/>
          <w:sz w:val="20"/>
          <w:szCs w:val="20"/>
        </w:rPr>
      </w:pPr>
    </w:p>
    <w:p w:rsidR="00D31E73" w:rsidRPr="00A81387" w:rsidRDefault="00D31E73" w:rsidP="00A81387">
      <w:pPr>
        <w:ind w:firstLineChars="100" w:firstLine="180"/>
        <w:rPr>
          <w:rFonts w:ascii="HG丸ｺﾞｼｯｸM-PRO" w:eastAsia="HG丸ｺﾞｼｯｸM-PRO" w:hAnsi="HG丸ｺﾞｼｯｸM-PRO"/>
          <w:w w:val="90"/>
          <w:sz w:val="20"/>
          <w:szCs w:val="20"/>
        </w:rPr>
      </w:pPr>
    </w:p>
    <w:p w:rsidR="00664E2A" w:rsidRDefault="005071C9" w:rsidP="005071C9">
      <w:pPr>
        <w:spacing w:line="120" w:lineRule="auto"/>
        <w:ind w:left="359" w:hangingChars="200" w:hanging="359"/>
        <w:rPr>
          <w:rFonts w:ascii="HG丸ｺﾞｼｯｸM-PRO" w:eastAsia="HG丸ｺﾞｼｯｸM-PRO" w:hAnsi="HG丸ｺﾞｼｯｸM-PRO"/>
          <w:sz w:val="20"/>
          <w:szCs w:val="20"/>
        </w:rPr>
      </w:pPr>
      <w:r w:rsidRPr="00A81387">
        <w:rPr>
          <w:rFonts w:ascii="HG丸ｺﾞｼｯｸM-PRO" w:eastAsia="HG丸ｺﾞｼｯｸM-PRO" w:hAnsi="HG丸ｺﾞｼｯｸM-PRO"/>
          <w:noProof/>
          <w:w w:val="90"/>
          <w:sz w:val="20"/>
          <w:szCs w:val="20"/>
        </w:rPr>
        <w:drawing>
          <wp:anchor distT="0" distB="0" distL="114300" distR="114300" simplePos="0" relativeHeight="251743232" behindDoc="1" locked="0" layoutInCell="1" allowOverlap="1" wp14:anchorId="2264138E" wp14:editId="744EEA13">
            <wp:simplePos x="0" y="0"/>
            <wp:positionH relativeFrom="column">
              <wp:posOffset>-175260</wp:posOffset>
            </wp:positionH>
            <wp:positionV relativeFrom="paragraph">
              <wp:posOffset>135556</wp:posOffset>
            </wp:positionV>
            <wp:extent cx="4552950" cy="3886200"/>
            <wp:effectExtent l="0" t="0" r="0" b="0"/>
            <wp:wrapNone/>
            <wp:docPr id="6" name="図 6" descr="C:\Users\te068.TEACHERS\Desktop\figure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068.TEACHERS\Desktop\figure_bl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846" w:rsidRPr="00A81387" w:rsidRDefault="005071C9" w:rsidP="00A81387">
      <w:pPr>
        <w:ind w:leftChars="2750" w:left="5775"/>
        <w:jc w:val="left"/>
        <w:rPr>
          <w:rFonts w:ascii="HG丸ｺﾞｼｯｸM-PRO" w:eastAsia="HG丸ｺﾞｼｯｸM-PRO" w:hAnsi="HG丸ｺﾞｼｯｸM-PRO"/>
          <w:w w:val="90"/>
          <w:sz w:val="20"/>
          <w:szCs w:val="20"/>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E72EAC7" wp14:editId="39A5A2D2">
                <wp:simplePos x="0" y="0"/>
                <wp:positionH relativeFrom="column">
                  <wp:posOffset>-12700</wp:posOffset>
                </wp:positionH>
                <wp:positionV relativeFrom="paragraph">
                  <wp:posOffset>12065</wp:posOffset>
                </wp:positionV>
                <wp:extent cx="6631940" cy="238125"/>
                <wp:effectExtent l="0" t="0" r="16510" b="28575"/>
                <wp:wrapNone/>
                <wp:docPr id="22" name="カギ線コネクタ 22"/>
                <wp:cNvGraphicFramePr/>
                <a:graphic xmlns:a="http://schemas.openxmlformats.org/drawingml/2006/main">
                  <a:graphicData uri="http://schemas.microsoft.com/office/word/2010/wordprocessingShape">
                    <wps:wsp>
                      <wps:cNvCnPr/>
                      <wps:spPr>
                        <a:xfrm>
                          <a:off x="0" y="0"/>
                          <a:ext cx="6631940" cy="238125"/>
                        </a:xfrm>
                        <a:prstGeom prst="bentConnector3">
                          <a:avLst>
                            <a:gd name="adj1" fmla="val 50000"/>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1pt;margin-top:.95pt;width:522.2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uFFQIAAF8EAAAOAAAAZHJzL2Uyb0RvYy54bWysVEmuEzEQ3SNxB8t70kP40aeVzl8k+mwQ&#10;RAwHcDykjTy0bJNhG9ZcgCsgweIvWHKYXnANyu5Oh0lCILJw7Ha9V/VeVff85qAV2nHnpTU1LiY5&#10;RtxQy6TZ1vjVy9sH1xj5QAwjyhpe4yP3+GZx/95831a8tI1VjDsEJMZX+7bGTQhtlWWeNlwTP7Et&#10;N3AprNMkwNFtM+bIHti1yso8n2V761jrLOXew9NVf4kXiV8ITsMzITwPSNUYagtpdWndxDVbzEm1&#10;daRtJB3KIP9QhSbSQNKRakUCQW+c/IVKS+qstyJMqNWZFUJSnjSAmiL/Sc2LhrQ8aQFzfDva5P8f&#10;LX26WzskWY3LEiNDNPSoO33oTh+/fn7fne66t++606fu9AXBPZi1b30FmKVZu+Hk27WLyg/C6fgP&#10;mtAhGXwcDeaHgCg8nM2mxaOH0AcKd+X0uiivIml2QbfOh8fcahQ3Nd5wE5bWGOijddPkMNk98SFZ&#10;zYZ6CXtdYCS0gs7tiEJXOfwG3iEaMpyZI1SZuHqrJLuVSqVDnDi+VA4BRY3DoRgYfoiKJCvimz6I&#10;wW5lwxAYSbPoT+9I2oWj4n3C51yAzeBBkVSkAb+kI5SC0nNKZSA6wgQUNwLzPwOH+Ajlafj/Bjwi&#10;UmZrwgjW0lj3u+wXl0Qff3ag1x0t2Fh2TLOSrIEpTu0e3rj4mnx/TvDLd2HxDQAA//8DAFBLAwQU&#10;AAYACAAAACEAURXfbt0AAAAIAQAADwAAAGRycy9kb3ducmV2LnhtbEyPwU7DMBBE70j8g7VI3FqH&#10;ECoa4lSFAj1T6KE3N16SCHsdYrdJ/57tiR5nZzXzpliMzooj9qH1pOBumoBAqrxpqVbw9fk2eQQR&#10;oiajrSdUcMIAi/L6qtC58QN94HETa8EhFHKtoImxy6UMVYNOh6nvkNj79r3TkWVfS9PrgcOdlWmS&#10;zKTTLXFDozt8abD62RycgufVa5ydVsHZbr19l7v14H4flkrd3ozLJxARx/j/DGd8RoeSmfb+QCYI&#10;q2CS8pTI9zmIs51kaQZir+B+noEsC3k5oPwDAAD//wMAUEsBAi0AFAAGAAgAAAAhALaDOJL+AAAA&#10;4QEAABMAAAAAAAAAAAAAAAAAAAAAAFtDb250ZW50X1R5cGVzXS54bWxQSwECLQAUAAYACAAAACEA&#10;OP0h/9YAAACUAQAACwAAAAAAAAAAAAAAAAAvAQAAX3JlbHMvLnJlbHNQSwECLQAUAAYACAAAACEA&#10;J0BLhRUCAABfBAAADgAAAAAAAAAAAAAAAAAuAgAAZHJzL2Uyb0RvYy54bWxQSwECLQAUAAYACAAA&#10;ACEAURXfbt0AAAAIAQAADwAAAAAAAAAAAAAAAABvBAAAZHJzL2Rvd25yZXYueG1sUEsFBgAAAAAE&#10;AAQA8wAAAHkFAAAAAA==&#10;" strokecolor="black [3213]">
                <v:stroke dashstyle="dashDot"/>
              </v:shape>
            </w:pict>
          </mc:Fallback>
        </mc:AlternateContent>
      </w:r>
    </w:p>
    <w:p w:rsidR="00957846" w:rsidRDefault="00506096" w:rsidP="00957846">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763712" behindDoc="0" locked="0" layoutInCell="1" allowOverlap="1" wp14:anchorId="4AC9367E" wp14:editId="243C5AF7">
                <wp:simplePos x="0" y="0"/>
                <wp:positionH relativeFrom="column">
                  <wp:posOffset>3817028</wp:posOffset>
                </wp:positionH>
                <wp:positionV relativeFrom="paragraph">
                  <wp:posOffset>161313</wp:posOffset>
                </wp:positionV>
                <wp:extent cx="1050423" cy="558165"/>
                <wp:effectExtent l="0" t="38100" r="54610" b="32385"/>
                <wp:wrapNone/>
                <wp:docPr id="23" name="円形吹き出し 23"/>
                <wp:cNvGraphicFramePr/>
                <a:graphic xmlns:a="http://schemas.openxmlformats.org/drawingml/2006/main">
                  <a:graphicData uri="http://schemas.microsoft.com/office/word/2010/wordprocessingShape">
                    <wps:wsp>
                      <wps:cNvSpPr/>
                      <wps:spPr>
                        <a:xfrm rot="20822708">
                          <a:off x="0" y="0"/>
                          <a:ext cx="1050423" cy="558165"/>
                        </a:xfrm>
                        <a:prstGeom prst="wedgeEllipseCallout">
                          <a:avLst>
                            <a:gd name="adj1" fmla="val 49492"/>
                            <a:gd name="adj2" fmla="val 42994"/>
                          </a:avLst>
                        </a:prstGeom>
                        <a:solidFill>
                          <a:sysClr val="window" lastClr="FFFFFF">
                            <a:lumMod val="95000"/>
                          </a:sysClr>
                        </a:solidFill>
                        <a:ln w="12700" cap="flat" cmpd="sng" algn="ctr">
                          <a:solidFill>
                            <a:sysClr val="windowText" lastClr="000000">
                              <a:lumMod val="65000"/>
                              <a:lumOff val="35000"/>
                            </a:sysClr>
                          </a:solidFill>
                          <a:prstDash val="solid"/>
                        </a:ln>
                        <a:effectLst/>
                      </wps:spPr>
                      <wps:txbx>
                        <w:txbxContent>
                          <w:p w:rsidR="00C8674D" w:rsidRPr="00DB5D7A" w:rsidRDefault="00C8674D" w:rsidP="00C8674D">
                            <w:pPr>
                              <w:jc w:val="center"/>
                              <w:rPr>
                                <w:rFonts w:ascii="HG丸ｺﾞｼｯｸM-PRO" w:eastAsia="HG丸ｺﾞｼｯｸM-PRO" w:hAnsi="HG丸ｺﾞｼｯｸM-PRO"/>
                                <w:b/>
                                <w:color w:val="000000" w:themeColor="text1"/>
                                <w:sz w:val="24"/>
                              </w:rPr>
                            </w:pPr>
                            <w:r w:rsidRPr="00DB5D7A">
                              <w:rPr>
                                <w:rFonts w:ascii="HG丸ｺﾞｼｯｸM-PRO" w:eastAsia="HG丸ｺﾞｼｯｸM-PRO" w:hAnsi="HG丸ｺﾞｼｯｸM-PRO" w:hint="eastAsia"/>
                                <w:b/>
                                <w:color w:val="000000" w:themeColor="text1"/>
                                <w:sz w:val="24"/>
                              </w:rPr>
                              <w:t>告知!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32" type="#_x0000_t63" style="position:absolute;left:0;text-align:left;margin-left:300.55pt;margin-top:12.7pt;width:82.7pt;height:43.95pt;rotation:-849010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fd+QIAAOMFAAAOAAAAZHJzL2Uyb0RvYy54bWysVMtuEzEU3SPxD5b3NJNpkjZRkypKCUIq&#10;baUWde14PMkgj21sJ5Oy66askNix5y9A4muq/gfHnkmaAmKBmMXIvrbPPffcx9HxupRkJawrtBrS&#10;9l5CiVBcZ4WaD+nbq+mLQ0qcZypjUisxpDfC0ePR82dHlRmIVC+0zIQlAFFuUJkhXXhvBq2W4wtR&#10;MrenjVA4zLUtmcfWzluZZRXQS9lKk6TXqrTNjNVcOAfrSX1IRxE/zwX353nuhCdySMHNx7+N/1n4&#10;t0ZHbDC3zCwK3tBg/8CiZIWC0y3UCfOMLG3xG1RZcKudzv0e12VL53nBRYwB0bSTX6K5XDAjYiwQ&#10;x5mtTO7/wfKz1YUlRTak6T4lipXI0cPd3cOPrw+fv93ffnr4+P3+9gvBIZSqjBvgwaW5sM3OYRnC&#10;Xue2JFZD3jQ5TNOD5DCqgfjIOop9sxVbrD3hMLaTbtIJTjnOut3Ddq8bfLRqsABqrPOvhC5JWAxp&#10;JbK5eCllYZyYMCn10kcnbHXqfNQ+awJg2bs2JXkpkcoVk6TT7/TTJtU7d9Ind9J+v9MQaBBBZUMh&#10;wDsti2xaSBk3N24iLQE6iBUq0xUlkjkP45BO4xfJyWX5Rmf1vX43SWLFAdjF9zHcJ7hSkQraQEFU&#10;K2foiFwyj2VpkCOn5pQwOUercW+jgyeva9RdVleQe4cZCAQOIYJdZr0Ns2hGx9QQ+xvzXwgHhU6Y&#10;W9QvIptGRamCGxGbEBkKuQ0FVJdMWPn1bB1LrxdeBMtMZzcox1hIiN8ZPi2AfwphL5hFNmHEsPHn&#10;+OVSQyndrChZaPvhT/ZwH/2CU0oqNDpUfL9kVkCV1wqd1G93OmEyxE2ne5BiY3dPZrsnallONHKO&#10;+gK7uAz3vdwsc6vLa8ykcfCKI6Y4fNf5ajYTXw8gTDUuxuN4DdPAMH+qLg0P4EG5oOzV+ppZ0zSA&#10;Ry7P9GYosEEs07plHu+Gl0qPl17nxVbzWtcmAZgkse6aqRdG1e4+3nqczaOfAAAA//8DAFBLAwQU&#10;AAYACAAAACEAbsjm3+AAAAAKAQAADwAAAGRycy9kb3ducmV2LnhtbEyPy07DMBBF90j8gzVI7Kjz&#10;oAFCnCqKhMSiQmooezc2SUo8DrbbhL9nuoLl6B7de6bYLGZkZ+38YFFAvIqAaWytGrATsH9/uXsE&#10;5oNEJUeLWsCP9rApr68KmSs7406fm9AxKkGfSwF9CFPOuW97baRf2UkjZZ/WGRnodB1XTs5Ubkae&#10;RFHGjRyQFno56brX7VdzMgLS1+86c9tq3tunqnmrh2Oy+zgKcXuzVM/Agl7CHwwXfVKHkpwO9oTK&#10;s1FAFsUxoQKS9T0wAh6ybA3sQGScpsDLgv9/ofwFAAD//wMAUEsBAi0AFAAGAAgAAAAhALaDOJL+&#10;AAAA4QEAABMAAAAAAAAAAAAAAAAAAAAAAFtDb250ZW50X1R5cGVzXS54bWxQSwECLQAUAAYACAAA&#10;ACEAOP0h/9YAAACUAQAACwAAAAAAAAAAAAAAAAAvAQAAX3JlbHMvLnJlbHNQSwECLQAUAAYACAAA&#10;ACEA3Fhn3fkCAADjBQAADgAAAAAAAAAAAAAAAAAuAgAAZHJzL2Uyb0RvYy54bWxQSwECLQAUAAYA&#10;CAAAACEAbsjm3+AAAAAKAQAADwAAAAAAAAAAAAAAAABTBQAAZHJzL2Rvd25yZXYueG1sUEsFBgAA&#10;AAAEAAQA8wAAAGAGAAAAAA==&#10;" adj="21490,20087" fillcolor="#f2f2f2" strokecolor="#595959" strokeweight="1pt">
                <v:textbox>
                  <w:txbxContent>
                    <w:p w:rsidR="00C8674D" w:rsidRPr="00DB5D7A" w:rsidRDefault="00C8674D" w:rsidP="00C8674D">
                      <w:pPr>
                        <w:jc w:val="center"/>
                        <w:rPr>
                          <w:rFonts w:ascii="HG丸ｺﾞｼｯｸM-PRO" w:eastAsia="HG丸ｺﾞｼｯｸM-PRO" w:hAnsi="HG丸ｺﾞｼｯｸM-PRO"/>
                          <w:b/>
                          <w:color w:val="000000" w:themeColor="text1"/>
                          <w:sz w:val="24"/>
                        </w:rPr>
                      </w:pPr>
                      <w:r w:rsidRPr="00DB5D7A">
                        <w:rPr>
                          <w:rFonts w:ascii="HG丸ｺﾞｼｯｸM-PRO" w:eastAsia="HG丸ｺﾞｼｯｸM-PRO" w:hAnsi="HG丸ｺﾞｼｯｸM-PRO" w:hint="eastAsia"/>
                          <w:b/>
                          <w:color w:val="000000" w:themeColor="text1"/>
                          <w:sz w:val="24"/>
                        </w:rPr>
                        <w:t>告知</w:t>
                      </w:r>
                      <w:r w:rsidRPr="00DB5D7A">
                        <w:rPr>
                          <w:rFonts w:ascii="HG丸ｺﾞｼｯｸM-PRO" w:eastAsia="HG丸ｺﾞｼｯｸM-PRO" w:hAnsi="HG丸ｺﾞｼｯｸM-PRO" w:hint="eastAsia"/>
                          <w:b/>
                          <w:color w:val="000000" w:themeColor="text1"/>
                          <w:sz w:val="24"/>
                        </w:rPr>
                        <w:t>!</w:t>
                      </w:r>
                    </w:p>
                  </w:txbxContent>
                </v:textbox>
              </v:shape>
            </w:pict>
          </mc:Fallback>
        </mc:AlternateContent>
      </w:r>
      <w:r w:rsidR="00372DE6">
        <w:rPr>
          <w:noProof/>
        </w:rPr>
        <mc:AlternateContent>
          <mc:Choice Requires="wps">
            <w:drawing>
              <wp:anchor distT="0" distB="0" distL="114300" distR="114300" simplePos="0" relativeHeight="251746304" behindDoc="0" locked="0" layoutInCell="1" allowOverlap="1" wp14:anchorId="44A8D674" wp14:editId="1C37F6AF">
                <wp:simplePos x="0" y="0"/>
                <wp:positionH relativeFrom="column">
                  <wp:posOffset>-212736</wp:posOffset>
                </wp:positionH>
                <wp:positionV relativeFrom="paragraph">
                  <wp:posOffset>60068</wp:posOffset>
                </wp:positionV>
                <wp:extent cx="1457933" cy="637853"/>
                <wp:effectExtent l="0" t="57150" r="9525" b="48260"/>
                <wp:wrapNone/>
                <wp:docPr id="14" name="円形吹き出し 14"/>
                <wp:cNvGraphicFramePr/>
                <a:graphic xmlns:a="http://schemas.openxmlformats.org/drawingml/2006/main">
                  <a:graphicData uri="http://schemas.microsoft.com/office/word/2010/wordprocessingShape">
                    <wps:wsp>
                      <wps:cNvSpPr/>
                      <wps:spPr>
                        <a:xfrm rot="20822708">
                          <a:off x="0" y="0"/>
                          <a:ext cx="1457933" cy="637853"/>
                        </a:xfrm>
                        <a:prstGeom prst="wedgeEllipseCallout">
                          <a:avLst>
                            <a:gd name="adj1" fmla="val 43419"/>
                            <a:gd name="adj2" fmla="val 61038"/>
                          </a:avLst>
                        </a:prstGeom>
                        <a:solidFill>
                          <a:sysClr val="window" lastClr="FFFFFF">
                            <a:lumMod val="95000"/>
                          </a:sysClr>
                        </a:solidFill>
                        <a:ln w="12700" cap="flat" cmpd="sng" algn="ctr">
                          <a:solidFill>
                            <a:sysClr val="windowText" lastClr="000000">
                              <a:lumMod val="65000"/>
                              <a:lumOff val="35000"/>
                            </a:sysClr>
                          </a:solidFill>
                          <a:prstDash val="solid"/>
                        </a:ln>
                        <a:effectLst/>
                      </wps:spPr>
                      <wps:txbx>
                        <w:txbxContent>
                          <w:p w:rsidR="00221E46" w:rsidRPr="00574705" w:rsidRDefault="004257EA" w:rsidP="00221E46">
                            <w:pPr>
                              <w:jc w:val="center"/>
                              <w:rPr>
                                <w:rFonts w:ascii="HG丸ｺﾞｼｯｸM-PRO" w:eastAsia="HG丸ｺﾞｼｯｸM-PRO" w:hAnsi="HG丸ｺﾞｼｯｸM-PRO"/>
                                <w:b/>
                                <w:color w:val="000000" w:themeColor="text1"/>
                                <w:sz w:val="26"/>
                                <w:szCs w:val="26"/>
                              </w:rPr>
                            </w:pPr>
                            <w:r w:rsidRPr="00574705">
                              <w:rPr>
                                <w:rFonts w:ascii="HG丸ｺﾞｼｯｸM-PRO" w:eastAsia="HG丸ｺﾞｼｯｸM-PRO" w:hAnsi="HG丸ｺﾞｼｯｸM-PRO" w:hint="eastAsia"/>
                                <w:b/>
                                <w:color w:val="000000" w:themeColor="text1"/>
                                <w:sz w:val="26"/>
                                <w:szCs w:val="26"/>
                              </w:rPr>
                              <w:t>お知らせ</w:t>
                            </w:r>
                            <w:r w:rsidR="00574705">
                              <w:rPr>
                                <w:rFonts w:ascii="HG丸ｺﾞｼｯｸM-PRO" w:eastAsia="HG丸ｺﾞｼｯｸM-PRO" w:hAnsi="HG丸ｺﾞｼｯｸM-PRO"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4" o:spid="_x0000_s1033" type="#_x0000_t63" style="position:absolute;left:0;text-align:left;margin-left:-16.75pt;margin-top:4.75pt;width:114.8pt;height:50.2pt;rotation:-849010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gy+gIAAOMFAAAOAAAAZHJzL2Uyb0RvYy54bWysVMtuEzEU3SPxD5b3NJNH0yRqUkUpQUil&#10;rdSirh2PJxnksY3tZFJ23ZQVEjv2/AVIfE2V/+DYM0lTQCwQsxjZ99rH5577OD5ZF5KshHW5VkPa&#10;PEgoEYrrNFfzIX17PX3Ro8R5plImtRJDeiscPRk9f3ZcmoFo6YWWqbAEIMoNSjOkC+/NoNFwfCEK&#10;5g60EQrOTNuCeWztvJFaVgK9kI1WknQbpbapsZoL52A9rZx0FPGzTHB/kWVOeCKHFNx8/Nv4n4V/&#10;Y3TMBnPLzCLnNQ32DywKlis8uoM6ZZ6Rpc1/gypybrXTmT/gumjoLMu5iDEgmmbySzRXC2ZEjAXi&#10;OLOTyf0/WH6+urQkT5G7DiWKFcjR5v5+8+Pr5vO3h7tPm4/fH+6+EDihVGncABeuzKWtdw7LEPY6&#10;swWxGvK2kl6rdZT0ohqIj6yj2Lc7scXaEw5js3N41G+3KeHwddtHvcN2eKNRgQVQY51/JXRBwmJI&#10;S5HOxUspc+PEhEmplz4+wlZnzkft0zoAlr5rUpIVEqlcMUk67U6zX6d670xr/0y3mbR7NYEaEVS2&#10;FAK80zJPp7mUcXPrJtISoINYrlJdUiKZ8zAO6TR+kZxcFm90Wp3rHyZJrDgAu3g/hvsEVypSQhso&#10;iGrlDB2RSeaxLAxy5NScEibnaDXubXzgye0KdZ/VNeTeYwYCgUOIYJ9Zd8ssmtExFUR7a/4L4aDQ&#10;KXOL6kZkU6soVXhGxCZEhkJuQwFVJRNWfj1bx9I7CjeCZabTW5RjLCTE7wyf5sA/g7CXzCKbMGLY&#10;+Av8MqmhlK5XlCy0/fAneziPfoGXkhKNDhXfL5kVUOW1Qif1m51OmAxxg5psYWP3PbN9j1oWE42c&#10;o77ALi7DeS+3y8zq4gYzaRxehYspjrerfNWbia8GEKYaF+NxPIZpYJg/U1eGB/CgXFD2en3DrKkb&#10;wCOX53o7FNgglmnVMo9nw02lx0uvs3yneaVrnQBMklh39dQLo2p/H089zubRTwAAAP//AwBQSwME&#10;FAAGAAgAAAAhANSbCc3fAAAACQEAAA8AAABkcnMvZG93bnJldi54bWxMjzFPwzAQhXck/oN1SGyt&#10;XapUOI1TQSWWCgYKC5sbX5OU+BzFbhv49VwnOt2d3tO77xWr0XfihENsAxmYTRUIpCq4lmoDnx8v&#10;k0cQMVlytguEBn4wwqq8vSls7sKZ3vG0TbXgEIq5NdCk1OdSxqpBb+M09Eis7cPgbeJzqKUb7JnD&#10;fScflFpIb1viD43tcd1g9b09egPZft0+HzZWVvpN02/2qr7CRhlzfzc+LUEkHNO/GS74jA4lM+3C&#10;kVwUnYHJfJ6x1YDmcdH1YgZix4vSGmRZyOsG5R8AAAD//wMAUEsBAi0AFAAGAAgAAAAhALaDOJL+&#10;AAAA4QEAABMAAAAAAAAAAAAAAAAAAAAAAFtDb250ZW50X1R5cGVzXS54bWxQSwECLQAUAAYACAAA&#10;ACEAOP0h/9YAAACUAQAACwAAAAAAAAAAAAAAAAAvAQAAX3JlbHMvLnJlbHNQSwECLQAUAAYACAAA&#10;ACEAuNA4MvoCAADjBQAADgAAAAAAAAAAAAAAAAAuAgAAZHJzL2Uyb0RvYy54bWxQSwECLQAUAAYA&#10;CAAAACEA1JsJzd8AAAAJAQAADwAAAAAAAAAAAAAAAABUBQAAZHJzL2Rvd25yZXYueG1sUEsFBgAA&#10;AAAEAAQA8wAAAGAGAAAAAA==&#10;" adj="20179,23984" fillcolor="#f2f2f2" strokecolor="#595959" strokeweight="1pt">
                <v:textbox>
                  <w:txbxContent>
                    <w:p w:rsidR="00221E46" w:rsidRPr="00574705" w:rsidRDefault="004257EA" w:rsidP="00221E46">
                      <w:pPr>
                        <w:jc w:val="center"/>
                        <w:rPr>
                          <w:rFonts w:ascii="HG丸ｺﾞｼｯｸM-PRO" w:eastAsia="HG丸ｺﾞｼｯｸM-PRO" w:hAnsi="HG丸ｺﾞｼｯｸM-PRO"/>
                          <w:b/>
                          <w:color w:val="000000" w:themeColor="text1"/>
                          <w:sz w:val="26"/>
                          <w:szCs w:val="26"/>
                        </w:rPr>
                      </w:pPr>
                      <w:r w:rsidRPr="00574705">
                        <w:rPr>
                          <w:rFonts w:ascii="HG丸ｺﾞｼｯｸM-PRO" w:eastAsia="HG丸ｺﾞｼｯｸM-PRO" w:hAnsi="HG丸ｺﾞｼｯｸM-PRO" w:hint="eastAsia"/>
                          <w:b/>
                          <w:color w:val="000000" w:themeColor="text1"/>
                          <w:sz w:val="26"/>
                          <w:szCs w:val="26"/>
                        </w:rPr>
                        <w:t>お知らせ</w:t>
                      </w:r>
                      <w:r w:rsidR="00574705">
                        <w:rPr>
                          <w:rFonts w:ascii="HG丸ｺﾞｼｯｸM-PRO" w:eastAsia="HG丸ｺﾞｼｯｸM-PRO" w:hAnsi="HG丸ｺﾞｼｯｸM-PRO" w:hint="eastAsia"/>
                          <w:b/>
                          <w:color w:val="000000" w:themeColor="text1"/>
                          <w:sz w:val="26"/>
                          <w:szCs w:val="26"/>
                        </w:rPr>
                        <w:t>!</w:t>
                      </w:r>
                    </w:p>
                  </w:txbxContent>
                </v:textbox>
              </v:shape>
            </w:pict>
          </mc:Fallback>
        </mc:AlternateContent>
      </w:r>
    </w:p>
    <w:p w:rsidR="00493C18" w:rsidRDefault="00506096" w:rsidP="00C337ED">
      <w:pPr>
        <w:rPr>
          <w:rFonts w:ascii="HG丸ｺﾞｼｯｸM-PRO" w:eastAsia="HG丸ｺﾞｼｯｸM-PRO" w:hAnsi="HG丸ｺﾞｼｯｸM-PRO"/>
          <w:w w:val="95"/>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4736" behindDoc="1" locked="0" layoutInCell="1" allowOverlap="1" wp14:anchorId="29FF698C" wp14:editId="4680EEC2">
                <wp:simplePos x="0" y="0"/>
                <wp:positionH relativeFrom="column">
                  <wp:posOffset>4380865</wp:posOffset>
                </wp:positionH>
                <wp:positionV relativeFrom="paragraph">
                  <wp:posOffset>72390</wp:posOffset>
                </wp:positionV>
                <wp:extent cx="2371725" cy="29051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2371725" cy="290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68F" w:rsidRPr="00DB5D7A" w:rsidRDefault="00BB368F">
                            <w:pPr>
                              <w:rPr>
                                <w:rFonts w:asciiTheme="majorEastAsia" w:eastAsiaTheme="majorEastAsia" w:hAnsiTheme="majorEastAsia"/>
                                <w:b/>
                                <w:sz w:val="28"/>
                                <w:szCs w:val="28"/>
                                <w:u w:val="wave"/>
                              </w:rPr>
                            </w:pPr>
                            <w:r w:rsidRPr="00DB5D7A">
                              <w:rPr>
                                <w:rFonts w:asciiTheme="majorEastAsia" w:eastAsiaTheme="majorEastAsia" w:hAnsiTheme="majorEastAsia" w:hint="eastAsia"/>
                                <w:b/>
                                <w:sz w:val="28"/>
                                <w:szCs w:val="28"/>
                                <w:u w:val="wave"/>
                              </w:rPr>
                              <w:t>十二月五日（水）から</w:t>
                            </w:r>
                          </w:p>
                          <w:p w:rsidR="00BB368F" w:rsidRPr="00DB5D7A" w:rsidRDefault="00DB5D7A">
                            <w:pPr>
                              <w:rPr>
                                <w:rFonts w:asciiTheme="majorEastAsia" w:eastAsiaTheme="majorEastAsia" w:hAnsiTheme="majorEastAsia"/>
                                <w:b/>
                                <w:sz w:val="28"/>
                                <w:szCs w:val="28"/>
                                <w:u w:val="wave"/>
                              </w:rPr>
                            </w:pPr>
                            <w:r w:rsidRPr="00BF7443">
                              <w:rPr>
                                <w:rFonts w:asciiTheme="majorEastAsia" w:eastAsiaTheme="majorEastAsia" w:hAnsiTheme="majorEastAsia" w:hint="eastAsia"/>
                                <w:b/>
                                <w:sz w:val="28"/>
                                <w:szCs w:val="28"/>
                                <w:bdr w:val="single" w:sz="4" w:space="0" w:color="auto"/>
                              </w:rPr>
                              <w:t>冬休み長期貸出</w:t>
                            </w:r>
                            <w:r w:rsidRPr="00BF7443">
                              <w:rPr>
                                <w:rFonts w:asciiTheme="majorEastAsia" w:eastAsiaTheme="majorEastAsia" w:hAnsiTheme="majorEastAsia" w:hint="eastAsia"/>
                                <w:b/>
                                <w:sz w:val="28"/>
                                <w:szCs w:val="28"/>
                              </w:rPr>
                              <w:t>が始まります。</w:t>
                            </w:r>
                          </w:p>
                          <w:p w:rsidR="00BB368F" w:rsidRPr="00DB5D7A" w:rsidRDefault="00BB368F">
                            <w:pPr>
                              <w:rPr>
                                <w:rFonts w:asciiTheme="majorEastAsia" w:eastAsiaTheme="majorEastAsia" w:hAnsiTheme="majorEastAsia"/>
                                <w:sz w:val="28"/>
                                <w:szCs w:val="28"/>
                              </w:rPr>
                            </w:pPr>
                            <w:r w:rsidRPr="00DB5D7A">
                              <w:rPr>
                                <w:rFonts w:asciiTheme="majorEastAsia" w:eastAsiaTheme="majorEastAsia" w:hAnsiTheme="majorEastAsia" w:hint="eastAsia"/>
                                <w:b/>
                                <w:sz w:val="28"/>
                                <w:szCs w:val="28"/>
                              </w:rPr>
                              <w:t>貸出冊数は</w:t>
                            </w:r>
                            <w:r w:rsidRPr="00DB5D7A">
                              <w:rPr>
                                <w:rFonts w:asciiTheme="majorEastAsia" w:eastAsiaTheme="majorEastAsia" w:hAnsiTheme="majorEastAsia" w:hint="eastAsia"/>
                                <w:b/>
                                <w:sz w:val="28"/>
                                <w:szCs w:val="28"/>
                                <w:bdr w:val="single" w:sz="4" w:space="0" w:color="auto"/>
                              </w:rPr>
                              <w:t>８冊</w:t>
                            </w:r>
                            <w:r w:rsidRPr="00DB5D7A">
                              <w:rPr>
                                <w:rFonts w:asciiTheme="majorEastAsia" w:eastAsiaTheme="majorEastAsia" w:hAnsiTheme="majorEastAsia" w:hint="eastAsia"/>
                                <w:b/>
                                <w:sz w:val="28"/>
                                <w:szCs w:val="28"/>
                              </w:rPr>
                              <w:t>まで</w:t>
                            </w:r>
                            <w:r w:rsidR="00DB5D7A" w:rsidRPr="00DB5D7A">
                              <w:rPr>
                                <w:rFonts w:asciiTheme="majorEastAsia" w:eastAsiaTheme="majorEastAsia" w:hAnsiTheme="majorEastAsia" w:hint="eastAsia"/>
                                <w:sz w:val="28"/>
                                <w:szCs w:val="28"/>
                              </w:rPr>
                              <w:t>！</w:t>
                            </w:r>
                          </w:p>
                          <w:p w:rsidR="00DB5D7A" w:rsidRDefault="00DB5D7A" w:rsidP="00DB5D7A">
                            <w:pPr>
                              <w:ind w:firstLineChars="400" w:firstLine="840"/>
                            </w:pPr>
                            <w:r>
                              <w:rPr>
                                <w:rFonts w:hint="eastAsia"/>
                              </w:rPr>
                              <w:t>通常は３冊なので、たくさん読みたい</w:t>
                            </w:r>
                          </w:p>
                          <w:p w:rsidR="00DB5D7A" w:rsidRPr="00DB5D7A" w:rsidRDefault="00DB5D7A" w:rsidP="00DB5D7A">
                            <w:pPr>
                              <w:ind w:firstLineChars="400" w:firstLine="840"/>
                            </w:pPr>
                            <w:r>
                              <w:rPr>
                                <w:rFonts w:hint="eastAsia"/>
                              </w:rPr>
                              <w:t>人にはお得な期間です♪</w:t>
                            </w:r>
                          </w:p>
                          <w:p w:rsidR="00BB368F" w:rsidRDefault="00BB368F" w:rsidP="00DB5D7A">
                            <w:pPr>
                              <w:ind w:firstLineChars="400" w:firstLine="840"/>
                            </w:pPr>
                            <w:r>
                              <w:rPr>
                                <w:rFonts w:hint="eastAsia"/>
                              </w:rPr>
                              <w:t>返却日は冬休み明けになりますので、</w:t>
                            </w:r>
                          </w:p>
                          <w:p w:rsidR="00BB368F" w:rsidRPr="00BB368F" w:rsidRDefault="00DB5D7A" w:rsidP="00DB5D7A">
                            <w:pPr>
                              <w:ind w:firstLineChars="400" w:firstLine="840"/>
                            </w:pPr>
                            <w:r>
                              <w:rPr>
                                <w:rFonts w:hint="eastAsia"/>
                              </w:rPr>
                              <w:t>是非ご利用ください！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344.95pt;margin-top:5.7pt;width:186.75pt;height:228.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t+tAIAAKcFAAAOAAAAZHJzL2Uyb0RvYy54bWysVEtu2zAQ3RfoHQjuG9lKnI8ROXATpCgQ&#10;JEGTNmuaImOhFIclaUvOMgaKHqJXKLrueXSRDin50zSbFN1IHM6bGc6bz/FJXSoyF9YVoDPa3+lR&#10;IjSHvND3Gf14e/7mkBLnmc6ZAi0yuhCOnoxevzquzFCkMAWVC0vQiXbDymR06r0ZJonjU1EytwNG&#10;aFRKsCXzKNr7JLesQu+lStJebz+pwObGAhfO4e1Zq6Sj6F9Kwf2VlE54ojKKb/Pxa+N3Er7J6JgN&#10;7y0z04J3z2D/8IqSFRqDrl2dMc/IzBZ/uSoLbsGB9DscygSkLLiIOWA2/d6TbG6mzIiYC5LjzJom&#10;9//c8sv5tSVFntF0nxLNSqxRs/zaPP5oHn81y2+kWX5vlsvm8SfKBDFIWGXcEO1uDFr6+i3UWPjV&#10;vcPLwEMtbRn+mCFBPVK/WNMtak84Xqa7B/2DdEAJR1161Bv0UUD/ycbcWOffCShJOGTUYj0jzWx+&#10;4XwLXUFCNAeqyM8LpaIQekicKkvmDKuvfHwkOv8DpTSpMrq/O+hFxxqCeetZ6eBGxC7qwoXU2xTj&#10;yS+UCBilPwiJLMZMn4nNOBd6HT+iA0piqJcYdvjNq15i3OaBFjEyaL82LgsNNmYfx25DWf55RZls&#10;8VibrbzD0deTOrbP4aoDJpAvsDEstLPmDD8vsHgXzPlrZnG4sBdwYfgr/EgFSD50J0qmYB+euw/4&#10;jAr2Cf+UVDiuGXVfZswKStR7jfNw1N/bC/Mdhb3BQYqC3dZMtjV6Vp4C9kQfl5Ph8RjwXq2O0kJ5&#10;h5tlHOKiimmOb8soRm+Pp75dIriZuBiPIwgn2jB/oW8MD64Dz6E5b+s7Zk3XwR6b/xJWg82GTxq5&#10;xQZLDeOZB1nELg9Mt7x2FcBtEOek21xh3WzLEbXZr6PfAAAA//8DAFBLAwQUAAYACAAAACEAVn7j&#10;teEAAAALAQAADwAAAGRycy9kb3ducmV2LnhtbEyPTU/DMAyG70j8h8hI3FhaNqqtazohJC6IoX1w&#10;4ZY2XtvROKXJ1sKvxzvBzdbz6vXjbDXaVpyx940jBfEkAoFUOtNQpeB9/3w3B+GDJqNbR6jgGz2s&#10;8uurTKfGDbTF8y5UgkvIp1pBHUKXSunLGq32E9chMTu43urAa19J0+uBy20r76MokVY3xBdq3eFT&#10;jeXn7mQVfAyvP2/FdH1YH4dmS3Hz8rDffCl1ezM+LkEEHMNfGC76rA45OxXuRMaLVkEyXyw4yiCe&#10;gbgEomTKU6Fgxgxknsn/P+S/AAAA//8DAFBLAQItABQABgAIAAAAIQC2gziS/gAAAOEBAAATAAAA&#10;AAAAAAAAAAAAAAAAAABbQ29udGVudF9UeXBlc10ueG1sUEsBAi0AFAAGAAgAAAAhADj9If/WAAAA&#10;lAEAAAsAAAAAAAAAAAAAAAAALwEAAF9yZWxzLy5yZWxzUEsBAi0AFAAGAAgAAAAhADAeW360AgAA&#10;pwUAAA4AAAAAAAAAAAAAAAAALgIAAGRycy9lMm9Eb2MueG1sUEsBAi0AFAAGAAgAAAAhAFZ+47Xh&#10;AAAACwEAAA8AAAAAAAAAAAAAAAAADgUAAGRycy9kb3ducmV2LnhtbFBLBQYAAAAABAAEAPMAAAAc&#10;BgAAAAA=&#10;" fillcolor="white [3201]" stroked="f" strokeweight=".5pt">
                <v:textbox style="layout-flow:vertical-ideographic">
                  <w:txbxContent>
                    <w:p w:rsidR="00BB368F" w:rsidRPr="00DB5D7A" w:rsidRDefault="00BB368F">
                      <w:pPr>
                        <w:rPr>
                          <w:rFonts w:asciiTheme="majorEastAsia" w:eastAsiaTheme="majorEastAsia" w:hAnsiTheme="majorEastAsia" w:hint="eastAsia"/>
                          <w:b/>
                          <w:sz w:val="28"/>
                          <w:szCs w:val="28"/>
                          <w:u w:val="wave"/>
                        </w:rPr>
                      </w:pPr>
                      <w:r w:rsidRPr="00DB5D7A">
                        <w:rPr>
                          <w:rFonts w:asciiTheme="majorEastAsia" w:eastAsiaTheme="majorEastAsia" w:hAnsiTheme="majorEastAsia" w:hint="eastAsia"/>
                          <w:b/>
                          <w:sz w:val="28"/>
                          <w:szCs w:val="28"/>
                          <w:u w:val="wave"/>
                        </w:rPr>
                        <w:t>十二月五日（水）から</w:t>
                      </w:r>
                    </w:p>
                    <w:p w:rsidR="00BB368F" w:rsidRPr="00DB5D7A" w:rsidRDefault="00DB5D7A">
                      <w:pPr>
                        <w:rPr>
                          <w:rFonts w:asciiTheme="majorEastAsia" w:eastAsiaTheme="majorEastAsia" w:hAnsiTheme="majorEastAsia" w:hint="eastAsia"/>
                          <w:b/>
                          <w:sz w:val="28"/>
                          <w:szCs w:val="28"/>
                          <w:u w:val="wave"/>
                        </w:rPr>
                      </w:pPr>
                      <w:r w:rsidRPr="00BF7443">
                        <w:rPr>
                          <w:rFonts w:asciiTheme="majorEastAsia" w:eastAsiaTheme="majorEastAsia" w:hAnsiTheme="majorEastAsia" w:hint="eastAsia"/>
                          <w:b/>
                          <w:sz w:val="28"/>
                          <w:szCs w:val="28"/>
                          <w:bdr w:val="single" w:sz="4" w:space="0" w:color="auto"/>
                        </w:rPr>
                        <w:t>冬休み長期貸出</w:t>
                      </w:r>
                      <w:r w:rsidRPr="00BF7443">
                        <w:rPr>
                          <w:rFonts w:asciiTheme="majorEastAsia" w:eastAsiaTheme="majorEastAsia" w:hAnsiTheme="majorEastAsia" w:hint="eastAsia"/>
                          <w:b/>
                          <w:sz w:val="28"/>
                          <w:szCs w:val="28"/>
                        </w:rPr>
                        <w:t>が始まります。</w:t>
                      </w:r>
                    </w:p>
                    <w:p w:rsidR="00BB368F" w:rsidRPr="00DB5D7A" w:rsidRDefault="00BB368F">
                      <w:pPr>
                        <w:rPr>
                          <w:rFonts w:asciiTheme="majorEastAsia" w:eastAsiaTheme="majorEastAsia" w:hAnsiTheme="majorEastAsia" w:hint="eastAsia"/>
                          <w:sz w:val="28"/>
                          <w:szCs w:val="28"/>
                        </w:rPr>
                      </w:pPr>
                      <w:r w:rsidRPr="00DB5D7A">
                        <w:rPr>
                          <w:rFonts w:asciiTheme="majorEastAsia" w:eastAsiaTheme="majorEastAsia" w:hAnsiTheme="majorEastAsia" w:hint="eastAsia"/>
                          <w:b/>
                          <w:sz w:val="28"/>
                          <w:szCs w:val="28"/>
                        </w:rPr>
                        <w:t>貸出冊数は</w:t>
                      </w:r>
                      <w:r w:rsidRPr="00DB5D7A">
                        <w:rPr>
                          <w:rFonts w:asciiTheme="majorEastAsia" w:eastAsiaTheme="majorEastAsia" w:hAnsiTheme="majorEastAsia" w:hint="eastAsia"/>
                          <w:b/>
                          <w:sz w:val="28"/>
                          <w:szCs w:val="28"/>
                          <w:bdr w:val="single" w:sz="4" w:space="0" w:color="auto"/>
                        </w:rPr>
                        <w:t>８冊</w:t>
                      </w:r>
                      <w:r w:rsidRPr="00DB5D7A">
                        <w:rPr>
                          <w:rFonts w:asciiTheme="majorEastAsia" w:eastAsiaTheme="majorEastAsia" w:hAnsiTheme="majorEastAsia" w:hint="eastAsia"/>
                          <w:b/>
                          <w:sz w:val="28"/>
                          <w:szCs w:val="28"/>
                        </w:rPr>
                        <w:t>まで</w:t>
                      </w:r>
                      <w:r w:rsidR="00DB5D7A" w:rsidRPr="00DB5D7A">
                        <w:rPr>
                          <w:rFonts w:asciiTheme="majorEastAsia" w:eastAsiaTheme="majorEastAsia" w:hAnsiTheme="majorEastAsia" w:hint="eastAsia"/>
                          <w:sz w:val="28"/>
                          <w:szCs w:val="28"/>
                        </w:rPr>
                        <w:t>！</w:t>
                      </w:r>
                    </w:p>
                    <w:p w:rsidR="00DB5D7A" w:rsidRDefault="00DB5D7A" w:rsidP="00DB5D7A">
                      <w:pPr>
                        <w:ind w:firstLineChars="400" w:firstLine="840"/>
                        <w:rPr>
                          <w:rFonts w:hint="eastAsia"/>
                        </w:rPr>
                      </w:pPr>
                      <w:r>
                        <w:rPr>
                          <w:rFonts w:hint="eastAsia"/>
                        </w:rPr>
                        <w:t>通常は３冊なので、たくさん読みたい</w:t>
                      </w:r>
                    </w:p>
                    <w:p w:rsidR="00DB5D7A" w:rsidRPr="00DB5D7A" w:rsidRDefault="00DB5D7A" w:rsidP="00DB5D7A">
                      <w:pPr>
                        <w:ind w:firstLineChars="400" w:firstLine="840"/>
                        <w:rPr>
                          <w:rFonts w:hint="eastAsia"/>
                        </w:rPr>
                      </w:pPr>
                      <w:r>
                        <w:rPr>
                          <w:rFonts w:hint="eastAsia"/>
                        </w:rPr>
                        <w:t>人にはお得な期間です♪</w:t>
                      </w:r>
                    </w:p>
                    <w:p w:rsidR="00BB368F" w:rsidRDefault="00BB368F" w:rsidP="00DB5D7A">
                      <w:pPr>
                        <w:ind w:firstLineChars="400" w:firstLine="840"/>
                        <w:rPr>
                          <w:rFonts w:hint="eastAsia"/>
                        </w:rPr>
                      </w:pPr>
                      <w:r>
                        <w:rPr>
                          <w:rFonts w:hint="eastAsia"/>
                        </w:rPr>
                        <w:t>返却日は冬休み明けになりますので、</w:t>
                      </w:r>
                    </w:p>
                    <w:p w:rsidR="00BB368F" w:rsidRPr="00BB368F" w:rsidRDefault="00DB5D7A" w:rsidP="00DB5D7A">
                      <w:pPr>
                        <w:ind w:firstLineChars="400" w:firstLine="840"/>
                      </w:pPr>
                      <w:r>
                        <w:rPr>
                          <w:rFonts w:hint="eastAsia"/>
                        </w:rPr>
                        <w:t>是非ご利用ください！</w:t>
                      </w:r>
                    </w:p>
                  </w:txbxContent>
                </v:textbox>
              </v:shape>
            </w:pict>
          </mc:Fallback>
        </mc:AlternateContent>
      </w:r>
      <w:r w:rsidR="00DB5D7A">
        <w:rPr>
          <w:rFonts w:ascii="HG丸ｺﾞｼｯｸM-PRO" w:eastAsia="HG丸ｺﾞｼｯｸM-PRO" w:hAnsi="HG丸ｺﾞｼｯｸM-PRO"/>
          <w:noProof/>
          <w:sz w:val="20"/>
          <w:szCs w:val="20"/>
        </w:rPr>
        <w:drawing>
          <wp:anchor distT="0" distB="0" distL="114300" distR="114300" simplePos="0" relativeHeight="251755520" behindDoc="0" locked="0" layoutInCell="1" allowOverlap="1" wp14:anchorId="5B546C94" wp14:editId="50D65D61">
            <wp:simplePos x="0" y="0"/>
            <wp:positionH relativeFrom="column">
              <wp:posOffset>4920615</wp:posOffset>
            </wp:positionH>
            <wp:positionV relativeFrom="paragraph">
              <wp:posOffset>130810</wp:posOffset>
            </wp:positionV>
            <wp:extent cx="387350" cy="476250"/>
            <wp:effectExtent l="0" t="0" r="0" b="0"/>
            <wp:wrapNone/>
            <wp:docPr id="2" name="図 2" descr="C:\Users\te068.TEACHERS\Desktop\figure_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068.TEACHERS\Desktop\figure_servi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73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F539C9" w:rsidP="00C337ED">
      <w:pPr>
        <w:rPr>
          <w:rFonts w:ascii="HG丸ｺﾞｼｯｸM-PRO" w:eastAsia="HG丸ｺﾞｼｯｸM-PRO" w:hAnsi="HG丸ｺﾞｼｯｸM-PRO"/>
          <w:w w:val="95"/>
          <w:sz w:val="20"/>
          <w:szCs w:val="20"/>
        </w:rPr>
      </w:pPr>
      <w:r>
        <w:rPr>
          <w:rFonts w:ascii="ＭＳ 明朝" w:hAnsi="ＭＳ 明朝"/>
          <w:noProof/>
          <w:color w:val="000000" w:themeColor="text1"/>
          <w:sz w:val="20"/>
          <w:szCs w:val="20"/>
        </w:rPr>
        <w:pict>
          <v:shape id="_x0000_s3597" type="#_x0000_t136" style="position:absolute;left:0;text-align:left;margin-left:73.75pt;margin-top:9.7pt;width:174.75pt;height:17.95pt;z-index:251738112;mso-position-horizontal-relative:text;mso-position-vertical-relative:text" adj=",10802" fillcolor="#17365d [2415]">
            <v:stroke r:id="rId10" o:title=""/>
            <v:shadow color="#868686"/>
            <v:textpath style="font-family:&quot;ＭＳ Ｐゴシック&quot;;v-text-reverse:t;v-text-kern:t" trim="t" fitpath="t" string="雑誌無料配布"/>
          </v:shape>
        </w:pict>
      </w:r>
    </w:p>
    <w:p w:rsidR="00493C18" w:rsidRDefault="00493C18" w:rsidP="00C337ED">
      <w:pPr>
        <w:rPr>
          <w:rFonts w:ascii="HG丸ｺﾞｼｯｸM-PRO" w:eastAsia="HG丸ｺﾞｼｯｸM-PRO" w:hAnsi="HG丸ｺﾞｼｯｸM-PRO"/>
          <w:w w:val="95"/>
          <w:sz w:val="20"/>
          <w:szCs w:val="20"/>
        </w:rPr>
      </w:pPr>
      <w:r w:rsidRPr="00C337ED">
        <w:rPr>
          <w:rFonts w:ascii="HG丸ｺﾞｼｯｸM-PRO" w:eastAsia="HG丸ｺﾞｼｯｸM-PRO" w:hAnsi="HG丸ｺﾞｼｯｸM-PRO"/>
          <w:noProof/>
          <w:w w:val="95"/>
          <w:sz w:val="20"/>
          <w:szCs w:val="20"/>
        </w:rPr>
        <mc:AlternateContent>
          <mc:Choice Requires="wps">
            <w:drawing>
              <wp:anchor distT="0" distB="0" distL="114300" distR="114300" simplePos="0" relativeHeight="251761664" behindDoc="0" locked="0" layoutInCell="1" allowOverlap="1" wp14:anchorId="4CEA06E8" wp14:editId="4917E37F">
                <wp:simplePos x="0" y="0"/>
                <wp:positionH relativeFrom="column">
                  <wp:posOffset>-3175</wp:posOffset>
                </wp:positionH>
                <wp:positionV relativeFrom="paragraph">
                  <wp:posOffset>172720</wp:posOffset>
                </wp:positionV>
                <wp:extent cx="4000500" cy="18764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76425"/>
                        </a:xfrm>
                        <a:prstGeom prst="rect">
                          <a:avLst/>
                        </a:prstGeom>
                        <a:solidFill>
                          <a:srgbClr val="FFFFFF"/>
                        </a:solidFill>
                        <a:ln w="9525">
                          <a:noFill/>
                          <a:miter lim="800000"/>
                          <a:headEnd/>
                          <a:tailEnd/>
                        </a:ln>
                      </wps:spPr>
                      <wps:txbx>
                        <w:txbxContent>
                          <w:p w:rsidR="00C337ED" w:rsidRDefault="00C337ED" w:rsidP="00493C18">
                            <w:pPr>
                              <w:ind w:firstLineChars="100" w:firstLine="210"/>
                            </w:pPr>
                            <w:r>
                              <w:rPr>
                                <w:rFonts w:hint="eastAsia"/>
                              </w:rPr>
                              <w:t>２０１８年３月までの雑誌バックナンバーを差し上げます。</w:t>
                            </w:r>
                          </w:p>
                          <w:p w:rsidR="00493C18" w:rsidRDefault="00493C18"/>
                          <w:p w:rsidR="00493C18" w:rsidRPr="00493C18" w:rsidRDefault="00493C18" w:rsidP="00493C18">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日　　時：</w:t>
                            </w:r>
                            <w:r w:rsidRPr="00493C18">
                              <w:rPr>
                                <w:rFonts w:asciiTheme="majorEastAsia" w:eastAsiaTheme="majorEastAsia" w:hAnsiTheme="majorEastAsia" w:hint="eastAsia"/>
                                <w:b/>
                                <w:sz w:val="24"/>
                              </w:rPr>
                              <w:t>１１月３０日（金）昼休みから実施</w:t>
                            </w:r>
                          </w:p>
                          <w:p w:rsidR="00493C18" w:rsidRPr="00493C18" w:rsidRDefault="00493C18" w:rsidP="00493C18">
                            <w:pPr>
                              <w:ind w:firstLineChars="200" w:firstLine="482"/>
                              <w:rPr>
                                <w:rFonts w:asciiTheme="majorEastAsia" w:eastAsiaTheme="majorEastAsia" w:hAnsiTheme="majorEastAsia"/>
                                <w:b/>
                                <w:sz w:val="24"/>
                              </w:rPr>
                            </w:pPr>
                            <w:r w:rsidRPr="00493C18">
                              <w:rPr>
                                <w:rFonts w:asciiTheme="majorEastAsia" w:eastAsiaTheme="majorEastAsia" w:hAnsiTheme="majorEastAsia" w:hint="eastAsia"/>
                                <w:b/>
                                <w:sz w:val="24"/>
                              </w:rPr>
                              <w:t>冊</w:t>
                            </w:r>
                            <w:r>
                              <w:rPr>
                                <w:rFonts w:asciiTheme="majorEastAsia" w:eastAsiaTheme="majorEastAsia" w:hAnsiTheme="majorEastAsia" w:hint="eastAsia"/>
                                <w:b/>
                                <w:sz w:val="24"/>
                              </w:rPr>
                              <w:t xml:space="preserve">　　</w:t>
                            </w:r>
                            <w:r w:rsidRPr="00493C18">
                              <w:rPr>
                                <w:rFonts w:asciiTheme="majorEastAsia" w:eastAsiaTheme="majorEastAsia" w:hAnsiTheme="majorEastAsia" w:hint="eastAsia"/>
                                <w:b/>
                                <w:sz w:val="24"/>
                              </w:rPr>
                              <w:t>数：一人２冊まで</w:t>
                            </w:r>
                          </w:p>
                          <w:p w:rsidR="00493C18" w:rsidRPr="00493C18" w:rsidRDefault="00493C18" w:rsidP="00493C18">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※12／10</w:t>
                            </w:r>
                            <w:r w:rsidRPr="00493C18">
                              <w:rPr>
                                <w:rFonts w:asciiTheme="majorEastAsia" w:eastAsiaTheme="majorEastAsia" w:hAnsiTheme="majorEastAsia" w:hint="eastAsia"/>
                                <w:szCs w:val="21"/>
                              </w:rPr>
                              <w:t>～残っているものは何冊でも持ち帰り可とします。</w:t>
                            </w:r>
                          </w:p>
                          <w:p w:rsidR="00493C18" w:rsidRPr="00493C18" w:rsidRDefault="00493C18" w:rsidP="00493C18">
                            <w:pPr>
                              <w:ind w:firstLineChars="200" w:firstLine="482"/>
                              <w:rPr>
                                <w:rFonts w:asciiTheme="majorEastAsia" w:eastAsiaTheme="majorEastAsia" w:hAnsiTheme="majorEastAsia"/>
                                <w:b/>
                                <w:sz w:val="24"/>
                              </w:rPr>
                            </w:pPr>
                            <w:r w:rsidRPr="00493C18">
                              <w:rPr>
                                <w:rFonts w:asciiTheme="majorEastAsia" w:eastAsiaTheme="majorEastAsia" w:hAnsiTheme="majorEastAsia" w:hint="eastAsia"/>
                                <w:b/>
                                <w:sz w:val="24"/>
                              </w:rPr>
                              <w:t>対象雑誌：ＡＥＲＡ、ダ・ヴィンチ</w:t>
                            </w:r>
                          </w:p>
                          <w:p w:rsidR="00493C18" w:rsidRPr="00493C18" w:rsidRDefault="00493C18" w:rsidP="00493C18">
                            <w:pPr>
                              <w:ind w:firstLineChars="700" w:firstLine="1687"/>
                              <w:rPr>
                                <w:rFonts w:asciiTheme="majorEastAsia" w:eastAsiaTheme="majorEastAsia" w:hAnsiTheme="majorEastAsia"/>
                                <w:b/>
                                <w:sz w:val="24"/>
                              </w:rPr>
                            </w:pPr>
                            <w:r w:rsidRPr="00493C18">
                              <w:rPr>
                                <w:rFonts w:asciiTheme="majorEastAsia" w:eastAsiaTheme="majorEastAsia" w:hAnsiTheme="majorEastAsia" w:hint="eastAsia"/>
                                <w:b/>
                                <w:sz w:val="24"/>
                              </w:rPr>
                              <w:t>ＭＯＥ、オレンジページ</w:t>
                            </w:r>
                          </w:p>
                          <w:p w:rsidR="00493C18" w:rsidRPr="00493C18" w:rsidRDefault="00493C18" w:rsidP="00493C18">
                            <w:pPr>
                              <w:ind w:firstLineChars="200" w:firstLine="420"/>
                              <w:rPr>
                                <w:rFonts w:asciiTheme="majorEastAsia" w:eastAsiaTheme="majorEastAsia" w:hAnsiTheme="majorEastAsia"/>
                                <w:szCs w:val="21"/>
                              </w:rPr>
                            </w:pPr>
                            <w:r w:rsidRPr="00493C18">
                              <w:rPr>
                                <w:rFonts w:asciiTheme="majorEastAsia" w:eastAsiaTheme="majorEastAsia" w:hAnsiTheme="majorEastAsia" w:hint="eastAsia"/>
                                <w:szCs w:val="21"/>
                              </w:rPr>
                              <w:t>※その他寄贈でいただいた雑誌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13.6pt;width:315pt;height:14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1PQAIAADQEAAAOAAAAZHJzL2Uyb0RvYy54bWysU82O0zAQviPxDpbvNGnV7najpqulSxHS&#10;8iMtPIDjOI2F4wm226QcWwnxELwC4szz5EUYO9lugRsih2jG4/nmm2/Gi+u2UmQnjJWgUzoexZQI&#10;zSGXepPSD+/Xz+aUWMd0zhRokdK9sPR6+fTJoqkTMYESVC4MQRBtk6ZOaelcnUSR5aWomB1BLTQG&#10;CzAVc+iaTZQb1iB6paJJHF9EDZi8NsCFtXh62wfpMuAXheDubVFY4YhKKXJz4W/CP/P/aLlgycaw&#10;upR8oMH+gUXFpMaiJ6hb5hjZGvkXVCW5AQuFG3GoIigKyUXoAbsZx390c1+yWoReUBxbn2Sy/w+W&#10;v9m9M0TmKb2iRLMKR9Qdv3SH793hZ3f8Srrjt+547A4/0CcTL1dT2wSz7mvMc+1zaHHsoXVb3wH/&#10;aImGVcn0RtwYA00pWI50xz4zOkvtcawHyZrXkGNdtnUQgNrCVF5LVIcgOo5tfxqVaB3heDiN43gW&#10;Y4hjbDy/vJhOZqEGSx7Sa2PdSwEV8UZKDe5CgGe7O+s8HZY8XPHVLCiZr6VSwTGbbKUM2THcm3X4&#10;BvTfrilNGlRuhrV9lgafH1aqkg73WskqpXOkikzDsZfjhc6D7ZhUvY1MlB708ZL04rg2a4fJ4H2v&#10;XQb5HgUz0K8xPjs0SjCfKWlwhVNqP22ZEZSoVxpFvxpPp37ngzOdXU7QMeeR7DzCNEeolDpKenPl&#10;wjvpG7vB4RQyyPbIZKCMqxnUHJ6R3/1zP9x6fOzLXwAAAP//AwBQSwMEFAAGAAgAAAAhAHPP+f3d&#10;AAAACAEAAA8AAABkcnMvZG93bnJldi54bWxMj8FOwzAQRO9I/IO1SFxQ62BoQtM4FSCBuLb0Azax&#10;m0SN11HsNunfs5zgODujmbfFdna9uNgxdJ40PC4TEJZqbzpqNBy+PxYvIEJEMth7shquNsC2vL0p&#10;MDd+op297GMjuIRCjhraGIdcylC31mFY+sESe0c/Oowsx0aaEScud71USZJKhx3xQouDfW9tfdqf&#10;nYbj1/SwWk/VZzxku+f0Dbus8let7+/m1w2IaOf4F4ZffEaHkpkqfyYTRK9hseKgBpUpEGynas2H&#10;SsOTUhnIspD/Hyh/AAAA//8DAFBLAQItABQABgAIAAAAIQC2gziS/gAAAOEBAAATAAAAAAAAAAAA&#10;AAAAAAAAAABbQ29udGVudF9UeXBlc10ueG1sUEsBAi0AFAAGAAgAAAAhADj9If/WAAAAlAEAAAsA&#10;AAAAAAAAAAAAAAAALwEAAF9yZWxzLy5yZWxzUEsBAi0AFAAGAAgAAAAhABA53U9AAgAANAQAAA4A&#10;AAAAAAAAAAAAAAAALgIAAGRycy9lMm9Eb2MueG1sUEsBAi0AFAAGAAgAAAAhAHPP+f3dAAAACAEA&#10;AA8AAAAAAAAAAAAAAAAAmgQAAGRycy9kb3ducmV2LnhtbFBLBQYAAAAABAAEAPMAAACkBQAAAAA=&#10;" stroked="f">
                <v:textbox>
                  <w:txbxContent>
                    <w:p w:rsidR="00C337ED" w:rsidRDefault="00C337ED" w:rsidP="00493C18">
                      <w:pPr>
                        <w:ind w:firstLineChars="100" w:firstLine="210"/>
                        <w:rPr>
                          <w:rFonts w:hint="eastAsia"/>
                        </w:rPr>
                      </w:pPr>
                      <w:r>
                        <w:rPr>
                          <w:rFonts w:hint="eastAsia"/>
                        </w:rPr>
                        <w:t>２０１８年３月までの雑誌バックナンバーを差し上げます。</w:t>
                      </w:r>
                    </w:p>
                    <w:p w:rsidR="00493C18" w:rsidRDefault="00493C18">
                      <w:pPr>
                        <w:rPr>
                          <w:rFonts w:hint="eastAsia"/>
                        </w:rPr>
                      </w:pPr>
                    </w:p>
                    <w:p w:rsidR="00493C18" w:rsidRPr="00493C18" w:rsidRDefault="00493C18" w:rsidP="00493C18">
                      <w:pPr>
                        <w:ind w:firstLineChars="200" w:firstLine="482"/>
                        <w:rPr>
                          <w:rFonts w:asciiTheme="majorEastAsia" w:eastAsiaTheme="majorEastAsia" w:hAnsiTheme="majorEastAsia" w:hint="eastAsia"/>
                          <w:b/>
                          <w:sz w:val="24"/>
                        </w:rPr>
                      </w:pPr>
                      <w:r>
                        <w:rPr>
                          <w:rFonts w:asciiTheme="majorEastAsia" w:eastAsiaTheme="majorEastAsia" w:hAnsiTheme="majorEastAsia" w:hint="eastAsia"/>
                          <w:b/>
                          <w:sz w:val="24"/>
                        </w:rPr>
                        <w:t>日　　時：</w:t>
                      </w:r>
                      <w:r w:rsidRPr="00493C18">
                        <w:rPr>
                          <w:rFonts w:asciiTheme="majorEastAsia" w:eastAsiaTheme="majorEastAsia" w:hAnsiTheme="majorEastAsia" w:hint="eastAsia"/>
                          <w:b/>
                          <w:sz w:val="24"/>
                        </w:rPr>
                        <w:t>１１月３０日（金）昼休みから実施</w:t>
                      </w:r>
                    </w:p>
                    <w:p w:rsidR="00493C18" w:rsidRPr="00493C18" w:rsidRDefault="00493C18" w:rsidP="00493C18">
                      <w:pPr>
                        <w:ind w:firstLineChars="200" w:firstLine="482"/>
                        <w:rPr>
                          <w:rFonts w:asciiTheme="majorEastAsia" w:eastAsiaTheme="majorEastAsia" w:hAnsiTheme="majorEastAsia" w:hint="eastAsia"/>
                          <w:b/>
                          <w:sz w:val="24"/>
                        </w:rPr>
                      </w:pPr>
                      <w:r w:rsidRPr="00493C18">
                        <w:rPr>
                          <w:rFonts w:asciiTheme="majorEastAsia" w:eastAsiaTheme="majorEastAsia" w:hAnsiTheme="majorEastAsia" w:hint="eastAsia"/>
                          <w:b/>
                          <w:sz w:val="24"/>
                        </w:rPr>
                        <w:t>冊</w:t>
                      </w:r>
                      <w:r>
                        <w:rPr>
                          <w:rFonts w:asciiTheme="majorEastAsia" w:eastAsiaTheme="majorEastAsia" w:hAnsiTheme="majorEastAsia" w:hint="eastAsia"/>
                          <w:b/>
                          <w:sz w:val="24"/>
                        </w:rPr>
                        <w:t xml:space="preserve">　　</w:t>
                      </w:r>
                      <w:r w:rsidRPr="00493C18">
                        <w:rPr>
                          <w:rFonts w:asciiTheme="majorEastAsia" w:eastAsiaTheme="majorEastAsia" w:hAnsiTheme="majorEastAsia" w:hint="eastAsia"/>
                          <w:b/>
                          <w:sz w:val="24"/>
                        </w:rPr>
                        <w:t>数：一人２冊まで</w:t>
                      </w:r>
                    </w:p>
                    <w:p w:rsidR="00493C18" w:rsidRPr="00493C18" w:rsidRDefault="00493C18" w:rsidP="00493C18">
                      <w:pPr>
                        <w:ind w:firstLineChars="200" w:firstLine="420"/>
                        <w:rPr>
                          <w:rFonts w:asciiTheme="majorEastAsia" w:eastAsiaTheme="majorEastAsia" w:hAnsiTheme="majorEastAsia" w:hint="eastAsia"/>
                          <w:szCs w:val="21"/>
                        </w:rPr>
                      </w:pPr>
                      <w:r>
                        <w:rPr>
                          <w:rFonts w:asciiTheme="majorEastAsia" w:eastAsiaTheme="majorEastAsia" w:hAnsiTheme="majorEastAsia" w:hint="eastAsia"/>
                          <w:szCs w:val="21"/>
                        </w:rPr>
                        <w:t>※12／10</w:t>
                      </w:r>
                      <w:r w:rsidRPr="00493C18">
                        <w:rPr>
                          <w:rFonts w:asciiTheme="majorEastAsia" w:eastAsiaTheme="majorEastAsia" w:hAnsiTheme="majorEastAsia" w:hint="eastAsia"/>
                          <w:szCs w:val="21"/>
                        </w:rPr>
                        <w:t>～残っているものは何冊でも持ち帰り可とします。</w:t>
                      </w:r>
                    </w:p>
                    <w:p w:rsidR="00493C18" w:rsidRPr="00493C18" w:rsidRDefault="00493C18" w:rsidP="00493C18">
                      <w:pPr>
                        <w:ind w:firstLineChars="200" w:firstLine="482"/>
                        <w:rPr>
                          <w:rFonts w:asciiTheme="majorEastAsia" w:eastAsiaTheme="majorEastAsia" w:hAnsiTheme="majorEastAsia" w:hint="eastAsia"/>
                          <w:b/>
                          <w:sz w:val="24"/>
                        </w:rPr>
                      </w:pPr>
                      <w:r w:rsidRPr="00493C18">
                        <w:rPr>
                          <w:rFonts w:asciiTheme="majorEastAsia" w:eastAsiaTheme="majorEastAsia" w:hAnsiTheme="majorEastAsia" w:hint="eastAsia"/>
                          <w:b/>
                          <w:sz w:val="24"/>
                        </w:rPr>
                        <w:t>対象雑誌：ＡＥＲＡ、ダ・ヴィンチ</w:t>
                      </w:r>
                    </w:p>
                    <w:p w:rsidR="00493C18" w:rsidRPr="00493C18" w:rsidRDefault="00493C18" w:rsidP="00493C18">
                      <w:pPr>
                        <w:ind w:firstLineChars="700" w:firstLine="1687"/>
                        <w:rPr>
                          <w:rFonts w:asciiTheme="majorEastAsia" w:eastAsiaTheme="majorEastAsia" w:hAnsiTheme="majorEastAsia" w:hint="eastAsia"/>
                          <w:b/>
                          <w:sz w:val="24"/>
                        </w:rPr>
                      </w:pPr>
                      <w:r w:rsidRPr="00493C18">
                        <w:rPr>
                          <w:rFonts w:asciiTheme="majorEastAsia" w:eastAsiaTheme="majorEastAsia" w:hAnsiTheme="majorEastAsia" w:hint="eastAsia"/>
                          <w:b/>
                          <w:sz w:val="24"/>
                        </w:rPr>
                        <w:t>ＭＯＥ、オレンジページ</w:t>
                      </w:r>
                    </w:p>
                    <w:p w:rsidR="00493C18" w:rsidRPr="00493C18" w:rsidRDefault="00493C18" w:rsidP="00493C18">
                      <w:pPr>
                        <w:ind w:firstLineChars="200" w:firstLine="420"/>
                        <w:rPr>
                          <w:rFonts w:asciiTheme="majorEastAsia" w:eastAsiaTheme="majorEastAsia" w:hAnsiTheme="majorEastAsia"/>
                          <w:szCs w:val="21"/>
                        </w:rPr>
                      </w:pPr>
                      <w:r w:rsidRPr="00493C18">
                        <w:rPr>
                          <w:rFonts w:asciiTheme="majorEastAsia" w:eastAsiaTheme="majorEastAsia" w:hAnsiTheme="majorEastAsia" w:hint="eastAsia"/>
                          <w:szCs w:val="21"/>
                        </w:rPr>
                        <w:t>※その他寄贈でいただいた雑誌</w:t>
                      </w:r>
                    </w:p>
                  </w:txbxContent>
                </v:textbox>
              </v:shape>
            </w:pict>
          </mc:Fallback>
        </mc:AlternateContent>
      </w: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493C18" w:rsidP="00C337ED">
      <w:pPr>
        <w:rPr>
          <w:rFonts w:ascii="HG丸ｺﾞｼｯｸM-PRO" w:eastAsia="HG丸ｺﾞｼｯｸM-PRO" w:hAnsi="HG丸ｺﾞｼｯｸM-PRO"/>
          <w:w w:val="95"/>
          <w:sz w:val="20"/>
          <w:szCs w:val="20"/>
        </w:rPr>
      </w:pPr>
    </w:p>
    <w:p w:rsidR="00493C18" w:rsidRDefault="00506096" w:rsidP="00C337ED">
      <w:pPr>
        <w:rPr>
          <w:rFonts w:ascii="HG丸ｺﾞｼｯｸM-PRO" w:eastAsia="HG丸ｺﾞｼｯｸM-PRO" w:hAnsi="HG丸ｺﾞｼｯｸM-PRO"/>
          <w:w w:val="95"/>
          <w:sz w:val="20"/>
          <w:szCs w:val="20"/>
        </w:rPr>
      </w:pPr>
      <w:r w:rsidRPr="00A81387">
        <w:rPr>
          <w:rFonts w:ascii="ＭＳ ゴシック" w:eastAsia="ＭＳ ゴシック" w:hAnsi="ＭＳ ゴシック"/>
          <w:noProof/>
          <w:w w:val="90"/>
        </w:rPr>
        <mc:AlternateContent>
          <mc:Choice Requires="wps">
            <w:drawing>
              <wp:anchor distT="0" distB="0" distL="114300" distR="114300" simplePos="0" relativeHeight="251756544" behindDoc="0" locked="0" layoutInCell="1" allowOverlap="1" wp14:anchorId="4C5F9302" wp14:editId="099787BA">
                <wp:simplePos x="0" y="0"/>
                <wp:positionH relativeFrom="column">
                  <wp:posOffset>5483225</wp:posOffset>
                </wp:positionH>
                <wp:positionV relativeFrom="paragraph">
                  <wp:posOffset>154940</wp:posOffset>
                </wp:positionV>
                <wp:extent cx="1352550" cy="365125"/>
                <wp:effectExtent l="19050" t="0" r="19050" b="15875"/>
                <wp:wrapNone/>
                <wp:docPr id="8" name="角丸四角形吹き出し 8"/>
                <wp:cNvGraphicFramePr/>
                <a:graphic xmlns:a="http://schemas.openxmlformats.org/drawingml/2006/main">
                  <a:graphicData uri="http://schemas.microsoft.com/office/word/2010/wordprocessingShape">
                    <wps:wsp>
                      <wps:cNvSpPr/>
                      <wps:spPr>
                        <a:xfrm>
                          <a:off x="0" y="0"/>
                          <a:ext cx="1352550" cy="365125"/>
                        </a:xfrm>
                        <a:prstGeom prst="wedgeRoundRectCallout">
                          <a:avLst>
                            <a:gd name="adj1" fmla="val -50320"/>
                            <a:gd name="adj2" fmla="val 25385"/>
                            <a:gd name="adj3" fmla="val 16667"/>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AC6" w:rsidRPr="00A33AC6" w:rsidRDefault="00096C7E" w:rsidP="00A33AC6">
                            <w:pPr>
                              <w:rPr>
                                <w:rFonts w:asciiTheme="majorEastAsia" w:eastAsiaTheme="majorEastAsia" w:hAnsiTheme="majorEastAsia"/>
                                <w:color w:val="000000" w:themeColor="text1"/>
                                <w:w w:val="90"/>
                                <w:sz w:val="20"/>
                                <w:szCs w:val="20"/>
                              </w:rPr>
                            </w:pPr>
                            <w:r>
                              <w:rPr>
                                <w:rFonts w:asciiTheme="majorEastAsia" w:eastAsiaTheme="majorEastAsia" w:hAnsiTheme="majorEastAsia" w:hint="eastAsia"/>
                                <w:color w:val="000000" w:themeColor="text1"/>
                                <w:w w:val="90"/>
                                <w:sz w:val="20"/>
                                <w:szCs w:val="20"/>
                              </w:rPr>
                              <w:t>裏面は</w:t>
                            </w:r>
                            <w:r w:rsidR="00A33AC6" w:rsidRPr="00A33AC6">
                              <w:rPr>
                                <w:rFonts w:asciiTheme="majorEastAsia" w:eastAsiaTheme="majorEastAsia" w:hAnsiTheme="majorEastAsia" w:hint="eastAsia"/>
                                <w:color w:val="000000" w:themeColor="text1"/>
                                <w:w w:val="90"/>
                                <w:sz w:val="20"/>
                                <w:szCs w:val="20"/>
                              </w:rPr>
                              <w:t>新着図書案内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6" type="#_x0000_t62" style="position:absolute;left:0;text-align:left;margin-left:431.75pt;margin-top:12.2pt;width:106.5pt;height:2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x9FwMAAHQGAAAOAAAAZHJzL2Uyb0RvYy54bWysVU1v0zAYviPxHyzft3x06bZq6VR1GkIa&#10;27QN7ew6Thvk2MF2m5TbTpyQEBcOu3HhLwwkfs2oxM/gtZOmYUwgIXbIXr+fz/vZg8Mq52jBlM6k&#10;iHGw7WPEBJVJJqYxfnl1vLWHkTZEJIRLwWK8ZBofDp8+OSiLAQvlTPKEKQROhB6URYxnxhQDz9N0&#10;xnKit2XBBAhTqXJi4KmmXqJICd5z7oW+3/dKqZJCScq0Bu5RLcRD5z9NGTVnaaqZQTzGgM24r3Lf&#10;if16wwMymCpSzDLawCD/gCInmYCgrasjYgiaq+w3V3lGldQyNdtU5p5M04wylwNkE/gPsrmckYK5&#10;XKA4umjLpP+fW3q6OFcoS2IMjRIkhxb9+Pzh+93d6vYWiNW3T6v3X+5v3q3efr2/+Yj2bMHKQg/A&#10;7rI4V81LA2mzr1KV2/+QF6pckZdtkVllEAVm0IvCKIJeUJD1+lEQRtapt7EulDbPmMyRJWJcsmTK&#10;LuRcJBfQzjHhXM6NKzZZnGjjqp402EnyKsAozTk0cUE42or8Xrjuckcp7CqFUW/PYYD2dXR6XZ2g&#10;3+/vNjibsIB4jdRiEPI449zNExeojPE+5OlgasmzxAqtmptsNuYKAb4YmypwOnyev5BJzYt8+LOx&#10;yADYML8P2BC49eIK1wkAMi6AaXtUd8VRZsmZ8ycuWArthj6ENTa7aBs4hFImTA1Jz0jC/haaW4fW&#10;cwr5tb4bB4/7rpvd6FtT5va0Nfb/BKw2bi1cZClMa5xnQqrHHHDIqolc66+LVJfGVslUk8qtQuCq&#10;b1kTmSxhP5SsD4cu6HEGQ3lCtDknCoYM5hiunzmDT8oldF02FEYzqd48xrf6sMAgxaiEyxNj/XpO&#10;FMOIPxew2vvBzo49Ve6xE+3C/CLVlUy6EjHPxxIGCcYe0DnS6hu+JlMl82s4kiMbFUREUIgdY2rU&#10;+jE29UWEM0vZaOTU4DwVxJyIy4Ja57bQdtqvqmuiimYzDez0qVxfKTJwi1EXeaNrLYUczY1MM2OF&#10;m7o2DzhtQP1yO7tvp7X5sRj+BAAA//8DAFBLAwQUAAYACAAAACEAoFFpEuAAAAAKAQAADwAAAGRy&#10;cy9kb3ducmV2LnhtbEyPwU6DQBCG7ya+w2ZMvBi7lFZakaUxJsaLHkCSxtvCToHIzhJ22+LbOz3p&#10;ceb/8s832W62gzjh5HtHCpaLCARS40xPrYLq8/V+C8IHTUYPjlDBD3rY5ddXmU6NO1OBpzK0gkvI&#10;p1pBF8KYSumbDq32CzcicXZwk9WBx6mVZtJnLreDjKMokVb3xBc6PeJLh813ebQK5J2sqqKOPw5v&#10;76Yo16v9/mtDSt3ezM9PIALO4Q+Giz6rQ85OtTuS8WJQsE1WD4wqiNdrEBcg2iS8qTlaPoLMM/n/&#10;hfwXAAD//wMAUEsBAi0AFAAGAAgAAAAhALaDOJL+AAAA4QEAABMAAAAAAAAAAAAAAAAAAAAAAFtD&#10;b250ZW50X1R5cGVzXS54bWxQSwECLQAUAAYACAAAACEAOP0h/9YAAACUAQAACwAAAAAAAAAAAAAA&#10;AAAvAQAAX3JlbHMvLnJlbHNQSwECLQAUAAYACAAAACEAYZnMfRcDAAB0BgAADgAAAAAAAAAAAAAA&#10;AAAuAgAAZHJzL2Uyb0RvYy54bWxQSwECLQAUAAYACAAAACEAoFFpEuAAAAAKAQAADwAAAAAAAAAA&#10;AAAAAABxBQAAZHJzL2Rvd25yZXYueG1sUEsFBgAAAAAEAAQA8wAAAH4GAAAAAA==&#10;" adj="-69,16283" filled="f" strokecolor="gray [1629]">
                <v:textbox>
                  <w:txbxContent>
                    <w:p w:rsidR="00A33AC6" w:rsidRPr="00A33AC6" w:rsidRDefault="00096C7E" w:rsidP="00A33AC6">
                      <w:pPr>
                        <w:rPr>
                          <w:rFonts w:asciiTheme="majorEastAsia" w:eastAsiaTheme="majorEastAsia" w:hAnsiTheme="majorEastAsia"/>
                          <w:color w:val="000000" w:themeColor="text1"/>
                          <w:w w:val="90"/>
                          <w:sz w:val="20"/>
                          <w:szCs w:val="20"/>
                        </w:rPr>
                      </w:pPr>
                      <w:r>
                        <w:rPr>
                          <w:rFonts w:asciiTheme="majorEastAsia" w:eastAsiaTheme="majorEastAsia" w:hAnsiTheme="majorEastAsia" w:hint="eastAsia"/>
                          <w:color w:val="000000" w:themeColor="text1"/>
                          <w:w w:val="90"/>
                          <w:sz w:val="20"/>
                          <w:szCs w:val="20"/>
                        </w:rPr>
                        <w:t>裏面は</w:t>
                      </w:r>
                      <w:r w:rsidR="00A33AC6" w:rsidRPr="00A33AC6">
                        <w:rPr>
                          <w:rFonts w:asciiTheme="majorEastAsia" w:eastAsiaTheme="majorEastAsia" w:hAnsiTheme="majorEastAsia" w:hint="eastAsia"/>
                          <w:color w:val="000000" w:themeColor="text1"/>
                          <w:w w:val="90"/>
                          <w:sz w:val="20"/>
                          <w:szCs w:val="20"/>
                        </w:rPr>
                        <w:t>新着図書案内</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9616" behindDoc="0" locked="0" layoutInCell="1" allowOverlap="1" wp14:anchorId="7C5F3D2B" wp14:editId="6CBA9128">
                <wp:simplePos x="0" y="0"/>
                <wp:positionH relativeFrom="column">
                  <wp:posOffset>6664325</wp:posOffset>
                </wp:positionH>
                <wp:positionV relativeFrom="paragraph">
                  <wp:posOffset>269240</wp:posOffset>
                </wp:positionV>
                <wp:extent cx="133350" cy="107950"/>
                <wp:effectExtent l="0" t="19050" r="38100" b="44450"/>
                <wp:wrapNone/>
                <wp:docPr id="21" name="右矢印 21"/>
                <wp:cNvGraphicFramePr/>
                <a:graphic xmlns:a="http://schemas.openxmlformats.org/drawingml/2006/main">
                  <a:graphicData uri="http://schemas.microsoft.com/office/word/2010/wordprocessingShape">
                    <wps:wsp>
                      <wps:cNvSpPr/>
                      <wps:spPr>
                        <a:xfrm>
                          <a:off x="0" y="0"/>
                          <a:ext cx="133350" cy="107950"/>
                        </a:xfrm>
                        <a:prstGeom prst="rightArrow">
                          <a:avLst/>
                        </a:prstGeom>
                        <a:solidFill>
                          <a:schemeClr val="bg1">
                            <a:lumMod val="65000"/>
                          </a:schemeClr>
                        </a:solid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524.75pt;margin-top:21.2pt;width:10.5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PsswIAAOMFAAAOAAAAZHJzL2Uyb0RvYy54bWysVF1uFDEMfkfiDlHe6cxs/+iqs9WqVRFS&#10;aSta1OdsJtmNyMQhye7scgfEEZA4ARJnqrgGTuanpYUiIV4ycWx/tr+xfXi0rjVZCecVmJIWWzkl&#10;wnColJmX9N316YuXlPjATMU0GFHSjfD0aPL82WFjx2IEC9CVcARBjB83tqSLEOw4yzxfiJr5LbDC&#10;oFKCq1lA0c2zyrEG0WudjfJ8L2vAVdYBF97j60mrpJOEL6Xg4UJKLwLRJcXcQjpdOmfxzCaHbDx3&#10;zC4U79Jg/5BFzZTBoAPUCQuMLJ16BFUr7sCDDFsc6gykVFykGrCaIn9QzdWCWZFqQXK8HWjy/w+W&#10;n68uHVFVSUcFJYbV+I9uP3//8eXr7advBN+QoMb6Mdpd2UvXSR6vsdq1dHX8Yh1knUjdDKSKdSAc&#10;H4vt7e1dpJ6jqsj3D/COKNmds3U+vBJQk3gpqVPzRZg6B00ilK3OfGgdesMY0YNW1anSOgmxW8Sx&#10;dmTF8D/P5kVy1cv6DVTt295unveBU3NF85TGL0ja/A08rB+DR+yulTAmNlwbc3jGYv8YE3UxaBZJ&#10;bmlNt7DRIqaizVsh8f8gkaNU1ADUxqjep1+UUNAyukhkZXBqk33gpEPv1NlGN5GmZXDMn442WKeI&#10;YMLgWCsD7mln2dr3Vbe1xrJnUG2wHR20c+otP1XYFGfMh0vmcDCxj3DZhAs8pIampNDdKFmA+/i7&#10;92iP84JaShoc9JL6D0vmBCX6tcFJOih2duJmSMLO7v4IBXdfM7uvMcv6GLDHcFgwu3SN9kH3V+mg&#10;vsGdNI1RUcUMx9gl5cH1wnFoFxBuNS6m02SG28CycGauLI/gkdXY7tfrG+ZsNxkBR+oc+qXAxg9G&#10;o7WNngamywBSpbm547XjGzdJavxu68VVdV9OVne7efITAAD//wMAUEsDBBQABgAIAAAAIQC6aMTa&#10;4AAAAAsBAAAPAAAAZHJzL2Rvd25yZXYueG1sTI/BSsNAEIbvgu+wjODN7rak1sZsilQEEYQYK3ic&#10;ZsckuDsbsts2vr3bkx7/mY9/vik2k7PiSGPoPWuYzxQI4sabnlsNu/enmzsQISIbtJ5Jww8F2JSX&#10;FwXmxp/4jY51bEUq4ZCjhi7GIZcyNB05DDM/EKfdlx8dxhTHVpoRT6ncWblQ6lY67Dld6HCgbUfN&#10;d31wGqpt3GXPLx8sw6quHvFz3r5WVuvrq+nhHkSkKf7BcNZP6lAmp70/sAnCpqyy9TKxGrJFBuJM&#10;qJVKk72G5ToDWRby/w/lLwAAAP//AwBQSwECLQAUAAYACAAAACEAtoM4kv4AAADhAQAAEwAAAAAA&#10;AAAAAAAAAAAAAAAAW0NvbnRlbnRfVHlwZXNdLnhtbFBLAQItABQABgAIAAAAIQA4/SH/1gAAAJQB&#10;AAALAAAAAAAAAAAAAAAAAC8BAABfcmVscy8ucmVsc1BLAQItABQABgAIAAAAIQBpQoPsswIAAOMF&#10;AAAOAAAAAAAAAAAAAAAAAC4CAABkcnMvZTJvRG9jLnhtbFBLAQItABQABgAIAAAAIQC6aMTa4AAA&#10;AAsBAAAPAAAAAAAAAAAAAAAAAA0FAABkcnMvZG93bnJldi54bWxQSwUGAAAAAAQABADzAAAAGgYA&#10;AAAA&#10;" adj="12857" fillcolor="#a5a5a5 [2092]" strokecolor="gray [1629]" strokeweight="2pt"/>
            </w:pict>
          </mc:Fallback>
        </mc:AlternateContent>
      </w:r>
      <w:bookmarkStart w:id="0" w:name="_GoBack"/>
      <w:bookmarkEnd w:id="0"/>
    </w:p>
    <w:sectPr w:rsidR="00493C18" w:rsidSect="00524253">
      <w:pgSz w:w="11906" w:h="16838" w:code="9"/>
      <w:pgMar w:top="1134" w:right="567" w:bottom="567" w:left="6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C9" w:rsidRDefault="00F539C9" w:rsidP="00D82E85">
      <w:r>
        <w:separator/>
      </w:r>
    </w:p>
  </w:endnote>
  <w:endnote w:type="continuationSeparator" w:id="0">
    <w:p w:rsidR="00F539C9" w:rsidRDefault="00F539C9" w:rsidP="00D8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C9" w:rsidRDefault="00F539C9" w:rsidP="00D82E85">
      <w:r>
        <w:separator/>
      </w:r>
    </w:p>
  </w:footnote>
  <w:footnote w:type="continuationSeparator" w:id="0">
    <w:p w:rsidR="00F539C9" w:rsidRDefault="00F539C9" w:rsidP="00D82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487E"/>
    <w:multiLevelType w:val="hybridMultilevel"/>
    <w:tmpl w:val="863627AE"/>
    <w:lvl w:ilvl="0" w:tplc="F462E9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1BC54F1"/>
    <w:multiLevelType w:val="hybridMultilevel"/>
    <w:tmpl w:val="FAD2E47E"/>
    <w:lvl w:ilvl="0" w:tplc="134A4B10">
      <w:start w:val="2"/>
      <w:numFmt w:val="decimal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7569167F"/>
    <w:multiLevelType w:val="multilevel"/>
    <w:tmpl w:val="C882B0B4"/>
    <w:lvl w:ilvl="0">
      <w:start w:val="1"/>
      <w:numFmt w:val="decimalFullWidth"/>
      <w:lvlText w:val="%1."/>
      <w:lvlJc w:val="left"/>
      <w:pPr>
        <w:tabs>
          <w:tab w:val="num" w:pos="720"/>
        </w:tabs>
        <w:ind w:left="720" w:hanging="360"/>
      </w:pPr>
      <w:rPr>
        <w:rFonts w:ascii="HG丸ｺﾞｼｯｸM-PRO" w:eastAsia="HG丸ｺﾞｼｯｸM-PRO" w:hAnsi="HG丸ｺﾞｼｯｸM-PRO"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35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9C"/>
    <w:rsid w:val="00001D30"/>
    <w:rsid w:val="00002BFE"/>
    <w:rsid w:val="0000552B"/>
    <w:rsid w:val="00006C04"/>
    <w:rsid w:val="000158D1"/>
    <w:rsid w:val="00016EA4"/>
    <w:rsid w:val="00024410"/>
    <w:rsid w:val="00024A0F"/>
    <w:rsid w:val="000250F4"/>
    <w:rsid w:val="0003442D"/>
    <w:rsid w:val="000347FC"/>
    <w:rsid w:val="00052B9F"/>
    <w:rsid w:val="000533A4"/>
    <w:rsid w:val="00065B5B"/>
    <w:rsid w:val="00073347"/>
    <w:rsid w:val="00092722"/>
    <w:rsid w:val="000932A9"/>
    <w:rsid w:val="00093395"/>
    <w:rsid w:val="00096C7E"/>
    <w:rsid w:val="000A13A4"/>
    <w:rsid w:val="000A5710"/>
    <w:rsid w:val="000A59EC"/>
    <w:rsid w:val="000A6AA0"/>
    <w:rsid w:val="000B66E8"/>
    <w:rsid w:val="000C0C0F"/>
    <w:rsid w:val="000C6A29"/>
    <w:rsid w:val="000D397D"/>
    <w:rsid w:val="000D7212"/>
    <w:rsid w:val="000E0BD7"/>
    <w:rsid w:val="000E3EAD"/>
    <w:rsid w:val="000E4DE2"/>
    <w:rsid w:val="000E5705"/>
    <w:rsid w:val="000F1D52"/>
    <w:rsid w:val="000F3645"/>
    <w:rsid w:val="000F586F"/>
    <w:rsid w:val="00120A4F"/>
    <w:rsid w:val="00122AF2"/>
    <w:rsid w:val="00126D91"/>
    <w:rsid w:val="0012771B"/>
    <w:rsid w:val="00127C4D"/>
    <w:rsid w:val="00131808"/>
    <w:rsid w:val="001345AB"/>
    <w:rsid w:val="00137630"/>
    <w:rsid w:val="0014390B"/>
    <w:rsid w:val="00152E7E"/>
    <w:rsid w:val="001712C8"/>
    <w:rsid w:val="001735A5"/>
    <w:rsid w:val="00181B87"/>
    <w:rsid w:val="0018565E"/>
    <w:rsid w:val="001868A7"/>
    <w:rsid w:val="00193666"/>
    <w:rsid w:val="001955D0"/>
    <w:rsid w:val="001956C3"/>
    <w:rsid w:val="0019692F"/>
    <w:rsid w:val="001B2796"/>
    <w:rsid w:val="001B3B04"/>
    <w:rsid w:val="001B505E"/>
    <w:rsid w:val="001B5226"/>
    <w:rsid w:val="001B52CF"/>
    <w:rsid w:val="001B5C12"/>
    <w:rsid w:val="001C145F"/>
    <w:rsid w:val="001C31C0"/>
    <w:rsid w:val="001C5850"/>
    <w:rsid w:val="001C59A6"/>
    <w:rsid w:val="001D4E8B"/>
    <w:rsid w:val="001E7F19"/>
    <w:rsid w:val="001F18F9"/>
    <w:rsid w:val="001F5156"/>
    <w:rsid w:val="001F5B4B"/>
    <w:rsid w:val="001F725F"/>
    <w:rsid w:val="00205496"/>
    <w:rsid w:val="00211586"/>
    <w:rsid w:val="00214820"/>
    <w:rsid w:val="0021487B"/>
    <w:rsid w:val="00214F03"/>
    <w:rsid w:val="002161E2"/>
    <w:rsid w:val="002171DF"/>
    <w:rsid w:val="00221E46"/>
    <w:rsid w:val="0022384A"/>
    <w:rsid w:val="002253B2"/>
    <w:rsid w:val="00243184"/>
    <w:rsid w:val="00245A20"/>
    <w:rsid w:val="00250E40"/>
    <w:rsid w:val="00257274"/>
    <w:rsid w:val="002615F4"/>
    <w:rsid w:val="0027174B"/>
    <w:rsid w:val="00271909"/>
    <w:rsid w:val="00271C79"/>
    <w:rsid w:val="00271CBB"/>
    <w:rsid w:val="00273037"/>
    <w:rsid w:val="00273DF0"/>
    <w:rsid w:val="002756FC"/>
    <w:rsid w:val="00281CB3"/>
    <w:rsid w:val="0028764A"/>
    <w:rsid w:val="002A2C47"/>
    <w:rsid w:val="002A3BBE"/>
    <w:rsid w:val="002B09A7"/>
    <w:rsid w:val="002B31B6"/>
    <w:rsid w:val="002B4431"/>
    <w:rsid w:val="002B78E5"/>
    <w:rsid w:val="002D46F7"/>
    <w:rsid w:val="002E1A88"/>
    <w:rsid w:val="002E2C34"/>
    <w:rsid w:val="002E4EE0"/>
    <w:rsid w:val="002E744A"/>
    <w:rsid w:val="002F0520"/>
    <w:rsid w:val="002F4F27"/>
    <w:rsid w:val="002F7089"/>
    <w:rsid w:val="00304A94"/>
    <w:rsid w:val="00316080"/>
    <w:rsid w:val="00323EDA"/>
    <w:rsid w:val="00325E14"/>
    <w:rsid w:val="00326360"/>
    <w:rsid w:val="00327512"/>
    <w:rsid w:val="00330EC7"/>
    <w:rsid w:val="003340FF"/>
    <w:rsid w:val="0034077E"/>
    <w:rsid w:val="00353890"/>
    <w:rsid w:val="00354FAB"/>
    <w:rsid w:val="00360286"/>
    <w:rsid w:val="0036543C"/>
    <w:rsid w:val="003728BA"/>
    <w:rsid w:val="00372DE6"/>
    <w:rsid w:val="003731EA"/>
    <w:rsid w:val="00373AE8"/>
    <w:rsid w:val="00376486"/>
    <w:rsid w:val="003772CD"/>
    <w:rsid w:val="00380DDE"/>
    <w:rsid w:val="003851BE"/>
    <w:rsid w:val="00385F38"/>
    <w:rsid w:val="00391555"/>
    <w:rsid w:val="00395844"/>
    <w:rsid w:val="003971AF"/>
    <w:rsid w:val="003A0716"/>
    <w:rsid w:val="003A2DDF"/>
    <w:rsid w:val="003B7887"/>
    <w:rsid w:val="003C0479"/>
    <w:rsid w:val="003C108D"/>
    <w:rsid w:val="003C46B4"/>
    <w:rsid w:val="003E210D"/>
    <w:rsid w:val="003E5B18"/>
    <w:rsid w:val="003E64B2"/>
    <w:rsid w:val="003E6899"/>
    <w:rsid w:val="003F355F"/>
    <w:rsid w:val="003F42BE"/>
    <w:rsid w:val="003F7D36"/>
    <w:rsid w:val="00405E29"/>
    <w:rsid w:val="00415A23"/>
    <w:rsid w:val="004179D2"/>
    <w:rsid w:val="00420E22"/>
    <w:rsid w:val="004257EA"/>
    <w:rsid w:val="0043073B"/>
    <w:rsid w:val="00430E5D"/>
    <w:rsid w:val="0043544F"/>
    <w:rsid w:val="00437AA5"/>
    <w:rsid w:val="00441F1E"/>
    <w:rsid w:val="00450FB9"/>
    <w:rsid w:val="0045436F"/>
    <w:rsid w:val="004608F9"/>
    <w:rsid w:val="00473916"/>
    <w:rsid w:val="004753B8"/>
    <w:rsid w:val="004808B0"/>
    <w:rsid w:val="00480C4D"/>
    <w:rsid w:val="00481DC4"/>
    <w:rsid w:val="00483F99"/>
    <w:rsid w:val="00485859"/>
    <w:rsid w:val="00486BF6"/>
    <w:rsid w:val="004935AF"/>
    <w:rsid w:val="00493C18"/>
    <w:rsid w:val="004960F4"/>
    <w:rsid w:val="004971D4"/>
    <w:rsid w:val="004A1780"/>
    <w:rsid w:val="004A3CDA"/>
    <w:rsid w:val="004A41DE"/>
    <w:rsid w:val="004A4B97"/>
    <w:rsid w:val="004A6CB0"/>
    <w:rsid w:val="004B09FF"/>
    <w:rsid w:val="004B14A3"/>
    <w:rsid w:val="004B1B7C"/>
    <w:rsid w:val="004B383A"/>
    <w:rsid w:val="004C0509"/>
    <w:rsid w:val="004C0DA0"/>
    <w:rsid w:val="004C3974"/>
    <w:rsid w:val="004D22BE"/>
    <w:rsid w:val="004D3067"/>
    <w:rsid w:val="004D33E6"/>
    <w:rsid w:val="004D6EDD"/>
    <w:rsid w:val="004E01A1"/>
    <w:rsid w:val="004E2D50"/>
    <w:rsid w:val="004E36BB"/>
    <w:rsid w:val="00505AB8"/>
    <w:rsid w:val="00506096"/>
    <w:rsid w:val="005069B1"/>
    <w:rsid w:val="005071C9"/>
    <w:rsid w:val="005160A1"/>
    <w:rsid w:val="00522E2C"/>
    <w:rsid w:val="00524253"/>
    <w:rsid w:val="00524B67"/>
    <w:rsid w:val="00552977"/>
    <w:rsid w:val="00566DE8"/>
    <w:rsid w:val="00567A0A"/>
    <w:rsid w:val="00574705"/>
    <w:rsid w:val="00574D2F"/>
    <w:rsid w:val="00580858"/>
    <w:rsid w:val="00585582"/>
    <w:rsid w:val="00597680"/>
    <w:rsid w:val="005A2707"/>
    <w:rsid w:val="005A2FDE"/>
    <w:rsid w:val="005A597D"/>
    <w:rsid w:val="005B03C2"/>
    <w:rsid w:val="005B141A"/>
    <w:rsid w:val="005B3B7E"/>
    <w:rsid w:val="005B5018"/>
    <w:rsid w:val="005B5452"/>
    <w:rsid w:val="005B7452"/>
    <w:rsid w:val="005B7E2F"/>
    <w:rsid w:val="005C0C63"/>
    <w:rsid w:val="005C0FD1"/>
    <w:rsid w:val="005C20B8"/>
    <w:rsid w:val="005C2AD4"/>
    <w:rsid w:val="005C3F73"/>
    <w:rsid w:val="005C4140"/>
    <w:rsid w:val="005D4315"/>
    <w:rsid w:val="005E200A"/>
    <w:rsid w:val="005E3C83"/>
    <w:rsid w:val="005E77F4"/>
    <w:rsid w:val="005F5396"/>
    <w:rsid w:val="005F7524"/>
    <w:rsid w:val="00602734"/>
    <w:rsid w:val="00604283"/>
    <w:rsid w:val="00604E26"/>
    <w:rsid w:val="006100B8"/>
    <w:rsid w:val="00613546"/>
    <w:rsid w:val="00615B51"/>
    <w:rsid w:val="00617637"/>
    <w:rsid w:val="006208A1"/>
    <w:rsid w:val="0062226A"/>
    <w:rsid w:val="00625D3C"/>
    <w:rsid w:val="006267BF"/>
    <w:rsid w:val="00633394"/>
    <w:rsid w:val="00636586"/>
    <w:rsid w:val="00640C45"/>
    <w:rsid w:val="00643DA7"/>
    <w:rsid w:val="00656B5B"/>
    <w:rsid w:val="00662F7E"/>
    <w:rsid w:val="006648B3"/>
    <w:rsid w:val="00664E2A"/>
    <w:rsid w:val="0067080F"/>
    <w:rsid w:val="00670B15"/>
    <w:rsid w:val="00670BC1"/>
    <w:rsid w:val="006714C5"/>
    <w:rsid w:val="00672F9C"/>
    <w:rsid w:val="00677F53"/>
    <w:rsid w:val="00680DB2"/>
    <w:rsid w:val="006815F4"/>
    <w:rsid w:val="006857FA"/>
    <w:rsid w:val="00687CA0"/>
    <w:rsid w:val="00691931"/>
    <w:rsid w:val="006936D3"/>
    <w:rsid w:val="006B6EBE"/>
    <w:rsid w:val="006C20A8"/>
    <w:rsid w:val="006C452A"/>
    <w:rsid w:val="006C52E5"/>
    <w:rsid w:val="006C5939"/>
    <w:rsid w:val="006D034D"/>
    <w:rsid w:val="006D1514"/>
    <w:rsid w:val="006D262A"/>
    <w:rsid w:val="006D2EC1"/>
    <w:rsid w:val="006E0078"/>
    <w:rsid w:val="006E1978"/>
    <w:rsid w:val="006E27D5"/>
    <w:rsid w:val="006E42ED"/>
    <w:rsid w:val="006E48E0"/>
    <w:rsid w:val="006E7FA8"/>
    <w:rsid w:val="006F161E"/>
    <w:rsid w:val="006F48B6"/>
    <w:rsid w:val="006F5DAC"/>
    <w:rsid w:val="006F6353"/>
    <w:rsid w:val="006F7D39"/>
    <w:rsid w:val="007008B2"/>
    <w:rsid w:val="00700DD8"/>
    <w:rsid w:val="00701356"/>
    <w:rsid w:val="00701EB3"/>
    <w:rsid w:val="007038D4"/>
    <w:rsid w:val="007040EE"/>
    <w:rsid w:val="00705BCD"/>
    <w:rsid w:val="007103F6"/>
    <w:rsid w:val="00715072"/>
    <w:rsid w:val="00717A4D"/>
    <w:rsid w:val="00723BA0"/>
    <w:rsid w:val="00726127"/>
    <w:rsid w:val="00730931"/>
    <w:rsid w:val="0073183E"/>
    <w:rsid w:val="00736696"/>
    <w:rsid w:val="00737359"/>
    <w:rsid w:val="0074213E"/>
    <w:rsid w:val="0074263E"/>
    <w:rsid w:val="007515D5"/>
    <w:rsid w:val="00766403"/>
    <w:rsid w:val="00766612"/>
    <w:rsid w:val="00770946"/>
    <w:rsid w:val="007717AB"/>
    <w:rsid w:val="00783C51"/>
    <w:rsid w:val="0078536A"/>
    <w:rsid w:val="00786C40"/>
    <w:rsid w:val="007914C7"/>
    <w:rsid w:val="0079264B"/>
    <w:rsid w:val="007A01F8"/>
    <w:rsid w:val="007A4EA7"/>
    <w:rsid w:val="007A5575"/>
    <w:rsid w:val="007B1961"/>
    <w:rsid w:val="007B29D9"/>
    <w:rsid w:val="007B626F"/>
    <w:rsid w:val="007C04D8"/>
    <w:rsid w:val="007C3FA8"/>
    <w:rsid w:val="007C443F"/>
    <w:rsid w:val="007C766E"/>
    <w:rsid w:val="007D0F1C"/>
    <w:rsid w:val="007D12EE"/>
    <w:rsid w:val="007D622E"/>
    <w:rsid w:val="007D6C41"/>
    <w:rsid w:val="007E1F81"/>
    <w:rsid w:val="007E32AC"/>
    <w:rsid w:val="007E4949"/>
    <w:rsid w:val="007E53C0"/>
    <w:rsid w:val="007F3F36"/>
    <w:rsid w:val="008008FE"/>
    <w:rsid w:val="00807A3D"/>
    <w:rsid w:val="00812248"/>
    <w:rsid w:val="00812483"/>
    <w:rsid w:val="008130FC"/>
    <w:rsid w:val="00815A32"/>
    <w:rsid w:val="00817005"/>
    <w:rsid w:val="00817F1F"/>
    <w:rsid w:val="00827F07"/>
    <w:rsid w:val="00834DC2"/>
    <w:rsid w:val="00840D1B"/>
    <w:rsid w:val="00846504"/>
    <w:rsid w:val="00850665"/>
    <w:rsid w:val="008517CC"/>
    <w:rsid w:val="00851BBE"/>
    <w:rsid w:val="00855EBF"/>
    <w:rsid w:val="00856594"/>
    <w:rsid w:val="00857573"/>
    <w:rsid w:val="008608C4"/>
    <w:rsid w:val="008665CB"/>
    <w:rsid w:val="00872D4F"/>
    <w:rsid w:val="00874BF2"/>
    <w:rsid w:val="008753C4"/>
    <w:rsid w:val="00886FAF"/>
    <w:rsid w:val="00890E38"/>
    <w:rsid w:val="00895631"/>
    <w:rsid w:val="008A50E8"/>
    <w:rsid w:val="008A616A"/>
    <w:rsid w:val="008C0DE8"/>
    <w:rsid w:val="008C3914"/>
    <w:rsid w:val="008C5626"/>
    <w:rsid w:val="008C634C"/>
    <w:rsid w:val="008D1092"/>
    <w:rsid w:val="008D38B5"/>
    <w:rsid w:val="008D5140"/>
    <w:rsid w:val="008D78DB"/>
    <w:rsid w:val="008F13E3"/>
    <w:rsid w:val="008F400E"/>
    <w:rsid w:val="008F6B40"/>
    <w:rsid w:val="008F71CA"/>
    <w:rsid w:val="00904F79"/>
    <w:rsid w:val="009242F5"/>
    <w:rsid w:val="009257BF"/>
    <w:rsid w:val="0093773C"/>
    <w:rsid w:val="009423B1"/>
    <w:rsid w:val="0094350C"/>
    <w:rsid w:val="00945051"/>
    <w:rsid w:val="009454FB"/>
    <w:rsid w:val="00952744"/>
    <w:rsid w:val="00952B82"/>
    <w:rsid w:val="0095766A"/>
    <w:rsid w:val="00957846"/>
    <w:rsid w:val="00961A98"/>
    <w:rsid w:val="00965EC1"/>
    <w:rsid w:val="00966241"/>
    <w:rsid w:val="00972A8B"/>
    <w:rsid w:val="0097703F"/>
    <w:rsid w:val="009829AE"/>
    <w:rsid w:val="00985F69"/>
    <w:rsid w:val="009901A8"/>
    <w:rsid w:val="00991B0F"/>
    <w:rsid w:val="00995448"/>
    <w:rsid w:val="009954EB"/>
    <w:rsid w:val="00996601"/>
    <w:rsid w:val="009A00D7"/>
    <w:rsid w:val="009A60C9"/>
    <w:rsid w:val="009A66B7"/>
    <w:rsid w:val="009A6D4A"/>
    <w:rsid w:val="009C2A8C"/>
    <w:rsid w:val="009C4002"/>
    <w:rsid w:val="009D20D2"/>
    <w:rsid w:val="009E05A6"/>
    <w:rsid w:val="009E3CE4"/>
    <w:rsid w:val="009E438F"/>
    <w:rsid w:val="009E6AD5"/>
    <w:rsid w:val="009F16EA"/>
    <w:rsid w:val="009F5597"/>
    <w:rsid w:val="00A023BF"/>
    <w:rsid w:val="00A109CF"/>
    <w:rsid w:val="00A14AB1"/>
    <w:rsid w:val="00A165C2"/>
    <w:rsid w:val="00A179D3"/>
    <w:rsid w:val="00A217BA"/>
    <w:rsid w:val="00A25CB0"/>
    <w:rsid w:val="00A33AC6"/>
    <w:rsid w:val="00A36CD1"/>
    <w:rsid w:val="00A42813"/>
    <w:rsid w:val="00A457BB"/>
    <w:rsid w:val="00A53C0B"/>
    <w:rsid w:val="00A5614D"/>
    <w:rsid w:val="00A61B99"/>
    <w:rsid w:val="00A62FA9"/>
    <w:rsid w:val="00A64246"/>
    <w:rsid w:val="00A645FF"/>
    <w:rsid w:val="00A64C8B"/>
    <w:rsid w:val="00A720B0"/>
    <w:rsid w:val="00A7311D"/>
    <w:rsid w:val="00A77504"/>
    <w:rsid w:val="00A80B48"/>
    <w:rsid w:val="00A81387"/>
    <w:rsid w:val="00A81AEC"/>
    <w:rsid w:val="00A87BED"/>
    <w:rsid w:val="00A906F4"/>
    <w:rsid w:val="00A92114"/>
    <w:rsid w:val="00A92DC9"/>
    <w:rsid w:val="00A95616"/>
    <w:rsid w:val="00A95867"/>
    <w:rsid w:val="00A9644D"/>
    <w:rsid w:val="00AA1D5E"/>
    <w:rsid w:val="00AA32FD"/>
    <w:rsid w:val="00AA4787"/>
    <w:rsid w:val="00AB10D8"/>
    <w:rsid w:val="00AC03AC"/>
    <w:rsid w:val="00AD3BD6"/>
    <w:rsid w:val="00AD5F70"/>
    <w:rsid w:val="00AD67C6"/>
    <w:rsid w:val="00AE09E9"/>
    <w:rsid w:val="00AE1232"/>
    <w:rsid w:val="00AE1F2A"/>
    <w:rsid w:val="00AE7BB5"/>
    <w:rsid w:val="00AF543D"/>
    <w:rsid w:val="00AF6F3D"/>
    <w:rsid w:val="00AF7DF7"/>
    <w:rsid w:val="00B021BD"/>
    <w:rsid w:val="00B05531"/>
    <w:rsid w:val="00B06B41"/>
    <w:rsid w:val="00B16270"/>
    <w:rsid w:val="00B26632"/>
    <w:rsid w:val="00B330AF"/>
    <w:rsid w:val="00B3331E"/>
    <w:rsid w:val="00B336B5"/>
    <w:rsid w:val="00B35CC1"/>
    <w:rsid w:val="00B37F15"/>
    <w:rsid w:val="00B42A4C"/>
    <w:rsid w:val="00B55C17"/>
    <w:rsid w:val="00B61435"/>
    <w:rsid w:val="00B61F60"/>
    <w:rsid w:val="00B660EB"/>
    <w:rsid w:val="00B731CB"/>
    <w:rsid w:val="00B8117F"/>
    <w:rsid w:val="00B83237"/>
    <w:rsid w:val="00B83C76"/>
    <w:rsid w:val="00B92710"/>
    <w:rsid w:val="00B95115"/>
    <w:rsid w:val="00BA4270"/>
    <w:rsid w:val="00BB368F"/>
    <w:rsid w:val="00BC0F95"/>
    <w:rsid w:val="00BC2F9A"/>
    <w:rsid w:val="00BD1F54"/>
    <w:rsid w:val="00BD1FEB"/>
    <w:rsid w:val="00BD3BB0"/>
    <w:rsid w:val="00BD66CA"/>
    <w:rsid w:val="00BE374D"/>
    <w:rsid w:val="00BE511E"/>
    <w:rsid w:val="00BF17DF"/>
    <w:rsid w:val="00BF2D54"/>
    <w:rsid w:val="00BF3018"/>
    <w:rsid w:val="00BF53FE"/>
    <w:rsid w:val="00BF7443"/>
    <w:rsid w:val="00C04438"/>
    <w:rsid w:val="00C0504E"/>
    <w:rsid w:val="00C158CE"/>
    <w:rsid w:val="00C1681C"/>
    <w:rsid w:val="00C17B69"/>
    <w:rsid w:val="00C20A97"/>
    <w:rsid w:val="00C21535"/>
    <w:rsid w:val="00C2419C"/>
    <w:rsid w:val="00C3004F"/>
    <w:rsid w:val="00C30872"/>
    <w:rsid w:val="00C337ED"/>
    <w:rsid w:val="00C33CC5"/>
    <w:rsid w:val="00C44679"/>
    <w:rsid w:val="00C51514"/>
    <w:rsid w:val="00C51DC7"/>
    <w:rsid w:val="00C5436A"/>
    <w:rsid w:val="00C55AF5"/>
    <w:rsid w:val="00C56C53"/>
    <w:rsid w:val="00C61E0F"/>
    <w:rsid w:val="00C7127F"/>
    <w:rsid w:val="00C72A0A"/>
    <w:rsid w:val="00C733EF"/>
    <w:rsid w:val="00C73456"/>
    <w:rsid w:val="00C77EA8"/>
    <w:rsid w:val="00C85FA1"/>
    <w:rsid w:val="00C8674D"/>
    <w:rsid w:val="00C91607"/>
    <w:rsid w:val="00C91792"/>
    <w:rsid w:val="00C93A6A"/>
    <w:rsid w:val="00CA4458"/>
    <w:rsid w:val="00CA56CB"/>
    <w:rsid w:val="00CA5870"/>
    <w:rsid w:val="00CB0815"/>
    <w:rsid w:val="00CB32B4"/>
    <w:rsid w:val="00CB3364"/>
    <w:rsid w:val="00CB522A"/>
    <w:rsid w:val="00CB5FF9"/>
    <w:rsid w:val="00CC6A6F"/>
    <w:rsid w:val="00CD18B2"/>
    <w:rsid w:val="00CD7946"/>
    <w:rsid w:val="00CE022B"/>
    <w:rsid w:val="00CE6DFC"/>
    <w:rsid w:val="00CF325E"/>
    <w:rsid w:val="00CF45F3"/>
    <w:rsid w:val="00D01F39"/>
    <w:rsid w:val="00D02786"/>
    <w:rsid w:val="00D0356B"/>
    <w:rsid w:val="00D041E0"/>
    <w:rsid w:val="00D04D87"/>
    <w:rsid w:val="00D11B79"/>
    <w:rsid w:val="00D1634E"/>
    <w:rsid w:val="00D24F26"/>
    <w:rsid w:val="00D300D6"/>
    <w:rsid w:val="00D31E73"/>
    <w:rsid w:val="00D330CF"/>
    <w:rsid w:val="00D40445"/>
    <w:rsid w:val="00D44AE2"/>
    <w:rsid w:val="00D4564E"/>
    <w:rsid w:val="00D609F1"/>
    <w:rsid w:val="00D61042"/>
    <w:rsid w:val="00D66A2F"/>
    <w:rsid w:val="00D67640"/>
    <w:rsid w:val="00D679E1"/>
    <w:rsid w:val="00D706C9"/>
    <w:rsid w:val="00D729FD"/>
    <w:rsid w:val="00D7546A"/>
    <w:rsid w:val="00D76646"/>
    <w:rsid w:val="00D77102"/>
    <w:rsid w:val="00D7781A"/>
    <w:rsid w:val="00D8142A"/>
    <w:rsid w:val="00D82369"/>
    <w:rsid w:val="00D82E85"/>
    <w:rsid w:val="00D844CA"/>
    <w:rsid w:val="00D84F04"/>
    <w:rsid w:val="00D86546"/>
    <w:rsid w:val="00D86D62"/>
    <w:rsid w:val="00D908CF"/>
    <w:rsid w:val="00D90D0F"/>
    <w:rsid w:val="00D93C44"/>
    <w:rsid w:val="00DA092E"/>
    <w:rsid w:val="00DA7AA9"/>
    <w:rsid w:val="00DA7C0B"/>
    <w:rsid w:val="00DB1FCF"/>
    <w:rsid w:val="00DB2459"/>
    <w:rsid w:val="00DB2962"/>
    <w:rsid w:val="00DB4B98"/>
    <w:rsid w:val="00DB51CA"/>
    <w:rsid w:val="00DB5D7A"/>
    <w:rsid w:val="00DC2C07"/>
    <w:rsid w:val="00DC31E6"/>
    <w:rsid w:val="00DC6E1F"/>
    <w:rsid w:val="00DD3A32"/>
    <w:rsid w:val="00DE778A"/>
    <w:rsid w:val="00DF0E22"/>
    <w:rsid w:val="00DF1778"/>
    <w:rsid w:val="00DF4328"/>
    <w:rsid w:val="00DF6E91"/>
    <w:rsid w:val="00E007E5"/>
    <w:rsid w:val="00E02F2A"/>
    <w:rsid w:val="00E07D62"/>
    <w:rsid w:val="00E174B6"/>
    <w:rsid w:val="00E17C9A"/>
    <w:rsid w:val="00E25F16"/>
    <w:rsid w:val="00E26743"/>
    <w:rsid w:val="00E3101D"/>
    <w:rsid w:val="00E41CA3"/>
    <w:rsid w:val="00E440D6"/>
    <w:rsid w:val="00E4725A"/>
    <w:rsid w:val="00E5191A"/>
    <w:rsid w:val="00E522F3"/>
    <w:rsid w:val="00E54B47"/>
    <w:rsid w:val="00E54E90"/>
    <w:rsid w:val="00E603EA"/>
    <w:rsid w:val="00E621C5"/>
    <w:rsid w:val="00E64A5E"/>
    <w:rsid w:val="00E67F6B"/>
    <w:rsid w:val="00E741CA"/>
    <w:rsid w:val="00E807B0"/>
    <w:rsid w:val="00E82204"/>
    <w:rsid w:val="00E83D31"/>
    <w:rsid w:val="00E86771"/>
    <w:rsid w:val="00E8760A"/>
    <w:rsid w:val="00E9769E"/>
    <w:rsid w:val="00EA04AA"/>
    <w:rsid w:val="00EA066B"/>
    <w:rsid w:val="00EA3AA5"/>
    <w:rsid w:val="00EA3F80"/>
    <w:rsid w:val="00EA55C7"/>
    <w:rsid w:val="00EB7A77"/>
    <w:rsid w:val="00EC0701"/>
    <w:rsid w:val="00EC0C0D"/>
    <w:rsid w:val="00EC0E9A"/>
    <w:rsid w:val="00ED076B"/>
    <w:rsid w:val="00ED1647"/>
    <w:rsid w:val="00EF062D"/>
    <w:rsid w:val="00EF5B18"/>
    <w:rsid w:val="00EF5F1F"/>
    <w:rsid w:val="00EF7B89"/>
    <w:rsid w:val="00F0275B"/>
    <w:rsid w:val="00F05D99"/>
    <w:rsid w:val="00F10CFC"/>
    <w:rsid w:val="00F1593D"/>
    <w:rsid w:val="00F17D0D"/>
    <w:rsid w:val="00F273F3"/>
    <w:rsid w:val="00F368CE"/>
    <w:rsid w:val="00F468BE"/>
    <w:rsid w:val="00F539C9"/>
    <w:rsid w:val="00F65B9C"/>
    <w:rsid w:val="00F71B94"/>
    <w:rsid w:val="00F72F41"/>
    <w:rsid w:val="00F7551A"/>
    <w:rsid w:val="00F77A37"/>
    <w:rsid w:val="00F85117"/>
    <w:rsid w:val="00F9773D"/>
    <w:rsid w:val="00F97D31"/>
    <w:rsid w:val="00FA14BA"/>
    <w:rsid w:val="00FA4481"/>
    <w:rsid w:val="00FA4B44"/>
    <w:rsid w:val="00FA6C5E"/>
    <w:rsid w:val="00FB1A02"/>
    <w:rsid w:val="00FB3CBE"/>
    <w:rsid w:val="00FB5F16"/>
    <w:rsid w:val="00FB7512"/>
    <w:rsid w:val="00FC2059"/>
    <w:rsid w:val="00FD0136"/>
    <w:rsid w:val="00FD62C7"/>
    <w:rsid w:val="00FE1428"/>
    <w:rsid w:val="00FE5E34"/>
    <w:rsid w:val="00FF0214"/>
    <w:rsid w:val="00FF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98">
      <v:textbox inset="5.85pt,.7pt,5.85pt,.7pt"/>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E85"/>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D82E85"/>
    <w:rPr>
      <w:rFonts w:ascii="Century" w:eastAsia="ＭＳ 明朝" w:hAnsi="Century" w:cs="Times New Roman"/>
      <w:szCs w:val="24"/>
    </w:rPr>
  </w:style>
  <w:style w:type="paragraph" w:styleId="a5">
    <w:name w:val="footer"/>
    <w:basedOn w:val="a"/>
    <w:link w:val="a6"/>
    <w:uiPriority w:val="99"/>
    <w:unhideWhenUsed/>
    <w:rsid w:val="00D82E85"/>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D82E85"/>
    <w:rPr>
      <w:rFonts w:ascii="Century" w:eastAsia="ＭＳ 明朝" w:hAnsi="Century" w:cs="Times New Roman"/>
      <w:szCs w:val="24"/>
    </w:rPr>
  </w:style>
  <w:style w:type="paragraph" w:styleId="a7">
    <w:name w:val="Balloon Text"/>
    <w:basedOn w:val="a"/>
    <w:link w:val="a8"/>
    <w:uiPriority w:val="99"/>
    <w:semiHidden/>
    <w:unhideWhenUsed/>
    <w:rsid w:val="00CF45F3"/>
    <w:rPr>
      <w:rFonts w:ascii="Arial" w:eastAsia="ＭＳ ゴシック" w:hAnsi="Arial"/>
      <w:kern w:val="0"/>
      <w:sz w:val="18"/>
      <w:szCs w:val="18"/>
      <w:lang w:val="x-none" w:eastAsia="x-none"/>
    </w:rPr>
  </w:style>
  <w:style w:type="character" w:customStyle="1" w:styleId="a8">
    <w:name w:val="吹き出し (文字)"/>
    <w:link w:val="a7"/>
    <w:uiPriority w:val="99"/>
    <w:semiHidden/>
    <w:rsid w:val="00CF45F3"/>
    <w:rPr>
      <w:rFonts w:ascii="Arial" w:eastAsia="ＭＳ ゴシック" w:hAnsi="Arial" w:cs="Times New Roman"/>
      <w:sz w:val="18"/>
      <w:szCs w:val="18"/>
    </w:rPr>
  </w:style>
  <w:style w:type="paragraph" w:styleId="a9">
    <w:name w:val="List Paragraph"/>
    <w:basedOn w:val="a"/>
    <w:uiPriority w:val="34"/>
    <w:qFormat/>
    <w:rsid w:val="008F71CA"/>
    <w:pPr>
      <w:ind w:leftChars="400" w:left="840"/>
    </w:pPr>
  </w:style>
  <w:style w:type="table" w:styleId="aa">
    <w:name w:val="Table Grid"/>
    <w:basedOn w:val="a1"/>
    <w:uiPriority w:val="59"/>
    <w:rsid w:val="00C7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
    <w:name w:val="ja"/>
    <w:basedOn w:val="a0"/>
    <w:rsid w:val="00E83D31"/>
  </w:style>
  <w:style w:type="paragraph" w:styleId="Web">
    <w:name w:val="Normal (Web)"/>
    <w:basedOn w:val="a"/>
    <w:uiPriority w:val="99"/>
    <w:unhideWhenUsed/>
    <w:rsid w:val="008A50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D90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E85"/>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D82E85"/>
    <w:rPr>
      <w:rFonts w:ascii="Century" w:eastAsia="ＭＳ 明朝" w:hAnsi="Century" w:cs="Times New Roman"/>
      <w:szCs w:val="24"/>
    </w:rPr>
  </w:style>
  <w:style w:type="paragraph" w:styleId="a5">
    <w:name w:val="footer"/>
    <w:basedOn w:val="a"/>
    <w:link w:val="a6"/>
    <w:uiPriority w:val="99"/>
    <w:unhideWhenUsed/>
    <w:rsid w:val="00D82E85"/>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D82E85"/>
    <w:rPr>
      <w:rFonts w:ascii="Century" w:eastAsia="ＭＳ 明朝" w:hAnsi="Century" w:cs="Times New Roman"/>
      <w:szCs w:val="24"/>
    </w:rPr>
  </w:style>
  <w:style w:type="paragraph" w:styleId="a7">
    <w:name w:val="Balloon Text"/>
    <w:basedOn w:val="a"/>
    <w:link w:val="a8"/>
    <w:uiPriority w:val="99"/>
    <w:semiHidden/>
    <w:unhideWhenUsed/>
    <w:rsid w:val="00CF45F3"/>
    <w:rPr>
      <w:rFonts w:ascii="Arial" w:eastAsia="ＭＳ ゴシック" w:hAnsi="Arial"/>
      <w:kern w:val="0"/>
      <w:sz w:val="18"/>
      <w:szCs w:val="18"/>
      <w:lang w:val="x-none" w:eastAsia="x-none"/>
    </w:rPr>
  </w:style>
  <w:style w:type="character" w:customStyle="1" w:styleId="a8">
    <w:name w:val="吹き出し (文字)"/>
    <w:link w:val="a7"/>
    <w:uiPriority w:val="99"/>
    <w:semiHidden/>
    <w:rsid w:val="00CF45F3"/>
    <w:rPr>
      <w:rFonts w:ascii="Arial" w:eastAsia="ＭＳ ゴシック" w:hAnsi="Arial" w:cs="Times New Roman"/>
      <w:sz w:val="18"/>
      <w:szCs w:val="18"/>
    </w:rPr>
  </w:style>
  <w:style w:type="paragraph" w:styleId="a9">
    <w:name w:val="List Paragraph"/>
    <w:basedOn w:val="a"/>
    <w:uiPriority w:val="34"/>
    <w:qFormat/>
    <w:rsid w:val="008F71CA"/>
    <w:pPr>
      <w:ind w:leftChars="400" w:left="840"/>
    </w:pPr>
  </w:style>
  <w:style w:type="table" w:styleId="aa">
    <w:name w:val="Table Grid"/>
    <w:basedOn w:val="a1"/>
    <w:uiPriority w:val="59"/>
    <w:rsid w:val="00C7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
    <w:name w:val="ja"/>
    <w:basedOn w:val="a0"/>
    <w:rsid w:val="00E83D31"/>
  </w:style>
  <w:style w:type="paragraph" w:styleId="Web">
    <w:name w:val="Normal (Web)"/>
    <w:basedOn w:val="a"/>
    <w:uiPriority w:val="99"/>
    <w:unhideWhenUsed/>
    <w:rsid w:val="008A50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D90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421">
      <w:bodyDiv w:val="1"/>
      <w:marLeft w:val="0"/>
      <w:marRight w:val="0"/>
      <w:marTop w:val="0"/>
      <w:marBottom w:val="0"/>
      <w:divBdr>
        <w:top w:val="none" w:sz="0" w:space="0" w:color="auto"/>
        <w:left w:val="none" w:sz="0" w:space="0" w:color="auto"/>
        <w:bottom w:val="none" w:sz="0" w:space="0" w:color="auto"/>
        <w:right w:val="none" w:sz="0" w:space="0" w:color="auto"/>
      </w:divBdr>
      <w:divsChild>
        <w:div w:id="1570574964">
          <w:marLeft w:val="0"/>
          <w:marRight w:val="0"/>
          <w:marTop w:val="0"/>
          <w:marBottom w:val="0"/>
          <w:divBdr>
            <w:top w:val="none" w:sz="0" w:space="0" w:color="auto"/>
            <w:left w:val="none" w:sz="0" w:space="0" w:color="auto"/>
            <w:bottom w:val="none" w:sz="0" w:space="0" w:color="auto"/>
            <w:right w:val="none" w:sz="0" w:space="0" w:color="auto"/>
          </w:divBdr>
        </w:div>
        <w:div w:id="173106663">
          <w:marLeft w:val="0"/>
          <w:marRight w:val="0"/>
          <w:marTop w:val="0"/>
          <w:marBottom w:val="0"/>
          <w:divBdr>
            <w:top w:val="none" w:sz="0" w:space="0" w:color="auto"/>
            <w:left w:val="none" w:sz="0" w:space="0" w:color="auto"/>
            <w:bottom w:val="none" w:sz="0" w:space="0" w:color="auto"/>
            <w:right w:val="none" w:sz="0" w:space="0" w:color="auto"/>
          </w:divBdr>
        </w:div>
        <w:div w:id="2065789700">
          <w:marLeft w:val="0"/>
          <w:marRight w:val="0"/>
          <w:marTop w:val="0"/>
          <w:marBottom w:val="0"/>
          <w:divBdr>
            <w:top w:val="none" w:sz="0" w:space="0" w:color="auto"/>
            <w:left w:val="none" w:sz="0" w:space="0" w:color="auto"/>
            <w:bottom w:val="none" w:sz="0" w:space="0" w:color="auto"/>
            <w:right w:val="none" w:sz="0" w:space="0" w:color="auto"/>
          </w:divBdr>
        </w:div>
      </w:divsChild>
    </w:div>
    <w:div w:id="527334458">
      <w:bodyDiv w:val="1"/>
      <w:marLeft w:val="0"/>
      <w:marRight w:val="0"/>
      <w:marTop w:val="0"/>
      <w:marBottom w:val="0"/>
      <w:divBdr>
        <w:top w:val="none" w:sz="0" w:space="0" w:color="auto"/>
        <w:left w:val="none" w:sz="0" w:space="0" w:color="auto"/>
        <w:bottom w:val="none" w:sz="0" w:space="0" w:color="auto"/>
        <w:right w:val="none" w:sz="0" w:space="0" w:color="auto"/>
      </w:divBdr>
      <w:divsChild>
        <w:div w:id="66149874">
          <w:marLeft w:val="0"/>
          <w:marRight w:val="0"/>
          <w:marTop w:val="0"/>
          <w:marBottom w:val="0"/>
          <w:divBdr>
            <w:top w:val="none" w:sz="0" w:space="0" w:color="auto"/>
            <w:left w:val="none" w:sz="0" w:space="0" w:color="auto"/>
            <w:bottom w:val="none" w:sz="0" w:space="0" w:color="auto"/>
            <w:right w:val="none" w:sz="0" w:space="0" w:color="auto"/>
          </w:divBdr>
          <w:divsChild>
            <w:div w:id="1366248984">
              <w:marLeft w:val="0"/>
              <w:marRight w:val="0"/>
              <w:marTop w:val="0"/>
              <w:marBottom w:val="0"/>
              <w:divBdr>
                <w:top w:val="none" w:sz="0" w:space="0" w:color="auto"/>
                <w:left w:val="none" w:sz="0" w:space="0" w:color="auto"/>
                <w:bottom w:val="none" w:sz="0" w:space="0" w:color="auto"/>
                <w:right w:val="none" w:sz="0" w:space="0" w:color="auto"/>
              </w:divBdr>
              <w:divsChild>
                <w:div w:id="1891532514">
                  <w:marLeft w:val="0"/>
                  <w:marRight w:val="0"/>
                  <w:marTop w:val="150"/>
                  <w:marBottom w:val="0"/>
                  <w:divBdr>
                    <w:top w:val="none" w:sz="0" w:space="0" w:color="auto"/>
                    <w:left w:val="none" w:sz="0" w:space="0" w:color="auto"/>
                    <w:bottom w:val="none" w:sz="0" w:space="0" w:color="auto"/>
                    <w:right w:val="none" w:sz="0" w:space="0" w:color="auto"/>
                  </w:divBdr>
                  <w:divsChild>
                    <w:div w:id="1552232664">
                      <w:marLeft w:val="0"/>
                      <w:marRight w:val="0"/>
                      <w:marTop w:val="0"/>
                      <w:marBottom w:val="0"/>
                      <w:divBdr>
                        <w:top w:val="none" w:sz="0" w:space="0" w:color="auto"/>
                        <w:left w:val="none" w:sz="0" w:space="0" w:color="auto"/>
                        <w:bottom w:val="none" w:sz="0" w:space="0" w:color="auto"/>
                        <w:right w:val="none" w:sz="0" w:space="0" w:color="auto"/>
                      </w:divBdr>
                      <w:divsChild>
                        <w:div w:id="1339041617">
                          <w:marLeft w:val="0"/>
                          <w:marRight w:val="0"/>
                          <w:marTop w:val="0"/>
                          <w:marBottom w:val="0"/>
                          <w:divBdr>
                            <w:top w:val="none" w:sz="0" w:space="0" w:color="auto"/>
                            <w:left w:val="none" w:sz="0" w:space="0" w:color="auto"/>
                            <w:bottom w:val="none" w:sz="0" w:space="0" w:color="auto"/>
                            <w:right w:val="none" w:sz="0" w:space="0" w:color="auto"/>
                          </w:divBdr>
                          <w:divsChild>
                            <w:div w:id="1557469258">
                              <w:marLeft w:val="0"/>
                              <w:marRight w:val="300"/>
                              <w:marTop w:val="0"/>
                              <w:marBottom w:val="0"/>
                              <w:divBdr>
                                <w:top w:val="none" w:sz="0" w:space="0" w:color="auto"/>
                                <w:left w:val="none" w:sz="0" w:space="0" w:color="auto"/>
                                <w:bottom w:val="none" w:sz="0" w:space="0" w:color="auto"/>
                                <w:right w:val="none" w:sz="0" w:space="0" w:color="auto"/>
                              </w:divBdr>
                              <w:divsChild>
                                <w:div w:id="17210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292900">
      <w:bodyDiv w:val="1"/>
      <w:marLeft w:val="0"/>
      <w:marRight w:val="0"/>
      <w:marTop w:val="0"/>
      <w:marBottom w:val="0"/>
      <w:divBdr>
        <w:top w:val="none" w:sz="0" w:space="0" w:color="auto"/>
        <w:left w:val="none" w:sz="0" w:space="0" w:color="auto"/>
        <w:bottom w:val="none" w:sz="0" w:space="0" w:color="auto"/>
        <w:right w:val="none" w:sz="0" w:space="0" w:color="auto"/>
      </w:divBdr>
    </w:div>
    <w:div w:id="630481025">
      <w:bodyDiv w:val="1"/>
      <w:marLeft w:val="0"/>
      <w:marRight w:val="0"/>
      <w:marTop w:val="0"/>
      <w:marBottom w:val="0"/>
      <w:divBdr>
        <w:top w:val="none" w:sz="0" w:space="0" w:color="auto"/>
        <w:left w:val="none" w:sz="0" w:space="0" w:color="auto"/>
        <w:bottom w:val="none" w:sz="0" w:space="0" w:color="auto"/>
        <w:right w:val="none" w:sz="0" w:space="0" w:color="auto"/>
      </w:divBdr>
    </w:div>
    <w:div w:id="772476861">
      <w:bodyDiv w:val="1"/>
      <w:marLeft w:val="0"/>
      <w:marRight w:val="0"/>
      <w:marTop w:val="0"/>
      <w:marBottom w:val="0"/>
      <w:divBdr>
        <w:top w:val="none" w:sz="0" w:space="0" w:color="auto"/>
        <w:left w:val="none" w:sz="0" w:space="0" w:color="auto"/>
        <w:bottom w:val="none" w:sz="0" w:space="0" w:color="auto"/>
        <w:right w:val="none" w:sz="0" w:space="0" w:color="auto"/>
      </w:divBdr>
      <w:divsChild>
        <w:div w:id="970475046">
          <w:marLeft w:val="0"/>
          <w:marRight w:val="0"/>
          <w:marTop w:val="0"/>
          <w:marBottom w:val="0"/>
          <w:divBdr>
            <w:top w:val="none" w:sz="0" w:space="0" w:color="auto"/>
            <w:left w:val="none" w:sz="0" w:space="0" w:color="auto"/>
            <w:bottom w:val="none" w:sz="0" w:space="0" w:color="auto"/>
            <w:right w:val="none" w:sz="0" w:space="0" w:color="auto"/>
          </w:divBdr>
          <w:divsChild>
            <w:div w:id="413088193">
              <w:marLeft w:val="0"/>
              <w:marRight w:val="0"/>
              <w:marTop w:val="0"/>
              <w:marBottom w:val="0"/>
              <w:divBdr>
                <w:top w:val="none" w:sz="0" w:space="0" w:color="auto"/>
                <w:left w:val="none" w:sz="0" w:space="0" w:color="auto"/>
                <w:bottom w:val="none" w:sz="0" w:space="0" w:color="auto"/>
                <w:right w:val="none" w:sz="0" w:space="0" w:color="auto"/>
              </w:divBdr>
              <w:divsChild>
                <w:div w:id="1444954024">
                  <w:marLeft w:val="0"/>
                  <w:marRight w:val="0"/>
                  <w:marTop w:val="150"/>
                  <w:marBottom w:val="0"/>
                  <w:divBdr>
                    <w:top w:val="none" w:sz="0" w:space="0" w:color="auto"/>
                    <w:left w:val="none" w:sz="0" w:space="0" w:color="auto"/>
                    <w:bottom w:val="none" w:sz="0" w:space="0" w:color="auto"/>
                    <w:right w:val="none" w:sz="0" w:space="0" w:color="auto"/>
                  </w:divBdr>
                  <w:divsChild>
                    <w:div w:id="2065136391">
                      <w:marLeft w:val="0"/>
                      <w:marRight w:val="0"/>
                      <w:marTop w:val="0"/>
                      <w:marBottom w:val="0"/>
                      <w:divBdr>
                        <w:top w:val="none" w:sz="0" w:space="0" w:color="auto"/>
                        <w:left w:val="none" w:sz="0" w:space="0" w:color="auto"/>
                        <w:bottom w:val="none" w:sz="0" w:space="0" w:color="auto"/>
                        <w:right w:val="none" w:sz="0" w:space="0" w:color="auto"/>
                      </w:divBdr>
                      <w:divsChild>
                        <w:div w:id="304362483">
                          <w:marLeft w:val="0"/>
                          <w:marRight w:val="0"/>
                          <w:marTop w:val="0"/>
                          <w:marBottom w:val="0"/>
                          <w:divBdr>
                            <w:top w:val="none" w:sz="0" w:space="0" w:color="auto"/>
                            <w:left w:val="none" w:sz="0" w:space="0" w:color="auto"/>
                            <w:bottom w:val="none" w:sz="0" w:space="0" w:color="auto"/>
                            <w:right w:val="none" w:sz="0" w:space="0" w:color="auto"/>
                          </w:divBdr>
                          <w:divsChild>
                            <w:div w:id="131410480">
                              <w:marLeft w:val="0"/>
                              <w:marRight w:val="300"/>
                              <w:marTop w:val="0"/>
                              <w:marBottom w:val="0"/>
                              <w:divBdr>
                                <w:top w:val="none" w:sz="0" w:space="0" w:color="auto"/>
                                <w:left w:val="none" w:sz="0" w:space="0" w:color="auto"/>
                                <w:bottom w:val="none" w:sz="0" w:space="0" w:color="auto"/>
                                <w:right w:val="none" w:sz="0" w:space="0" w:color="auto"/>
                              </w:divBdr>
                              <w:divsChild>
                                <w:div w:id="14084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31547">
      <w:bodyDiv w:val="1"/>
      <w:marLeft w:val="0"/>
      <w:marRight w:val="0"/>
      <w:marTop w:val="0"/>
      <w:marBottom w:val="0"/>
      <w:divBdr>
        <w:top w:val="none" w:sz="0" w:space="0" w:color="auto"/>
        <w:left w:val="none" w:sz="0" w:space="0" w:color="auto"/>
        <w:bottom w:val="none" w:sz="0" w:space="0" w:color="auto"/>
        <w:right w:val="none" w:sz="0" w:space="0" w:color="auto"/>
      </w:divBdr>
    </w:div>
    <w:div w:id="1403983620">
      <w:bodyDiv w:val="1"/>
      <w:marLeft w:val="0"/>
      <w:marRight w:val="0"/>
      <w:marTop w:val="0"/>
      <w:marBottom w:val="0"/>
      <w:divBdr>
        <w:top w:val="none" w:sz="0" w:space="0" w:color="auto"/>
        <w:left w:val="none" w:sz="0" w:space="0" w:color="auto"/>
        <w:bottom w:val="none" w:sz="0" w:space="0" w:color="auto"/>
        <w:right w:val="none" w:sz="0" w:space="0" w:color="auto"/>
      </w:divBdr>
    </w:div>
    <w:div w:id="2012367310">
      <w:bodyDiv w:val="1"/>
      <w:marLeft w:val="0"/>
      <w:marRight w:val="0"/>
      <w:marTop w:val="0"/>
      <w:marBottom w:val="0"/>
      <w:divBdr>
        <w:top w:val="none" w:sz="0" w:space="0" w:color="auto"/>
        <w:left w:val="none" w:sz="0" w:space="0" w:color="auto"/>
        <w:bottom w:val="none" w:sz="0" w:space="0" w:color="auto"/>
        <w:right w:val="none" w:sz="0" w:space="0" w:color="auto"/>
      </w:divBdr>
    </w:div>
    <w:div w:id="2016224282">
      <w:bodyDiv w:val="1"/>
      <w:marLeft w:val="0"/>
      <w:marRight w:val="0"/>
      <w:marTop w:val="0"/>
      <w:marBottom w:val="0"/>
      <w:divBdr>
        <w:top w:val="none" w:sz="0" w:space="0" w:color="auto"/>
        <w:left w:val="none" w:sz="0" w:space="0" w:color="auto"/>
        <w:bottom w:val="none" w:sz="0" w:space="0" w:color="auto"/>
        <w:right w:val="none" w:sz="0" w:space="0" w:color="auto"/>
      </w:divBdr>
    </w:div>
    <w:div w:id="21335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Links>
    <vt:vector size="12" baseType="variant">
      <vt:variant>
        <vt:i4>5439579</vt:i4>
      </vt:variant>
      <vt:variant>
        <vt:i4>-1</vt:i4>
      </vt:variant>
      <vt:variant>
        <vt:i4>3576</vt:i4>
      </vt:variant>
      <vt:variant>
        <vt:i4>4</vt:i4>
      </vt:variant>
      <vt:variant>
        <vt:lpwstr>https://school.sedoc.ne.jp/member/modules/myalbum/photo.php?lid=22171&amp;referpage=index</vt:lpwstr>
      </vt:variant>
      <vt:variant>
        <vt:lpwstr/>
      </vt:variant>
      <vt:variant>
        <vt:i4>720965</vt:i4>
      </vt:variant>
      <vt:variant>
        <vt:i4>-1</vt:i4>
      </vt:variant>
      <vt:variant>
        <vt:i4>3576</vt:i4>
      </vt:variant>
      <vt:variant>
        <vt:i4>1</vt:i4>
      </vt:variant>
      <vt:variant>
        <vt:lpwstr>https://school.sedoc.ne.jp/member/uploads/thumbs/00020180.jpg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te068</dc:creator>
  <cp:lastModifiedBy>te068</cp:lastModifiedBy>
  <cp:revision>88</cp:revision>
  <cp:lastPrinted>2018-06-22T03:00:00Z</cp:lastPrinted>
  <dcterms:created xsi:type="dcterms:W3CDTF">2017-05-10T00:39:00Z</dcterms:created>
  <dcterms:modified xsi:type="dcterms:W3CDTF">2018-11-30T04:56:00Z</dcterms:modified>
</cp:coreProperties>
</file>